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9BDAA1" w14:textId="2FF718ED" w:rsidR="00A85A14" w:rsidRDefault="00A85A14" w:rsidP="00A85A14">
      <w:pPr>
        <w:pStyle w:val="Heading1"/>
      </w:pPr>
      <w:r w:rsidRPr="00A85A14">
        <w:t>Ask JAN! Expert Q&amp;A</w:t>
      </w:r>
    </w:p>
    <w:p w14:paraId="35840D65" w14:textId="73203F13" w:rsidR="00A85A14" w:rsidRPr="00A85A14" w:rsidRDefault="00A85A14" w:rsidP="00A85A14">
      <w:pPr>
        <w:pStyle w:val="Heading2"/>
      </w:pPr>
      <w:r w:rsidRPr="00A85A14">
        <w:t>[Introduction]</w:t>
      </w:r>
    </w:p>
    <w:p w14:paraId="64034663" w14:textId="586FE05B" w:rsidR="00A85A14" w:rsidRPr="00A85A14" w:rsidRDefault="00FB7A6F" w:rsidP="00A85A14">
      <w:pPr>
        <w:rPr>
          <w:b/>
          <w:bCs/>
        </w:rPr>
      </w:pPr>
      <w:r>
        <w:rPr>
          <w:b/>
          <w:bCs/>
        </w:rPr>
        <w:t>TRACIE DeFREITAS:</w:t>
      </w:r>
    </w:p>
    <w:p w14:paraId="7737B0C0" w14:textId="35B59403" w:rsidR="00AC1C13" w:rsidRPr="00A85A14" w:rsidRDefault="00AC1C13" w:rsidP="00A85A14">
      <w:r w:rsidRPr="00A85A14">
        <w:t>Welcome, everyone, and thank you for joining us for the JAN</w:t>
      </w:r>
      <w:r w:rsidR="00A85A14">
        <w:t xml:space="preserve"> </w:t>
      </w:r>
      <w:r w:rsidRPr="00A85A14">
        <w:t>Accommodation and Compliance Series Webcast titled "Ask JAN! Expert Q&amp;A."</w:t>
      </w:r>
      <w:r w:rsidR="00A85A14">
        <w:t xml:space="preserve"> </w:t>
      </w:r>
      <w:r w:rsidRPr="00A85A14">
        <w:t xml:space="preserve">My name is </w:t>
      </w:r>
      <w:r w:rsidR="00FB7A6F">
        <w:t>Tracie DeFreitas</w:t>
      </w:r>
      <w:r w:rsidRPr="00A85A14">
        <w:t>.</w:t>
      </w:r>
      <w:r w:rsidR="00A85A14">
        <w:t xml:space="preserve"> </w:t>
      </w:r>
      <w:r w:rsidRPr="00A85A14">
        <w:t>Before we begin we have some housekeeping items to cover.</w:t>
      </w:r>
    </w:p>
    <w:p w14:paraId="524571C7" w14:textId="1987BEC8" w:rsidR="00AC1C13" w:rsidRPr="00A85A14" w:rsidRDefault="00AC1C13" w:rsidP="00A85A14">
      <w:r w:rsidRPr="00A85A14">
        <w:t>First, if you experience technical difficulties during this training, please use</w:t>
      </w:r>
      <w:r w:rsidR="00A85A14">
        <w:t xml:space="preserve"> </w:t>
      </w:r>
      <w:r w:rsidRPr="00A85A14">
        <w:t>the question-and-answer option at the bottom of your screen to submit a question.</w:t>
      </w:r>
      <w:r w:rsidR="00A85A14">
        <w:t xml:space="preserve"> </w:t>
      </w:r>
      <w:r w:rsidRPr="00A85A14">
        <w:t>You can contact JAN at 800-526-7234 or use the live chat at AskJAN.org.</w:t>
      </w:r>
      <w:r w:rsidR="00A85A14">
        <w:t xml:space="preserve"> </w:t>
      </w:r>
      <w:r w:rsidRPr="00A85A14">
        <w:t>We also offer an FAQ that may answer some of your questions at the link provided here.</w:t>
      </w:r>
      <w:r w:rsidR="00A85A14">
        <w:t xml:space="preserve"> </w:t>
      </w:r>
      <w:r w:rsidRPr="00A85A14">
        <w:t>This FAQ is linked in the email that you received with the</w:t>
      </w:r>
      <w:r w:rsidR="00A85A14">
        <w:t xml:space="preserve"> </w:t>
      </w:r>
      <w:r w:rsidRPr="00A85A14">
        <w:t>event log-in information and on the webcast registration page.</w:t>
      </w:r>
    </w:p>
    <w:p w14:paraId="40D8B15E" w14:textId="77777777" w:rsidR="00A85A14" w:rsidRDefault="00AC1C13" w:rsidP="00A85A14">
      <w:r w:rsidRPr="00A85A14">
        <w:t>Next, questions for the presenters may be submitted during the</w:t>
      </w:r>
      <w:r w:rsidR="00A85A14">
        <w:t xml:space="preserve"> </w:t>
      </w:r>
      <w:r w:rsidRPr="00A85A14">
        <w:t>event by using the Q&amp;A option located at the bottom of your screen.</w:t>
      </w:r>
      <w:r w:rsidR="00A85A14">
        <w:t xml:space="preserve"> </w:t>
      </w:r>
      <w:r w:rsidRPr="00A85A14">
        <w:t>Questions will be gathered into a queue and answered</w:t>
      </w:r>
      <w:r w:rsidR="00A85A14">
        <w:t xml:space="preserve"> </w:t>
      </w:r>
      <w:r w:rsidRPr="00A85A14">
        <w:t>during the Q&amp;A period at the end of the webcast.</w:t>
      </w:r>
      <w:r w:rsidR="00A85A14">
        <w:t xml:space="preserve"> </w:t>
      </w:r>
      <w:r w:rsidRPr="00A85A14">
        <w:t>PowerPoint slides can be accessed using the link</w:t>
      </w:r>
      <w:r w:rsidR="00A85A14">
        <w:t xml:space="preserve"> </w:t>
      </w:r>
      <w:r w:rsidRPr="00A85A14">
        <w:t>included in the webcast chat or download them from</w:t>
      </w:r>
      <w:r w:rsidR="00A85A14">
        <w:t xml:space="preserve"> </w:t>
      </w:r>
      <w:r w:rsidRPr="00A85A14">
        <w:t>the webcast event section on the JAN training</w:t>
      </w:r>
      <w:r w:rsidR="00A85A14">
        <w:t xml:space="preserve"> </w:t>
      </w:r>
      <w:r w:rsidRPr="00A85A14">
        <w:t>page at AskJAN.org. That's A-S-K J-A-N dot O-R-G.</w:t>
      </w:r>
      <w:r w:rsidR="00A85A14">
        <w:t xml:space="preserve"> </w:t>
      </w:r>
    </w:p>
    <w:p w14:paraId="240DD9F2" w14:textId="77777777" w:rsidR="00A85A14" w:rsidRDefault="00AC1C13" w:rsidP="00A85A14">
      <w:r w:rsidRPr="00A85A14">
        <w:t>To access captioning, use the closed caption</w:t>
      </w:r>
      <w:r w:rsidR="00A85A14">
        <w:t xml:space="preserve"> </w:t>
      </w:r>
      <w:r w:rsidRPr="00A85A14">
        <w:t>option at the bottom of the webcast window.</w:t>
      </w:r>
      <w:r w:rsidR="00A85A14">
        <w:t xml:space="preserve"> </w:t>
      </w:r>
      <w:r w:rsidRPr="00A85A14">
        <w:t>A copy of the captioning transcript will be available with the archived webcast.</w:t>
      </w:r>
      <w:r w:rsidR="00A85A14">
        <w:t xml:space="preserve"> </w:t>
      </w:r>
      <w:r w:rsidRPr="00A85A14">
        <w:t>This presentation is being recorded and will</w:t>
      </w:r>
      <w:r w:rsidR="00A85A14">
        <w:t xml:space="preserve"> </w:t>
      </w:r>
      <w:r w:rsidRPr="00A85A14">
        <w:t>eventually be available on the AskJAN.org website.</w:t>
      </w:r>
      <w:r w:rsidR="00A85A14">
        <w:t xml:space="preserve"> </w:t>
      </w:r>
    </w:p>
    <w:p w14:paraId="083FBAC5" w14:textId="5BCE3C94" w:rsidR="00AC1C13" w:rsidRPr="00A85A14" w:rsidRDefault="00AC1C13" w:rsidP="00A85A14">
      <w:r w:rsidRPr="00A85A14">
        <w:t>And finally, at the end of the presentation an evaluation</w:t>
      </w:r>
      <w:r w:rsidR="00A85A14">
        <w:t xml:space="preserve"> </w:t>
      </w:r>
      <w:r w:rsidRPr="00A85A14">
        <w:t>will automatically pop up on your screen in another window.</w:t>
      </w:r>
      <w:r w:rsidR="00A85A14">
        <w:t xml:space="preserve"> </w:t>
      </w:r>
      <w:r w:rsidRPr="00A85A14">
        <w:t>Keep the JAN webcast window open when the webcast ends.</w:t>
      </w:r>
      <w:r w:rsidR="00A85A14">
        <w:t xml:space="preserve"> </w:t>
      </w:r>
      <w:r w:rsidRPr="00A85A14">
        <w:t>We appreciate your feedback.</w:t>
      </w:r>
      <w:r w:rsidR="00A85A14">
        <w:t xml:space="preserve"> </w:t>
      </w:r>
      <w:r w:rsidRPr="00A85A14">
        <w:t>So if you would please complete the evaluation.</w:t>
      </w:r>
    </w:p>
    <w:p w14:paraId="0FECDB3B" w14:textId="77777777" w:rsidR="00AC1C13" w:rsidRPr="00A85A14" w:rsidRDefault="00AC1C13" w:rsidP="00A85A14">
      <w:r w:rsidRPr="00A85A14">
        <w:t>The CEU approval code will be provided after the evaluation is completed.</w:t>
      </w:r>
    </w:p>
    <w:p w14:paraId="6CED3761" w14:textId="2D45B787" w:rsidR="00AC1C13" w:rsidRPr="00A85A14" w:rsidRDefault="00AC1C13" w:rsidP="00A85A14">
      <w:r w:rsidRPr="00A85A14">
        <w:t>Now let's get started with this Ask JAN Expert Q&amp;A session.</w:t>
      </w:r>
      <w:r w:rsidR="00985FD0">
        <w:t xml:space="preserve"> </w:t>
      </w:r>
      <w:r w:rsidRPr="00A85A14">
        <w:t>We'll start with information we've prepared based on</w:t>
      </w:r>
      <w:r w:rsidR="00985FD0">
        <w:t xml:space="preserve"> </w:t>
      </w:r>
      <w:r w:rsidRPr="00A85A14">
        <w:t>our questions that we've received before this webcast,</w:t>
      </w:r>
      <w:r w:rsidR="00985FD0">
        <w:t xml:space="preserve"> </w:t>
      </w:r>
      <w:r w:rsidRPr="00A85A14">
        <w:t>but our experts will field ADA and accommodation questions on the spot later.</w:t>
      </w:r>
    </w:p>
    <w:p w14:paraId="0E7A6F49" w14:textId="0C243094" w:rsidR="00AC1C13" w:rsidRPr="00A85A14" w:rsidRDefault="00AC1C13" w:rsidP="00A85A14">
      <w:r w:rsidRPr="00A85A14">
        <w:t>I'm excited to be joined by JAN's lead consultants today.</w:t>
      </w:r>
      <w:r w:rsidR="00985FD0">
        <w:t xml:space="preserve"> </w:t>
      </w:r>
      <w:r w:rsidRPr="00A85A14">
        <w:t>I've had the privilege of working with these colleagues for many years,</w:t>
      </w:r>
      <w:r w:rsidR="00985FD0">
        <w:t xml:space="preserve"> </w:t>
      </w:r>
      <w:r w:rsidRPr="00A85A14">
        <w:t>and it's my pleasure to introduce Melanie Whetzel, JAN's mental health</w:t>
      </w:r>
      <w:r w:rsidR="00985FD0">
        <w:t xml:space="preserve"> </w:t>
      </w:r>
      <w:r w:rsidRPr="00A85A14">
        <w:t>condition expert and lead consultant on the cognitive/neurological team;</w:t>
      </w:r>
      <w:r w:rsidR="00985FD0">
        <w:t xml:space="preserve"> </w:t>
      </w:r>
      <w:r w:rsidRPr="00A85A14">
        <w:t>Teresa Goddard, our AT expert and lead on the sensory team;</w:t>
      </w:r>
      <w:r w:rsidR="00985FD0">
        <w:t xml:space="preserve"> </w:t>
      </w:r>
      <w:r w:rsidRPr="00A85A14">
        <w:t>and finally Lisa Mathess, lead on the motor team and a fellow ADA specialist.</w:t>
      </w:r>
      <w:r w:rsidR="00985FD0">
        <w:t xml:space="preserve"> </w:t>
      </w:r>
      <w:r w:rsidRPr="00A85A14">
        <w:t>Thank you all for joining today.</w:t>
      </w:r>
    </w:p>
    <w:p w14:paraId="168DB65A" w14:textId="77777777" w:rsidR="00985FD0" w:rsidRDefault="00AC1C13" w:rsidP="00A85A14">
      <w:r w:rsidRPr="00A85A14">
        <w:lastRenderedPageBreak/>
        <w:t>As a start, let's address some ADA and accommodation</w:t>
      </w:r>
      <w:r w:rsidR="00985FD0">
        <w:t xml:space="preserve"> </w:t>
      </w:r>
      <w:r w:rsidRPr="00A85A14">
        <w:t>questions that fall into three categories.</w:t>
      </w:r>
      <w:r w:rsidR="00985FD0">
        <w:t xml:space="preserve"> </w:t>
      </w:r>
      <w:r w:rsidRPr="00A85A14">
        <w:t>So back to the basics, return-to-work, and, of course, future of work issues.</w:t>
      </w:r>
      <w:r w:rsidR="00985FD0">
        <w:t xml:space="preserve"> </w:t>
      </w:r>
    </w:p>
    <w:p w14:paraId="2190910B" w14:textId="32C4383F" w:rsidR="00AC1C13" w:rsidRPr="00A85A14" w:rsidRDefault="00AC1C13" w:rsidP="00A85A14">
      <w:r w:rsidRPr="00A85A14">
        <w:t>A small disclaimer, JAN is not a legal service,</w:t>
      </w:r>
      <w:r w:rsidR="00985FD0">
        <w:t xml:space="preserve"> </w:t>
      </w:r>
      <w:r w:rsidRPr="00A85A14">
        <w:t>of course, and we don't provide legal guidance.</w:t>
      </w:r>
      <w:r w:rsidR="00985FD0">
        <w:t xml:space="preserve"> </w:t>
      </w:r>
      <w:r w:rsidRPr="00A85A14">
        <w:t>The information that we're sharing here today is based on</w:t>
      </w:r>
      <w:r w:rsidR="00985FD0">
        <w:t xml:space="preserve"> </w:t>
      </w:r>
      <w:r w:rsidRPr="00A85A14">
        <w:t>formal ADA guidance provided by the Equal Employment Opportunity</w:t>
      </w:r>
      <w:r w:rsidR="00985FD0">
        <w:t xml:space="preserve"> </w:t>
      </w:r>
      <w:r w:rsidRPr="00A85A14">
        <w:t>Commission, EEOC, and also JAN's 38 years of experience as a leader</w:t>
      </w:r>
      <w:r w:rsidR="00985FD0">
        <w:t xml:space="preserve"> </w:t>
      </w:r>
      <w:r w:rsidRPr="00A85A14">
        <w:t>providing practical ADA guidance and accommodation solutions.</w:t>
      </w:r>
      <w:r w:rsidR="00985FD0">
        <w:t xml:space="preserve"> </w:t>
      </w:r>
      <w:r w:rsidRPr="00A85A14">
        <w:t>Participants, please use the Q&amp;A option located at the bottom of</w:t>
      </w:r>
      <w:r w:rsidR="00985FD0">
        <w:t xml:space="preserve"> </w:t>
      </w:r>
      <w:r w:rsidRPr="00A85A14">
        <w:t>your screen to submit questions any time during the discussion.</w:t>
      </w:r>
    </w:p>
    <w:p w14:paraId="42191190" w14:textId="77777777" w:rsidR="00AC1C13" w:rsidRPr="00A85A14" w:rsidRDefault="00AC1C13" w:rsidP="00A85A14">
      <w:r w:rsidRPr="00A85A14">
        <w:t>So let's get started.</w:t>
      </w:r>
    </w:p>
    <w:p w14:paraId="42522EFE" w14:textId="0DC98E98" w:rsidR="00985FD0" w:rsidRDefault="00985FD0" w:rsidP="00985FD0">
      <w:pPr>
        <w:pStyle w:val="Heading2"/>
      </w:pPr>
      <w:r>
        <w:t>[Back to Basics]</w:t>
      </w:r>
    </w:p>
    <w:p w14:paraId="0F21C454" w14:textId="3A3924F9" w:rsidR="00985FD0" w:rsidRDefault="00AC1C13" w:rsidP="00A85A14">
      <w:r w:rsidRPr="00A85A14">
        <w:t>Does everyone remember when job accommodation and ADA</w:t>
      </w:r>
      <w:r w:rsidR="00985FD0">
        <w:t xml:space="preserve"> </w:t>
      </w:r>
      <w:r w:rsidRPr="00A85A14">
        <w:t>questions didn't include the phrase "because of COVID"?</w:t>
      </w:r>
      <w:r w:rsidR="00985FD0">
        <w:t xml:space="preserve"> </w:t>
      </w:r>
      <w:r w:rsidRPr="00A85A14">
        <w:t>Flashing back to that time, some questions, they were a little different</w:t>
      </w:r>
      <w:r w:rsidR="00985FD0">
        <w:t xml:space="preserve"> </w:t>
      </w:r>
      <w:r w:rsidRPr="00A85A14">
        <w:t>back then but still complex and trending with the times, of course.</w:t>
      </w:r>
      <w:r w:rsidR="00985FD0">
        <w:t xml:space="preserve"> </w:t>
      </w:r>
      <w:r w:rsidRPr="00A85A14">
        <w:t xml:space="preserve">Tested accommodation practices and ADA interactive </w:t>
      </w:r>
      <w:r w:rsidR="007E358A">
        <w:t>process</w:t>
      </w:r>
      <w:r w:rsidR="00985FD0">
        <w:t xml:space="preserve"> </w:t>
      </w:r>
      <w:r w:rsidRPr="00A85A14">
        <w:t>strategies are informing the decisions that we're making today.</w:t>
      </w:r>
      <w:r w:rsidR="00985FD0">
        <w:t xml:space="preserve"> </w:t>
      </w:r>
      <w:r w:rsidRPr="00A85A14">
        <w:t>So let's take a step back to the basics starting with some</w:t>
      </w:r>
      <w:r w:rsidR="00985FD0">
        <w:t xml:space="preserve"> </w:t>
      </w:r>
      <w:r w:rsidRPr="00A85A14">
        <w:t>topics related to engaging in the interactive process.</w:t>
      </w:r>
      <w:r w:rsidR="00985FD0">
        <w:t xml:space="preserve"> </w:t>
      </w:r>
    </w:p>
    <w:p w14:paraId="4B9F26D7" w14:textId="31E90985" w:rsidR="00AC1C13" w:rsidRPr="00A85A14" w:rsidRDefault="00AC1C13" w:rsidP="00A85A14">
      <w:r w:rsidRPr="00A85A14">
        <w:t>Now when recognizing when ADA is triggered,</w:t>
      </w:r>
      <w:r w:rsidR="00985FD0">
        <w:t xml:space="preserve"> </w:t>
      </w:r>
      <w:r w:rsidRPr="00A85A14">
        <w:t>it's important. It's central to ADA compliance.</w:t>
      </w:r>
      <w:r w:rsidR="00985FD0">
        <w:t xml:space="preserve"> </w:t>
      </w:r>
      <w:r w:rsidRPr="00A85A14">
        <w:t>And so here is a question we've received.</w:t>
      </w:r>
      <w:r w:rsidR="00985FD0">
        <w:t xml:space="preserve"> </w:t>
      </w:r>
      <w:r w:rsidRPr="00A85A14">
        <w:t>An employee provided a note from their healthcare</w:t>
      </w:r>
      <w:r w:rsidR="00985FD0">
        <w:t xml:space="preserve"> </w:t>
      </w:r>
      <w:r w:rsidRPr="00A85A14">
        <w:t>provider that says telework is recommended because</w:t>
      </w:r>
      <w:r w:rsidR="00985FD0">
        <w:t xml:space="preserve"> </w:t>
      </w:r>
      <w:r w:rsidRPr="00A85A14">
        <w:t>the employee is considered high risk for severe</w:t>
      </w:r>
      <w:r w:rsidR="00985FD0">
        <w:t xml:space="preserve"> </w:t>
      </w:r>
      <w:r w:rsidRPr="00A85A14">
        <w:t>illness from COVID due to a medical condition.</w:t>
      </w:r>
      <w:r w:rsidR="00985FD0">
        <w:t xml:space="preserve"> </w:t>
      </w:r>
      <w:r w:rsidRPr="00A85A14">
        <w:t>So this person wanted to know when is the ADA interactive process triggered?</w:t>
      </w:r>
    </w:p>
    <w:p w14:paraId="76666A75" w14:textId="2F4DB692" w:rsidR="00AC1C13" w:rsidRPr="00A85A14" w:rsidRDefault="00AC1C13" w:rsidP="00A85A14">
      <w:r w:rsidRPr="00A85A14">
        <w:t>You have to remember the basics.</w:t>
      </w:r>
      <w:r w:rsidR="00985FD0">
        <w:t xml:space="preserve"> </w:t>
      </w:r>
      <w:r w:rsidRPr="00A85A14">
        <w:t>When the employee requests a work-related change for a reason related</w:t>
      </w:r>
      <w:r w:rsidR="00985FD0">
        <w:t xml:space="preserve"> </w:t>
      </w:r>
      <w:r w:rsidRPr="00A85A14">
        <w:t>to their own medical condition, this is an ADA accommodation request.</w:t>
      </w:r>
      <w:r w:rsidR="00985FD0">
        <w:t xml:space="preserve"> </w:t>
      </w:r>
      <w:r w:rsidRPr="00A85A14">
        <w:t>There is no mention of ADA or accommodation, but there is that nexus</w:t>
      </w:r>
      <w:r w:rsidR="00985FD0">
        <w:t xml:space="preserve"> </w:t>
      </w:r>
      <w:r w:rsidRPr="00A85A14">
        <w:t>between a medical impairment causing a problem and a work-related barrier.</w:t>
      </w:r>
      <w:r w:rsidR="00985FD0">
        <w:t xml:space="preserve"> </w:t>
      </w:r>
      <w:r w:rsidRPr="00A85A14">
        <w:t>Next, the employer may need to gather some information about the disability</w:t>
      </w:r>
      <w:r w:rsidR="00985FD0">
        <w:t xml:space="preserve"> </w:t>
      </w:r>
      <w:r w:rsidRPr="00A85A14">
        <w:t>and the need for accommodation in order to figure out if the ADA applies.</w:t>
      </w:r>
    </w:p>
    <w:p w14:paraId="7A62E1F6" w14:textId="1B1E8E87" w:rsidR="00AC1C13" w:rsidRPr="00A85A14" w:rsidRDefault="00AC1C13" w:rsidP="00A85A14">
      <w:r w:rsidRPr="00A85A14">
        <w:t>So now we need to consider some questions we have</w:t>
      </w:r>
      <w:r w:rsidR="00985FD0">
        <w:t xml:space="preserve"> </w:t>
      </w:r>
      <w:r w:rsidRPr="00A85A14">
        <w:t>received related to medical inquiries with situation two.</w:t>
      </w:r>
      <w:r w:rsidR="00985FD0">
        <w:t xml:space="preserve"> </w:t>
      </w:r>
      <w:r w:rsidRPr="00A85A14">
        <w:t>Gathering information in step two in the interactive process, and it</w:t>
      </w:r>
      <w:r w:rsidR="00985FD0">
        <w:t xml:space="preserve"> </w:t>
      </w:r>
      <w:r w:rsidRPr="00A85A14">
        <w:t>involves sticking to the basic ADA rules related to medical inquiries.</w:t>
      </w:r>
    </w:p>
    <w:p w14:paraId="02BCF00B" w14:textId="77777777" w:rsidR="00985FD0" w:rsidRDefault="00AC1C13" w:rsidP="00A85A14">
      <w:r w:rsidRPr="00A85A14">
        <w:t>Melanie, you're our cognitive/neurological team expert.</w:t>
      </w:r>
      <w:r w:rsidR="00985FD0">
        <w:t xml:space="preserve"> </w:t>
      </w:r>
      <w:r w:rsidRPr="00A85A14">
        <w:t>So you address a lot of questions about individuals with mental health conditions.</w:t>
      </w:r>
      <w:r w:rsidR="00985FD0">
        <w:t xml:space="preserve"> </w:t>
      </w:r>
      <w:r w:rsidRPr="00A85A14">
        <w:t>We know it's not always clear how much medical</w:t>
      </w:r>
      <w:r w:rsidR="00985FD0">
        <w:t xml:space="preserve"> </w:t>
      </w:r>
      <w:r w:rsidRPr="00A85A14">
        <w:t>information will be helpful to provide accommodations,</w:t>
      </w:r>
      <w:r w:rsidR="00985FD0">
        <w:t xml:space="preserve"> </w:t>
      </w:r>
      <w:r w:rsidRPr="00A85A14">
        <w:t>and employers really need to know how much</w:t>
      </w:r>
      <w:r w:rsidR="00985FD0">
        <w:t xml:space="preserve"> </w:t>
      </w:r>
      <w:r w:rsidRPr="00A85A14">
        <w:t>information is enough or too much sometimes.</w:t>
      </w:r>
      <w:r w:rsidR="00985FD0">
        <w:t xml:space="preserve"> </w:t>
      </w:r>
    </w:p>
    <w:p w14:paraId="1765AEC7" w14:textId="10E03839" w:rsidR="00AC1C13" w:rsidRPr="00A85A14" w:rsidRDefault="00AC1C13" w:rsidP="00A85A14">
      <w:r w:rsidRPr="00A85A14">
        <w:t>Here is the situation for you.</w:t>
      </w:r>
      <w:r w:rsidR="00985FD0">
        <w:t xml:space="preserve"> </w:t>
      </w:r>
      <w:r w:rsidRPr="00A85A14">
        <w:t>An employee asks for reassignment to another position that won't cause as much stress.</w:t>
      </w:r>
      <w:r w:rsidR="00985FD0">
        <w:t xml:space="preserve"> </w:t>
      </w:r>
      <w:r w:rsidRPr="00A85A14">
        <w:t>The medical documentation submitted states that the</w:t>
      </w:r>
    </w:p>
    <w:p w14:paraId="4EF9FA94" w14:textId="349CCF08" w:rsidR="00AC1C13" w:rsidRPr="00A85A14" w:rsidRDefault="00AC1C13" w:rsidP="00A85A14">
      <w:r w:rsidRPr="00A85A14">
        <w:lastRenderedPageBreak/>
        <w:t>employee should be moved to a stress-free position.</w:t>
      </w:r>
      <w:r w:rsidR="00985FD0">
        <w:t xml:space="preserve"> T</w:t>
      </w:r>
      <w:r w:rsidRPr="00A85A14">
        <w:t>he employer doesn't know where to start. What does this mean?</w:t>
      </w:r>
      <w:r w:rsidR="00985FD0">
        <w:t xml:space="preserve"> </w:t>
      </w:r>
      <w:r w:rsidRPr="00A85A14">
        <w:t>How would you advise the employer in this situation?</w:t>
      </w:r>
    </w:p>
    <w:p w14:paraId="098A593C" w14:textId="77777777" w:rsidR="00985FD0" w:rsidRPr="00985FD0" w:rsidRDefault="00AC1C13" w:rsidP="00A85A14">
      <w:pPr>
        <w:rPr>
          <w:b/>
          <w:bCs/>
        </w:rPr>
      </w:pPr>
      <w:r w:rsidRPr="00985FD0">
        <w:rPr>
          <w:b/>
          <w:bCs/>
        </w:rPr>
        <w:t xml:space="preserve">MELANIE WHETZEL: </w:t>
      </w:r>
    </w:p>
    <w:p w14:paraId="0CB9780F" w14:textId="7C960571" w:rsidR="00AC1C13" w:rsidRPr="00A85A14" w:rsidRDefault="00AC1C13" w:rsidP="00A85A14">
      <w:r w:rsidRPr="00A85A14">
        <w:t>It's a really good question, because what</w:t>
      </w:r>
      <w:r w:rsidR="00985FD0">
        <w:t xml:space="preserve"> </w:t>
      </w:r>
      <w:r w:rsidRPr="00A85A14">
        <w:t>does it mean? I'm not sure what that means.</w:t>
      </w:r>
      <w:r w:rsidR="00985FD0">
        <w:t xml:space="preserve"> </w:t>
      </w:r>
      <w:r w:rsidRPr="00A85A14">
        <w:t>It's really vague. There is no medical condition listed.</w:t>
      </w:r>
      <w:r w:rsidR="00985FD0">
        <w:t xml:space="preserve"> </w:t>
      </w:r>
      <w:r w:rsidRPr="00A85A14">
        <w:t>You know, everyone experiences stress. I think probably most jobs are stressful.</w:t>
      </w:r>
      <w:r w:rsidR="00985FD0">
        <w:t xml:space="preserve"> </w:t>
      </w:r>
      <w:r w:rsidRPr="00A85A14">
        <w:t>What stresses me is not going to stress you or the next person necessarily.</w:t>
      </w:r>
      <w:r w:rsidR="00985FD0">
        <w:t xml:space="preserve"> </w:t>
      </w:r>
      <w:r w:rsidRPr="00A85A14">
        <w:t>And so I think it's a really good idea for the employer</w:t>
      </w:r>
      <w:r w:rsidR="00985FD0">
        <w:t xml:space="preserve"> </w:t>
      </w:r>
      <w:r w:rsidRPr="00A85A14">
        <w:t>to get some more medical information that would clarify</w:t>
      </w:r>
      <w:r w:rsidR="00985FD0">
        <w:t xml:space="preserve"> </w:t>
      </w:r>
      <w:r w:rsidRPr="00A85A14">
        <w:t>what the medical condition is, what are some of the</w:t>
      </w:r>
      <w:r w:rsidR="00985FD0">
        <w:t xml:space="preserve"> </w:t>
      </w:r>
      <w:r w:rsidRPr="00A85A14">
        <w:t>limitations besides stress, and maybe some accommodation ideas.</w:t>
      </w:r>
      <w:r w:rsidR="00985FD0">
        <w:t xml:space="preserve"> </w:t>
      </w:r>
      <w:r w:rsidRPr="00A85A14">
        <w:t>I think that probably the best thing to do is to have a full</w:t>
      </w:r>
      <w:r w:rsidR="00985FD0">
        <w:t xml:space="preserve"> </w:t>
      </w:r>
      <w:r w:rsidRPr="00A85A14">
        <w:t>conversation with the employee and talk about specific ideas for stress.</w:t>
      </w:r>
      <w:r w:rsidR="00985FD0">
        <w:t xml:space="preserve"> </w:t>
      </w:r>
      <w:r w:rsidRPr="00A85A14">
        <w:t>What is it specifically that's stressing you in this position?</w:t>
      </w:r>
    </w:p>
    <w:p w14:paraId="07D7AC42" w14:textId="583A3AD3" w:rsidR="00AC1C13" w:rsidRPr="00A85A14" w:rsidRDefault="00AC1C13" w:rsidP="00A85A14">
      <w:r w:rsidRPr="00A85A14">
        <w:t>You know, ADA guidance would say that the</w:t>
      </w:r>
      <w:r w:rsidR="00985FD0">
        <w:t xml:space="preserve"> </w:t>
      </w:r>
      <w:r w:rsidRPr="00A85A14">
        <w:t>employer would want to accommodate the person</w:t>
      </w:r>
      <w:r w:rsidR="00985FD0">
        <w:t xml:space="preserve"> </w:t>
      </w:r>
      <w:r w:rsidRPr="00A85A14">
        <w:t>or try to accommodate them fully in a position they're in before they try reassignment</w:t>
      </w:r>
      <w:r w:rsidR="00985FD0">
        <w:t xml:space="preserve"> </w:t>
      </w:r>
      <w:r w:rsidRPr="00A85A14">
        <w:t>if they don't know what's causing stress in</w:t>
      </w:r>
      <w:r w:rsidR="00985FD0">
        <w:t xml:space="preserve"> </w:t>
      </w:r>
      <w:r w:rsidRPr="00A85A14">
        <w:t>the job, how can they put them in another job?</w:t>
      </w:r>
      <w:r w:rsidR="00985FD0">
        <w:t xml:space="preserve"> </w:t>
      </w:r>
      <w:r w:rsidRPr="00A85A14">
        <w:t>You don't know what's going to be stressful in the next</w:t>
      </w:r>
      <w:r w:rsidR="00985FD0">
        <w:t xml:space="preserve"> </w:t>
      </w:r>
      <w:r w:rsidRPr="00A85A14">
        <w:t>job and then it could be another job and another job.</w:t>
      </w:r>
      <w:r w:rsidR="00985FD0">
        <w:t xml:space="preserve"> </w:t>
      </w:r>
      <w:r w:rsidRPr="00A85A14">
        <w:t>So well we try to talk to employers and individuals when they call too</w:t>
      </w:r>
      <w:r w:rsidR="00985FD0">
        <w:t xml:space="preserve"> </w:t>
      </w:r>
      <w:r w:rsidRPr="00A85A14">
        <w:t>is what is it specifically that's causing the stress?</w:t>
      </w:r>
      <w:r w:rsidR="00985FD0">
        <w:t xml:space="preserve"> </w:t>
      </w:r>
      <w:r w:rsidRPr="00A85A14">
        <w:t>The employer really needs to know that so that they can</w:t>
      </w:r>
      <w:r w:rsidR="00985FD0">
        <w:t xml:space="preserve"> </w:t>
      </w:r>
      <w:r w:rsidRPr="00A85A14">
        <w:t>look at reducing that stress or eliminating that stress.</w:t>
      </w:r>
    </w:p>
    <w:p w14:paraId="20276CD7" w14:textId="77C9694F" w:rsidR="00985FD0" w:rsidRPr="00985FD0" w:rsidRDefault="00FB7A6F" w:rsidP="00A85A14">
      <w:pPr>
        <w:rPr>
          <w:b/>
          <w:bCs/>
        </w:rPr>
      </w:pPr>
      <w:r>
        <w:rPr>
          <w:b/>
          <w:bCs/>
        </w:rPr>
        <w:t>TRACIE DeFREITAS</w:t>
      </w:r>
      <w:r w:rsidR="00AC1C13" w:rsidRPr="00985FD0">
        <w:rPr>
          <w:b/>
          <w:bCs/>
        </w:rPr>
        <w:t xml:space="preserve">: </w:t>
      </w:r>
    </w:p>
    <w:p w14:paraId="34F53714" w14:textId="4318FB5E" w:rsidR="00AC1C13" w:rsidRPr="00A85A14" w:rsidRDefault="00AC1C13" w:rsidP="00A85A14">
      <w:r w:rsidRPr="00A85A14">
        <w:t>Ok. That's really helpful.</w:t>
      </w:r>
      <w:r w:rsidR="00985FD0">
        <w:t xml:space="preserve"> </w:t>
      </w:r>
      <w:r w:rsidRPr="00A85A14">
        <w:t>Do note that JAN does offer more information on this type of topic at AskJAN.org.</w:t>
      </w:r>
      <w:r w:rsidR="00985FD0">
        <w:t xml:space="preserve"> </w:t>
      </w:r>
      <w:r w:rsidRPr="00A85A14">
        <w:t>if you go to the A to Z by topic, you'll see</w:t>
      </w:r>
      <w:r w:rsidR="00985FD0">
        <w:t xml:space="preserve"> </w:t>
      </w:r>
      <w:r w:rsidRPr="00A85A14">
        <w:t>some information on medical exams and inquiries,</w:t>
      </w:r>
      <w:r w:rsidR="00985FD0">
        <w:t xml:space="preserve"> </w:t>
      </w:r>
      <w:r w:rsidRPr="00A85A14">
        <w:t>and we have a lot of resources at the bottom of that page that you might find helpful.</w:t>
      </w:r>
    </w:p>
    <w:p w14:paraId="0711597E" w14:textId="0B89118A" w:rsidR="00AC1C13" w:rsidRPr="00A85A14" w:rsidRDefault="00AC1C13" w:rsidP="00A85A14">
      <w:r w:rsidRPr="00A85A14">
        <w:t>All right. Let's go to the next slide.</w:t>
      </w:r>
      <w:r w:rsidR="00985FD0">
        <w:t xml:space="preserve"> </w:t>
      </w:r>
      <w:r w:rsidRPr="00A85A14">
        <w:t>Here's another situation, number three.</w:t>
      </w:r>
      <w:r w:rsidR="00985FD0">
        <w:t xml:space="preserve"> </w:t>
      </w:r>
      <w:r w:rsidRPr="00A85A14">
        <w:t>An employee submits medical documentation to his supervisor</w:t>
      </w:r>
      <w:r w:rsidR="00985FD0">
        <w:t xml:space="preserve"> </w:t>
      </w:r>
      <w:r w:rsidRPr="00A85A14">
        <w:t>a week after being written up during a performance review.</w:t>
      </w:r>
      <w:r w:rsidR="00985FD0">
        <w:t xml:space="preserve"> </w:t>
      </w:r>
      <w:r w:rsidRPr="00A85A14">
        <w:t>The medical documentation states the employee</w:t>
      </w:r>
      <w:r w:rsidR="00985FD0">
        <w:t xml:space="preserve"> </w:t>
      </w:r>
      <w:r w:rsidRPr="00A85A14">
        <w:t>has difficulty with concentration and memory,</w:t>
      </w:r>
      <w:r w:rsidR="00985FD0">
        <w:t xml:space="preserve"> </w:t>
      </w:r>
      <w:r w:rsidRPr="00A85A14">
        <w:t>but it doesn't offer suggestions for accommodations,</w:t>
      </w:r>
      <w:r w:rsidR="00985FD0">
        <w:t xml:space="preserve"> </w:t>
      </w:r>
      <w:r w:rsidRPr="00A85A14">
        <w:t>and the employee didn't suggest anything on their own during the performance meeting.</w:t>
      </w:r>
      <w:r w:rsidR="00985FD0">
        <w:t xml:space="preserve"> </w:t>
      </w:r>
      <w:r w:rsidRPr="00A85A14">
        <w:t>Melanie, still looking at you for some guidance on this one.</w:t>
      </w:r>
      <w:r w:rsidR="00985FD0">
        <w:t xml:space="preserve"> </w:t>
      </w:r>
      <w:r w:rsidRPr="00A85A14">
        <w:t>How can an employer determine effective accommodations</w:t>
      </w:r>
      <w:r w:rsidR="00985FD0">
        <w:t xml:space="preserve"> </w:t>
      </w:r>
      <w:r w:rsidRPr="00A85A14">
        <w:t>when the medical information only lists limitations, and</w:t>
      </w:r>
      <w:r w:rsidR="00985FD0">
        <w:t xml:space="preserve"> </w:t>
      </w:r>
      <w:r w:rsidRPr="00A85A14">
        <w:t>the employee hasn't really asked for anything specific.</w:t>
      </w:r>
    </w:p>
    <w:p w14:paraId="58885758" w14:textId="77777777" w:rsidR="00985FD0" w:rsidRPr="00985FD0" w:rsidRDefault="00AC1C13" w:rsidP="00A85A14">
      <w:pPr>
        <w:rPr>
          <w:b/>
          <w:bCs/>
        </w:rPr>
      </w:pPr>
      <w:r w:rsidRPr="00985FD0">
        <w:rPr>
          <w:b/>
          <w:bCs/>
        </w:rPr>
        <w:t xml:space="preserve">MELANIE WHETZEL: </w:t>
      </w:r>
    </w:p>
    <w:p w14:paraId="3CE303AB" w14:textId="596DA67B" w:rsidR="00AC1C13" w:rsidRPr="00A85A14" w:rsidRDefault="00AC1C13" w:rsidP="00A85A14">
      <w:r w:rsidRPr="00A85A14">
        <w:t>That's another good question.</w:t>
      </w:r>
      <w:r w:rsidR="00985FD0">
        <w:t xml:space="preserve"> </w:t>
      </w:r>
      <w:r w:rsidRPr="00A85A14">
        <w:t>I will say there are probably three things that the employer can go back to</w:t>
      </w:r>
      <w:r w:rsidR="00985FD0">
        <w:t xml:space="preserve"> </w:t>
      </w:r>
      <w:r w:rsidRPr="00A85A14">
        <w:t>the doctor and get some clarifying information about what might be helpful.</w:t>
      </w:r>
      <w:r w:rsidR="00985FD0">
        <w:t xml:space="preserve"> </w:t>
      </w:r>
      <w:r w:rsidRPr="00A85A14">
        <w:t>They might include some information about the problematic job tasks.</w:t>
      </w:r>
      <w:r w:rsidR="00985FD0">
        <w:t xml:space="preserve"> </w:t>
      </w:r>
      <w:r w:rsidRPr="00A85A14">
        <w:t>When we talk about accommodations with people, we talk about</w:t>
      </w:r>
      <w:r w:rsidR="00985FD0">
        <w:t xml:space="preserve"> </w:t>
      </w:r>
      <w:r w:rsidRPr="00A85A14">
        <w:t xml:space="preserve">what's most difficult in </w:t>
      </w:r>
      <w:r w:rsidRPr="00A85A14">
        <w:lastRenderedPageBreak/>
        <w:t>a job that's a disability related?</w:t>
      </w:r>
      <w:r w:rsidR="00985FD0">
        <w:t xml:space="preserve"> </w:t>
      </w:r>
      <w:r w:rsidRPr="00A85A14">
        <w:t>You know, what are you having the most</w:t>
      </w:r>
      <w:r w:rsidR="00985FD0">
        <w:t xml:space="preserve"> </w:t>
      </w:r>
      <w:r w:rsidRPr="00A85A14">
        <w:t>difficulty doing? That's where we usually start.</w:t>
      </w:r>
      <w:r w:rsidR="00985FD0">
        <w:t xml:space="preserve"> </w:t>
      </w:r>
      <w:r w:rsidRPr="00A85A14">
        <w:t>And so I would say, you know, if there is a performance review, they're</w:t>
      </w:r>
      <w:r w:rsidR="00985FD0">
        <w:t xml:space="preserve"> </w:t>
      </w:r>
      <w:r w:rsidRPr="00A85A14">
        <w:t>going to have some issues with performance and they can start right there.</w:t>
      </w:r>
      <w:r w:rsidR="00985FD0">
        <w:t xml:space="preserve"> </w:t>
      </w:r>
      <w:r w:rsidRPr="00A85A14">
        <w:t>You know, you say this person has difficulty with concentration and memory.</w:t>
      </w:r>
      <w:r w:rsidR="00985FD0">
        <w:t xml:space="preserve"> </w:t>
      </w:r>
      <w:r w:rsidRPr="00A85A14">
        <w:t>Can you help us with accommodation ideas that will help with these job tasks?</w:t>
      </w:r>
      <w:r w:rsidR="00985FD0">
        <w:t xml:space="preserve"> </w:t>
      </w:r>
      <w:r w:rsidRPr="00A85A14">
        <w:t>You can also have that full conversation with the employee.</w:t>
      </w:r>
      <w:r w:rsidR="00985FD0">
        <w:t xml:space="preserve"> </w:t>
      </w:r>
      <w:r w:rsidRPr="00A85A14">
        <w:t>Talk again about what do you need?</w:t>
      </w:r>
    </w:p>
    <w:p w14:paraId="4DBE337C" w14:textId="77777777" w:rsidR="00985FD0" w:rsidRDefault="00AC1C13" w:rsidP="00A85A14">
      <w:r w:rsidRPr="00A85A14">
        <w:t>You know, some employees I think need to be prompted and into that discussion,</w:t>
      </w:r>
      <w:r w:rsidR="00985FD0">
        <w:t xml:space="preserve"> </w:t>
      </w:r>
      <w:r w:rsidRPr="00A85A14">
        <w:t>a lot of employees know exactly what they need,</w:t>
      </w:r>
      <w:r w:rsidR="00985FD0">
        <w:t xml:space="preserve"> </w:t>
      </w:r>
      <w:r w:rsidRPr="00A85A14">
        <w:t>and some don't have any idea what they need.</w:t>
      </w:r>
      <w:r w:rsidR="00985FD0">
        <w:t xml:space="preserve"> </w:t>
      </w:r>
      <w:r w:rsidRPr="00A85A14">
        <w:t>And so I think having that full conversation, though, and talk about</w:t>
      </w:r>
      <w:r w:rsidR="00985FD0">
        <w:t xml:space="preserve"> </w:t>
      </w:r>
      <w:r w:rsidRPr="00A85A14">
        <w:t>let's say the employee is having trouble writing reports and getting them done on time.</w:t>
      </w:r>
      <w:r w:rsidR="00985FD0">
        <w:t xml:space="preserve"> </w:t>
      </w:r>
      <w:r w:rsidRPr="00A85A14">
        <w:t>Okay, let's talk about that. How do we help you?</w:t>
      </w:r>
      <w:r w:rsidR="00985FD0">
        <w:t xml:space="preserve"> </w:t>
      </w:r>
      <w:r w:rsidRPr="00A85A14">
        <w:t>You know, if you have concentration and memory issues,</w:t>
      </w:r>
      <w:r w:rsidR="00985FD0">
        <w:t xml:space="preserve"> </w:t>
      </w:r>
      <w:r w:rsidRPr="00A85A14">
        <w:t>what do we do to get those reports done on time?</w:t>
      </w:r>
      <w:r w:rsidR="00985FD0">
        <w:t xml:space="preserve"> </w:t>
      </w:r>
      <w:r w:rsidRPr="00A85A14">
        <w:t>Would a template help?</w:t>
      </w:r>
      <w:r w:rsidR="00985FD0">
        <w:t xml:space="preserve"> </w:t>
      </w:r>
      <w:r w:rsidRPr="00A85A14">
        <w:t>You know, do you need more quiet space? Or privacy.</w:t>
      </w:r>
      <w:r w:rsidR="00985FD0">
        <w:t xml:space="preserve"> </w:t>
      </w:r>
      <w:r w:rsidRPr="00A85A14">
        <w:t>You know, what is it that would help you do those?</w:t>
      </w:r>
      <w:r w:rsidR="00985FD0">
        <w:t xml:space="preserve"> </w:t>
      </w:r>
    </w:p>
    <w:p w14:paraId="692EE53E" w14:textId="556E1736" w:rsidR="00AC1C13" w:rsidRPr="00A85A14" w:rsidRDefault="00AC1C13" w:rsidP="00A85A14">
      <w:r w:rsidRPr="00A85A14">
        <w:t>And then I think the third option would be to contact JAN.</w:t>
      </w:r>
      <w:r w:rsidR="00985FD0">
        <w:t xml:space="preserve"> </w:t>
      </w:r>
      <w:r w:rsidRPr="00A85A14">
        <w:t>That's what we do all day long. We talk to employers. We talk to individuals.</w:t>
      </w:r>
      <w:r w:rsidR="00985FD0">
        <w:t xml:space="preserve"> </w:t>
      </w:r>
      <w:r w:rsidRPr="00A85A14">
        <w:t>Both people can call and get ideas,</w:t>
      </w:r>
      <w:r w:rsidR="00985FD0">
        <w:t xml:space="preserve"> </w:t>
      </w:r>
      <w:r w:rsidRPr="00A85A14">
        <w:t>and sometimes I think it's easier for the employee to call and talk to someone at JAN.</w:t>
      </w:r>
      <w:r w:rsidR="00985FD0">
        <w:t xml:space="preserve"> </w:t>
      </w:r>
      <w:r w:rsidRPr="00A85A14">
        <w:t>It's a little less stress, I think, than talking to their supervisor about it.</w:t>
      </w:r>
      <w:r w:rsidR="00985FD0">
        <w:t xml:space="preserve"> </w:t>
      </w:r>
      <w:r w:rsidRPr="00A85A14">
        <w:t>And they might tell us some things about the job or some</w:t>
      </w:r>
      <w:r w:rsidR="00985FD0">
        <w:t xml:space="preserve"> </w:t>
      </w:r>
      <w:r w:rsidRPr="00A85A14">
        <w:t>things about the difficulties that they don't want to</w:t>
      </w:r>
      <w:r w:rsidR="00985FD0">
        <w:t xml:space="preserve"> </w:t>
      </w:r>
      <w:r w:rsidRPr="00A85A14">
        <w:t>talk about to their employer</w:t>
      </w:r>
      <w:r w:rsidR="00374C17">
        <w:t>,</w:t>
      </w:r>
      <w:r w:rsidRPr="00A85A14">
        <w:t xml:space="preserve"> and maybe we can help them</w:t>
      </w:r>
      <w:r w:rsidR="00985FD0">
        <w:t xml:space="preserve"> </w:t>
      </w:r>
      <w:r w:rsidRPr="00A85A14">
        <w:t>probe and find some good ideas that would help them.</w:t>
      </w:r>
    </w:p>
    <w:p w14:paraId="136ED936" w14:textId="39B89DA1" w:rsidR="00374C17" w:rsidRPr="00374C17" w:rsidRDefault="00FB7A6F" w:rsidP="00A85A14">
      <w:pPr>
        <w:rPr>
          <w:b/>
          <w:bCs/>
        </w:rPr>
      </w:pPr>
      <w:r>
        <w:rPr>
          <w:b/>
          <w:bCs/>
        </w:rPr>
        <w:t>TRACIE DeFREITAS</w:t>
      </w:r>
      <w:r w:rsidR="00AC1C13" w:rsidRPr="00374C17">
        <w:rPr>
          <w:b/>
          <w:bCs/>
        </w:rPr>
        <w:t xml:space="preserve">: </w:t>
      </w:r>
    </w:p>
    <w:p w14:paraId="216CFF48" w14:textId="77777777" w:rsidR="00374C17" w:rsidRDefault="00AC1C13" w:rsidP="00A85A14">
      <w:r w:rsidRPr="00A85A14">
        <w:t>Excellent guidance, Melanie</w:t>
      </w:r>
      <w:r w:rsidR="00374C17">
        <w:t xml:space="preserve"> </w:t>
      </w:r>
      <w:r w:rsidRPr="00A85A14">
        <w:t>And you're really making that point. You know, that</w:t>
      </w:r>
      <w:r w:rsidR="00374C17">
        <w:t xml:space="preserve"> </w:t>
      </w:r>
      <w:r w:rsidRPr="00A85A14">
        <w:t>interactive process is interactive. Work together.</w:t>
      </w:r>
      <w:r w:rsidR="00374C17">
        <w:t xml:space="preserve"> </w:t>
      </w:r>
      <w:r w:rsidRPr="00A85A14">
        <w:t>So I think that's just great guidance. Thank you.</w:t>
      </w:r>
      <w:r w:rsidR="00374C17">
        <w:t xml:space="preserve"> </w:t>
      </w:r>
    </w:p>
    <w:p w14:paraId="7479E3AE" w14:textId="58D6DD47" w:rsidR="00AC1C13" w:rsidRPr="00A85A14" w:rsidRDefault="00AC1C13" w:rsidP="00A85A14">
      <w:r w:rsidRPr="00A85A14">
        <w:t>So next let's still keep with back to basics</w:t>
      </w:r>
      <w:r w:rsidR="00374C17">
        <w:t xml:space="preserve"> </w:t>
      </w:r>
      <w:r w:rsidRPr="00A85A14">
        <w:t>but moving to a complex issue on the next slide.</w:t>
      </w:r>
      <w:r w:rsidR="00374C17">
        <w:t xml:space="preserve"> </w:t>
      </w:r>
      <w:r w:rsidRPr="00A85A14">
        <w:t>Workplace accessibility, namely parking.</w:t>
      </w:r>
      <w:r w:rsidR="00374C17">
        <w:t xml:space="preserve"> </w:t>
      </w:r>
      <w:r w:rsidRPr="00A85A14">
        <w:t>While work location has kind of changed for many workers due to the pandemic,</w:t>
      </w:r>
      <w:r w:rsidR="00374C17">
        <w:t xml:space="preserve"> </w:t>
      </w:r>
      <w:r w:rsidRPr="00A85A14">
        <w:t>workplace accessibility issues -- they still exist.</w:t>
      </w:r>
      <w:r w:rsidR="00374C17">
        <w:t xml:space="preserve"> </w:t>
      </w:r>
      <w:r w:rsidRPr="00A85A14">
        <w:t>We have some questions related to parking requirements and access to facilities.</w:t>
      </w:r>
      <w:r w:rsidR="00374C17">
        <w:t xml:space="preserve"> </w:t>
      </w:r>
      <w:r w:rsidRPr="00A85A14">
        <w:t>So Lisa, it's your turn.</w:t>
      </w:r>
    </w:p>
    <w:p w14:paraId="6CE80A8F" w14:textId="087601ED" w:rsidR="00AC1C13" w:rsidRPr="00A85A14" w:rsidRDefault="00AC1C13" w:rsidP="00A85A14">
      <w:r w:rsidRPr="00A85A14">
        <w:t>Let's say an employee requests accessible parking, but the employer</w:t>
      </w:r>
      <w:r w:rsidR="00374C17">
        <w:t xml:space="preserve"> </w:t>
      </w:r>
      <w:r w:rsidRPr="00A85A14">
        <w:t>believes the parking lot meets ADA guidelines for the number of spaces.</w:t>
      </w:r>
      <w:r w:rsidR="00374C17">
        <w:t xml:space="preserve"> </w:t>
      </w:r>
      <w:r w:rsidRPr="00A85A14">
        <w:t>The employer thinks they can deny the request. What do you think?</w:t>
      </w:r>
    </w:p>
    <w:p w14:paraId="27B00C01" w14:textId="77777777" w:rsidR="00374C17" w:rsidRPr="00374C17" w:rsidRDefault="00AC1C13" w:rsidP="00A85A14">
      <w:pPr>
        <w:rPr>
          <w:b/>
          <w:bCs/>
        </w:rPr>
      </w:pPr>
      <w:r w:rsidRPr="00374C17">
        <w:rPr>
          <w:b/>
          <w:bCs/>
        </w:rPr>
        <w:t xml:space="preserve">LISA MATHESS: </w:t>
      </w:r>
    </w:p>
    <w:p w14:paraId="442C1560" w14:textId="061FD3A1" w:rsidR="00AC1C13" w:rsidRPr="00A85A14" w:rsidRDefault="00AC1C13" w:rsidP="00A85A14">
      <w:r w:rsidRPr="00A85A14">
        <w:t>Okay, when an employer contacts JAN just wanting to deny a request,</w:t>
      </w:r>
      <w:r w:rsidR="00374C17">
        <w:t xml:space="preserve"> </w:t>
      </w:r>
      <w:r w:rsidRPr="00A85A14">
        <w:t>I'm going to encourage all employers to be like, okay, if we are</w:t>
      </w:r>
      <w:r w:rsidR="00374C17">
        <w:t xml:space="preserve"> </w:t>
      </w:r>
      <w:r w:rsidRPr="00A85A14">
        <w:t>going to deny this , let's look at other alternative options.</w:t>
      </w:r>
      <w:r w:rsidR="00374C17">
        <w:t xml:space="preserve"> </w:t>
      </w:r>
      <w:r w:rsidRPr="00A85A14">
        <w:t>You don't just want to shut down an interactive process.</w:t>
      </w:r>
      <w:r w:rsidR="00374C17">
        <w:t xml:space="preserve"> </w:t>
      </w:r>
      <w:r w:rsidRPr="00A85A14">
        <w:t>But back to your question about the parking lot.</w:t>
      </w:r>
      <w:r w:rsidR="00374C17">
        <w:t xml:space="preserve"> </w:t>
      </w:r>
      <w:r w:rsidRPr="00A85A14">
        <w:t xml:space="preserve">So an employer-controlled parking lot, </w:t>
      </w:r>
      <w:r w:rsidRPr="00A85A14">
        <w:lastRenderedPageBreak/>
        <w:t>really you are looking at</w:t>
      </w:r>
      <w:r w:rsidR="00374C17">
        <w:t xml:space="preserve"> </w:t>
      </w:r>
      <w:r w:rsidRPr="00A85A14">
        <w:t>bare minimum guidelines which are the ADA accessibility guidelines.</w:t>
      </w:r>
      <w:r w:rsidR="00374C17">
        <w:t xml:space="preserve"> </w:t>
      </w:r>
      <w:r w:rsidRPr="00A85A14">
        <w:t>And that's a base level of physical accessibility. A bare minimum in most cases.</w:t>
      </w:r>
      <w:r w:rsidR="00374C17">
        <w:t xml:space="preserve"> </w:t>
      </w:r>
      <w:r w:rsidRPr="00A85A14">
        <w:t>So on top of that bare minimum standard, under Title I, the employment realm,</w:t>
      </w:r>
      <w:r w:rsidR="00374C17">
        <w:t xml:space="preserve"> </w:t>
      </w:r>
      <w:r w:rsidRPr="00A85A14">
        <w:t>employees and employers may have to engage in</w:t>
      </w:r>
      <w:r w:rsidR="00374C17">
        <w:t xml:space="preserve"> </w:t>
      </w:r>
      <w:r w:rsidRPr="00A85A14">
        <w:t>that interactive process to see what a specific</w:t>
      </w:r>
      <w:r w:rsidR="00374C17">
        <w:t xml:space="preserve"> </w:t>
      </w:r>
      <w:r w:rsidRPr="00A85A14">
        <w:t>employee truly needs to gain access to that</w:t>
      </w:r>
      <w:r w:rsidR="00374C17">
        <w:t xml:space="preserve"> </w:t>
      </w:r>
      <w:r w:rsidRPr="00A85A14">
        <w:t>parking lot and gain access to that building.</w:t>
      </w:r>
      <w:r w:rsidR="00374C17">
        <w:t xml:space="preserve"> </w:t>
      </w:r>
      <w:r w:rsidRPr="00A85A14">
        <w:t>That may be more than what that ADA accessibility guidelines says.</w:t>
      </w:r>
      <w:r w:rsidR="00374C17">
        <w:t xml:space="preserve"> </w:t>
      </w:r>
      <w:r w:rsidRPr="00A85A14">
        <w:t>So it's really going to be that unique case-by-case determination.</w:t>
      </w:r>
    </w:p>
    <w:p w14:paraId="09FEE81D" w14:textId="20D4CD83" w:rsidR="00AC1C13" w:rsidRPr="00A85A14" w:rsidRDefault="00AC1C13" w:rsidP="00A85A14">
      <w:r w:rsidRPr="00A85A14">
        <w:t>So let's assume that that parking lot is compliant with the accessibility guidelines,</w:t>
      </w:r>
      <w:r w:rsidR="00374C17">
        <w:t xml:space="preserve"> </w:t>
      </w:r>
      <w:r w:rsidRPr="00A85A14">
        <w:t>but the employee with the disability can't walk the distance</w:t>
      </w:r>
      <w:r w:rsidR="00374C17">
        <w:t xml:space="preserve"> </w:t>
      </w:r>
      <w:r w:rsidRPr="00A85A14">
        <w:t>from the accessible parking space to the work site entrance.</w:t>
      </w:r>
      <w:r w:rsidR="00374C17">
        <w:t xml:space="preserve"> </w:t>
      </w:r>
      <w:r w:rsidRPr="00A85A14">
        <w:t>The employer would need to consider accommodations absent hardship.</w:t>
      </w:r>
      <w:r w:rsidR="00374C17">
        <w:t xml:space="preserve"> </w:t>
      </w:r>
      <w:r w:rsidRPr="00A85A14">
        <w:t>So sometimes employees may not even need a true accessible spot.</w:t>
      </w:r>
      <w:r w:rsidR="00374C17">
        <w:t xml:space="preserve"> </w:t>
      </w:r>
      <w:r w:rsidRPr="00A85A14">
        <w:t>They might just need a reserve parking spot that's closer to</w:t>
      </w:r>
      <w:r w:rsidR="00374C17">
        <w:t xml:space="preserve"> </w:t>
      </w:r>
      <w:r w:rsidRPr="00A85A14">
        <w:t xml:space="preserve">their </w:t>
      </w:r>
      <w:r w:rsidR="00374C17" w:rsidRPr="00A85A14">
        <w:t>workstation</w:t>
      </w:r>
      <w:r w:rsidRPr="00A85A14">
        <w:t xml:space="preserve"> that's within their </w:t>
      </w:r>
      <w:r w:rsidR="00374C17">
        <w:t>w</w:t>
      </w:r>
      <w:r w:rsidRPr="00A85A14">
        <w:t>alking restriction.</w:t>
      </w:r>
    </w:p>
    <w:p w14:paraId="474C461E" w14:textId="590D5397" w:rsidR="00AC1C13" w:rsidRPr="00A85A14" w:rsidRDefault="00AC1C13" w:rsidP="00A85A14">
      <w:r w:rsidRPr="00A85A14">
        <w:t>So common accommodations for parking stuff and closer parking spaces is either moving</w:t>
      </w:r>
      <w:r w:rsidR="00374C17">
        <w:t xml:space="preserve"> </w:t>
      </w:r>
      <w:r w:rsidRPr="00A85A14">
        <w:t xml:space="preserve">the parking spot closer to where they are going to gain access to that </w:t>
      </w:r>
      <w:r w:rsidR="00374C17" w:rsidRPr="00A85A14">
        <w:t>building or</w:t>
      </w:r>
      <w:r w:rsidRPr="00A85A14">
        <w:t xml:space="preserve"> moving the workstation closer to the door that's closer to the parking lot.</w:t>
      </w:r>
      <w:r w:rsidR="00374C17">
        <w:t xml:space="preserve"> </w:t>
      </w:r>
      <w:r w:rsidRPr="00A85A14">
        <w:t>And oftentimes that's that side door that we use for deliveries.</w:t>
      </w:r>
      <w:r w:rsidR="00374C17">
        <w:t xml:space="preserve"> </w:t>
      </w:r>
      <w:r w:rsidRPr="00A85A14">
        <w:t>It might not be the typical employee entrance, but it's close to the parking lot,</w:t>
      </w:r>
      <w:r w:rsidR="00374C17">
        <w:t xml:space="preserve"> </w:t>
      </w:r>
      <w:r w:rsidRPr="00A85A14">
        <w:t>and that might be something that's conducive for an employee with a disability.</w:t>
      </w:r>
      <w:r w:rsidR="00374C17">
        <w:t xml:space="preserve"> </w:t>
      </w:r>
      <w:r w:rsidRPr="00A85A14">
        <w:t>And then removing the barrier of parking completely.</w:t>
      </w:r>
      <w:r w:rsidR="00374C17">
        <w:t xml:space="preserve"> </w:t>
      </w:r>
      <w:r w:rsidRPr="00A85A14">
        <w:t>That's whenever we're looking at telework or reassignment to a different location.</w:t>
      </w:r>
      <w:r w:rsidR="00374C17">
        <w:t xml:space="preserve"> </w:t>
      </w:r>
      <w:r w:rsidRPr="00A85A14">
        <w:t>All of those things can be considered whenever we are looking at parking issues.</w:t>
      </w:r>
    </w:p>
    <w:p w14:paraId="6BC125DE" w14:textId="37498AA0" w:rsidR="00374C17" w:rsidRPr="00374C17" w:rsidRDefault="00FB7A6F" w:rsidP="00A85A14">
      <w:pPr>
        <w:rPr>
          <w:b/>
          <w:bCs/>
        </w:rPr>
      </w:pPr>
      <w:r>
        <w:rPr>
          <w:b/>
          <w:bCs/>
        </w:rPr>
        <w:t>TRACIE DeFREITAS</w:t>
      </w:r>
      <w:r w:rsidR="00AC1C13" w:rsidRPr="00374C17">
        <w:rPr>
          <w:b/>
          <w:bCs/>
        </w:rPr>
        <w:t xml:space="preserve">: </w:t>
      </w:r>
    </w:p>
    <w:p w14:paraId="54F29ABC" w14:textId="7C6C9858" w:rsidR="00AC1C13" w:rsidRPr="00A85A14" w:rsidRDefault="00AC1C13" w:rsidP="00A85A14">
      <w:r w:rsidRPr="00A85A14">
        <w:t>Good stuff, but I think it's important, you know.</w:t>
      </w:r>
      <w:r w:rsidR="00374C17">
        <w:t xml:space="preserve"> </w:t>
      </w:r>
      <w:r w:rsidRPr="00A85A14">
        <w:t>You are making that point. It's really case by</w:t>
      </w:r>
      <w:r w:rsidR="00374C17">
        <w:t xml:space="preserve"> </w:t>
      </w:r>
      <w:r w:rsidRPr="00A85A14">
        <w:t>case you might have to go above and beyond what a</w:t>
      </w:r>
      <w:r w:rsidR="00374C17">
        <w:t xml:space="preserve"> </w:t>
      </w:r>
      <w:r w:rsidRPr="00A85A14">
        <w:t>standard says you need to do to ensure an individual</w:t>
      </w:r>
      <w:r w:rsidR="00374C17">
        <w:t xml:space="preserve"> </w:t>
      </w:r>
      <w:r w:rsidRPr="00A85A14">
        <w:t>employee has access to the work environment.</w:t>
      </w:r>
      <w:r w:rsidR="00FB7A6F">
        <w:t xml:space="preserve"> </w:t>
      </w:r>
      <w:r w:rsidRPr="00A85A14">
        <w:t>Good tips there. Also parking issues are kind of tricky.</w:t>
      </w:r>
      <w:r w:rsidR="00FB7A6F">
        <w:t xml:space="preserve"> </w:t>
      </w:r>
      <w:r w:rsidRPr="00A85A14">
        <w:t>So for more on this topic, you can see AskJAN.org, the A to Z by topic of</w:t>
      </w:r>
      <w:r w:rsidR="00FB7A6F">
        <w:t xml:space="preserve"> </w:t>
      </w:r>
      <w:r w:rsidRPr="00A85A14">
        <w:t>parking for some commonly asked questions to help you work through those issues.</w:t>
      </w:r>
    </w:p>
    <w:p w14:paraId="311828DB" w14:textId="746AC699" w:rsidR="00AC1C13" w:rsidRPr="00A85A14" w:rsidRDefault="00AC1C13" w:rsidP="00A85A14">
      <w:r w:rsidRPr="00A85A14">
        <w:t>Lisa, let's look at another workplace access question.</w:t>
      </w:r>
      <w:r w:rsidR="00FB7A6F">
        <w:t xml:space="preserve"> </w:t>
      </w:r>
      <w:r w:rsidRPr="00A85A14">
        <w:t>We have an employee who says that front door is too</w:t>
      </w:r>
      <w:r w:rsidR="00FB7A6F">
        <w:t xml:space="preserve"> </w:t>
      </w:r>
      <w:r w:rsidRPr="00A85A14">
        <w:t>heavy to open, but it meets, again, the ADA guidelines.</w:t>
      </w:r>
      <w:r w:rsidR="00FB7A6F">
        <w:t xml:space="preserve"> </w:t>
      </w:r>
      <w:r w:rsidRPr="00A85A14">
        <w:t>Are we still compliant with ADA? What do you think?</w:t>
      </w:r>
    </w:p>
    <w:p w14:paraId="40FF5010" w14:textId="77777777" w:rsidR="00FB7A6F" w:rsidRPr="00FB7A6F" w:rsidRDefault="00AC1C13" w:rsidP="00A85A14">
      <w:pPr>
        <w:rPr>
          <w:b/>
          <w:bCs/>
        </w:rPr>
      </w:pPr>
      <w:r w:rsidRPr="00FB7A6F">
        <w:rPr>
          <w:b/>
          <w:bCs/>
        </w:rPr>
        <w:t xml:space="preserve">LISA MATHESS: </w:t>
      </w:r>
    </w:p>
    <w:p w14:paraId="0F34A821" w14:textId="4C378EBA" w:rsidR="00AC1C13" w:rsidRPr="00A85A14" w:rsidRDefault="00AC1C13" w:rsidP="00A85A14">
      <w:r w:rsidRPr="00A85A14">
        <w:t>Okay, so that door, that push-pull force,</w:t>
      </w:r>
      <w:r w:rsidR="00FB7A6F">
        <w:t xml:space="preserve"> </w:t>
      </w:r>
      <w:r w:rsidRPr="00A85A14">
        <w:t>that may be conducive to that accessibility guidelines. Again, that's the base level.</w:t>
      </w:r>
      <w:r w:rsidR="00FB7A6F">
        <w:t xml:space="preserve"> </w:t>
      </w:r>
      <w:r w:rsidRPr="00A85A14">
        <w:t xml:space="preserve">But let's say you have an employee that comes </w:t>
      </w:r>
      <w:r w:rsidR="00FB7A6F">
        <w:t>–</w:t>
      </w:r>
      <w:r w:rsidRPr="00A85A14">
        <w:t xml:space="preserve"> had</w:t>
      </w:r>
      <w:r w:rsidR="00FB7A6F">
        <w:t xml:space="preserve"> </w:t>
      </w:r>
      <w:r w:rsidRPr="00A85A14">
        <w:t>a stroke or left side paralysis or just body weakness.</w:t>
      </w:r>
      <w:r w:rsidR="00FB7A6F">
        <w:t xml:space="preserve"> </w:t>
      </w:r>
      <w:r w:rsidRPr="00A85A14">
        <w:t>So they still can't use their push-pull force -- to open that door that is compliant.</w:t>
      </w:r>
      <w:r w:rsidR="00FB7A6F">
        <w:t xml:space="preserve"> </w:t>
      </w:r>
      <w:r w:rsidRPr="00A85A14">
        <w:t>You are going to have to look at -- (garbled audio)</w:t>
      </w:r>
    </w:p>
    <w:p w14:paraId="7222B3D5" w14:textId="77777777" w:rsidR="00AC1C13" w:rsidRPr="00A85A14" w:rsidRDefault="00AC1C13" w:rsidP="00A85A14">
      <w:r w:rsidRPr="00A85A14">
        <w:t>Can you hear me?</w:t>
      </w:r>
    </w:p>
    <w:p w14:paraId="50F7CAA5" w14:textId="17FF9C5B" w:rsidR="00FB7A6F" w:rsidRPr="00FB7A6F" w:rsidRDefault="00FB7A6F" w:rsidP="00A85A14">
      <w:pPr>
        <w:rPr>
          <w:b/>
          <w:bCs/>
        </w:rPr>
      </w:pPr>
      <w:r>
        <w:rPr>
          <w:b/>
          <w:bCs/>
        </w:rPr>
        <w:lastRenderedPageBreak/>
        <w:t>TRACIE DeFREITAS</w:t>
      </w:r>
      <w:r w:rsidR="00AC1C13" w:rsidRPr="00FB7A6F">
        <w:rPr>
          <w:b/>
          <w:bCs/>
        </w:rPr>
        <w:t xml:space="preserve">: </w:t>
      </w:r>
    </w:p>
    <w:p w14:paraId="3859D4E9" w14:textId="4533013E" w:rsidR="00AC1C13" w:rsidRPr="00A85A14" w:rsidRDefault="00AC1C13" w:rsidP="00A85A14">
      <w:r w:rsidRPr="00A85A14">
        <w:t xml:space="preserve">We hear a little bit of an echo. So -- </w:t>
      </w:r>
    </w:p>
    <w:p w14:paraId="7507B852" w14:textId="77777777" w:rsidR="00FB7A6F" w:rsidRPr="00FB7A6F" w:rsidRDefault="00AC1C13" w:rsidP="00A85A14">
      <w:pPr>
        <w:rPr>
          <w:b/>
          <w:bCs/>
        </w:rPr>
      </w:pPr>
      <w:r w:rsidRPr="00FB7A6F">
        <w:rPr>
          <w:b/>
          <w:bCs/>
        </w:rPr>
        <w:t xml:space="preserve">LISA MATHESS: </w:t>
      </w:r>
    </w:p>
    <w:p w14:paraId="007DEB4F" w14:textId="17C0A894" w:rsidR="00AC1C13" w:rsidRPr="00A85A14" w:rsidRDefault="00AC1C13" w:rsidP="00A85A14">
      <w:r w:rsidRPr="00A85A14">
        <w:t>Okay. Yeah. Under Title I -- I'm going to hope this works itself out --</w:t>
      </w:r>
      <w:r w:rsidR="00FB7A6F">
        <w:t xml:space="preserve"> </w:t>
      </w:r>
      <w:r w:rsidRPr="00A85A14">
        <w:t>an employer does need to assess the situation</w:t>
      </w:r>
      <w:r w:rsidR="00FB7A6F">
        <w:t xml:space="preserve"> </w:t>
      </w:r>
      <w:r w:rsidRPr="00A85A14">
        <w:t>to explore alternative accommodation ideas.</w:t>
      </w:r>
      <w:r w:rsidR="00FB7A6F">
        <w:t xml:space="preserve"> </w:t>
      </w:r>
      <w:r w:rsidRPr="00A85A14">
        <w:t>And whether that's to replace the door in its entirety,</w:t>
      </w:r>
      <w:r w:rsidR="00FB7A6F">
        <w:t xml:space="preserve"> </w:t>
      </w:r>
      <w:r w:rsidRPr="00A85A14">
        <w:t>there is assistive technologies out there that could be</w:t>
      </w:r>
      <w:r w:rsidR="00FB7A6F">
        <w:t xml:space="preserve"> </w:t>
      </w:r>
      <w:r w:rsidRPr="00A85A14">
        <w:t>a retrofit to the existing door to lighten that load,</w:t>
      </w:r>
      <w:r w:rsidR="00FB7A6F">
        <w:t xml:space="preserve"> </w:t>
      </w:r>
      <w:r w:rsidRPr="00A85A14">
        <w:t>automatic door openers.</w:t>
      </w:r>
      <w:r w:rsidR="00FB7A6F">
        <w:t xml:space="preserve"> </w:t>
      </w:r>
      <w:r w:rsidRPr="00A85A14">
        <w:t>So we can definitely explore some tech options to not</w:t>
      </w:r>
      <w:r w:rsidR="00FB7A6F">
        <w:t xml:space="preserve"> </w:t>
      </w:r>
      <w:r w:rsidRPr="00A85A14">
        <w:t>only be compliant with the accessibility guideline</w:t>
      </w:r>
      <w:r w:rsidR="00FB7A6F">
        <w:t xml:space="preserve"> </w:t>
      </w:r>
      <w:r w:rsidRPr="00A85A14">
        <w:t>access, but also be functional and effective for that</w:t>
      </w:r>
      <w:r w:rsidR="00FB7A6F">
        <w:t xml:space="preserve"> </w:t>
      </w:r>
      <w:r w:rsidRPr="00A85A14">
        <w:t>individual that happens to have some weakness limitations.</w:t>
      </w:r>
      <w:r w:rsidR="00FB7A6F">
        <w:t xml:space="preserve"> </w:t>
      </w:r>
      <w:r w:rsidRPr="00A85A14">
        <w:t>So if you want to talk specific tech stuff,</w:t>
      </w:r>
      <w:r w:rsidR="00FB7A6F">
        <w:t xml:space="preserve"> </w:t>
      </w:r>
      <w:r w:rsidRPr="00A85A14">
        <w:t>don't hesitate to reach out to JAN consultants.</w:t>
      </w:r>
    </w:p>
    <w:p w14:paraId="61DABA02" w14:textId="4DEC9819" w:rsidR="00FB7A6F" w:rsidRPr="00FB7A6F" w:rsidRDefault="00FB7A6F" w:rsidP="00A85A14">
      <w:pPr>
        <w:rPr>
          <w:b/>
          <w:bCs/>
        </w:rPr>
      </w:pPr>
      <w:r>
        <w:rPr>
          <w:b/>
          <w:bCs/>
        </w:rPr>
        <w:t>TRACIE DeFREITAS</w:t>
      </w:r>
      <w:r w:rsidR="00AC1C13" w:rsidRPr="00FB7A6F">
        <w:rPr>
          <w:b/>
          <w:bCs/>
        </w:rPr>
        <w:t xml:space="preserve">: </w:t>
      </w:r>
    </w:p>
    <w:p w14:paraId="45325C64" w14:textId="7B22273F" w:rsidR="00AC1C13" w:rsidRPr="00A85A14" w:rsidRDefault="00AC1C13" w:rsidP="00A85A14">
      <w:r w:rsidRPr="00A85A14">
        <w:t>More good information. Thanks for clearing up that compliance issue.</w:t>
      </w:r>
      <w:r w:rsidR="00FB7A6F">
        <w:t xml:space="preserve"> </w:t>
      </w:r>
      <w:r w:rsidRPr="00A85A14">
        <w:t>And sounds like the gremlin has taken care of itself (laughing).</w:t>
      </w:r>
    </w:p>
    <w:p w14:paraId="0C2FA438" w14:textId="77777777" w:rsidR="00FB7A6F" w:rsidRDefault="00AC1C13" w:rsidP="00A85A14">
      <w:r w:rsidRPr="00A85A14">
        <w:t>All right. Let's move on to the next situation.</w:t>
      </w:r>
      <w:r w:rsidR="00FB7A6F">
        <w:t xml:space="preserve"> </w:t>
      </w:r>
      <w:r w:rsidRPr="00A85A14">
        <w:t>Teresa, you are up with the next situation, number five.</w:t>
      </w:r>
      <w:r w:rsidR="00FB7A6F">
        <w:t xml:space="preserve"> </w:t>
      </w:r>
      <w:r w:rsidRPr="00A85A14">
        <w:t>So let's talk about good old-fashioned equipment-</w:t>
      </w:r>
      <w:r w:rsidR="00FB7A6F">
        <w:t xml:space="preserve"> </w:t>
      </w:r>
      <w:r w:rsidRPr="00A85A14">
        <w:t>and technology-related accommodation requests.</w:t>
      </w:r>
      <w:r w:rsidR="00FB7A6F">
        <w:t xml:space="preserve"> </w:t>
      </w:r>
      <w:r w:rsidRPr="00A85A14">
        <w:t>Headset woes are common workplace problems,</w:t>
      </w:r>
      <w:r w:rsidR="00FB7A6F">
        <w:t xml:space="preserve"> </w:t>
      </w:r>
      <w:r w:rsidRPr="00A85A14">
        <w:t>especially for employees who are hard of hearing.</w:t>
      </w:r>
      <w:r w:rsidR="00FB7A6F">
        <w:t xml:space="preserve"> </w:t>
      </w:r>
      <w:r w:rsidRPr="00A85A14">
        <w:t>It isn't as easy as it used to be to kind of simply let</w:t>
      </w:r>
      <w:r w:rsidR="00FB7A6F">
        <w:t xml:space="preserve"> </w:t>
      </w:r>
      <w:r w:rsidRPr="00A85A14">
        <w:t>employees try different headsets to find out what works best.</w:t>
      </w:r>
      <w:r w:rsidR="00FB7A6F">
        <w:t xml:space="preserve"> </w:t>
      </w:r>
      <w:r w:rsidRPr="00A85A14">
        <w:t>This is an opportunity to explore options that are best suited to meet</w:t>
      </w:r>
      <w:r w:rsidR="00FB7A6F">
        <w:t xml:space="preserve"> </w:t>
      </w:r>
      <w:r w:rsidRPr="00A85A14">
        <w:t>an employee's needs rather than just good enough to get by; right?</w:t>
      </w:r>
      <w:r w:rsidR="00FB7A6F">
        <w:t xml:space="preserve"> </w:t>
      </w:r>
      <w:r w:rsidRPr="00A85A14">
        <w:t>So in some cases the best listening solution</w:t>
      </w:r>
      <w:r w:rsidR="00FB7A6F">
        <w:t xml:space="preserve"> </w:t>
      </w:r>
      <w:r w:rsidRPr="00A85A14">
        <w:t>may not even resemble a traditional headset.</w:t>
      </w:r>
      <w:r w:rsidR="00FB7A6F">
        <w:t xml:space="preserve"> </w:t>
      </w:r>
    </w:p>
    <w:p w14:paraId="557BC925" w14:textId="248B3FFE" w:rsidR="00AC1C13" w:rsidRDefault="00AC1C13" w:rsidP="00A85A14">
      <w:r w:rsidRPr="00A85A14">
        <w:t>Here is a question for the JAN sensory team.</w:t>
      </w:r>
      <w:r w:rsidR="00FB7A6F">
        <w:t xml:space="preserve"> </w:t>
      </w:r>
      <w:r w:rsidRPr="00A85A14">
        <w:t>I have an employee who uses hearing aids and doesn't like their telephone headset.</w:t>
      </w:r>
      <w:r w:rsidR="00FB7A6F">
        <w:t xml:space="preserve"> </w:t>
      </w:r>
      <w:r w:rsidRPr="00A85A14">
        <w:t>What headset should I get for this employee?</w:t>
      </w:r>
      <w:r w:rsidR="00FB7A6F">
        <w:t xml:space="preserve"> </w:t>
      </w:r>
      <w:r w:rsidRPr="00A85A14">
        <w:t>What guidance can you offer about exploring</w:t>
      </w:r>
      <w:r w:rsidR="00FB7A6F">
        <w:t xml:space="preserve"> </w:t>
      </w:r>
      <w:r w:rsidRPr="00A85A14">
        <w:t>equipment or technology as an accommodation.</w:t>
      </w:r>
    </w:p>
    <w:p w14:paraId="6F4BC428" w14:textId="733311E9" w:rsidR="00AC1C13" w:rsidRPr="00FB7A6F" w:rsidRDefault="00FB7A6F" w:rsidP="00A85A14">
      <w:pPr>
        <w:rPr>
          <w:b/>
          <w:bCs/>
        </w:rPr>
      </w:pPr>
      <w:r w:rsidRPr="00FB7A6F">
        <w:rPr>
          <w:b/>
          <w:bCs/>
        </w:rPr>
        <w:t>TERESA GODDARD:</w:t>
      </w:r>
    </w:p>
    <w:p w14:paraId="248AFBA2" w14:textId="0AE0300F" w:rsidR="00AC1C13" w:rsidRPr="00A85A14" w:rsidRDefault="00AC1C13" w:rsidP="00A85A14">
      <w:r w:rsidRPr="00A85A14">
        <w:t>Oh boy, Tracie, I could talk about this all day,</w:t>
      </w:r>
      <w:r w:rsidR="00FB7A6F">
        <w:t xml:space="preserve"> </w:t>
      </w:r>
      <w:r w:rsidRPr="00A85A14">
        <w:t>but I will try to restrain myself (laughter).</w:t>
      </w:r>
    </w:p>
    <w:p w14:paraId="139B7598" w14:textId="77777777" w:rsidR="00FB7A6F" w:rsidRDefault="00AC1C13" w:rsidP="00A85A14">
      <w:r w:rsidRPr="00A85A14">
        <w:t>So we actually get this question all the time.</w:t>
      </w:r>
      <w:r w:rsidR="00FB7A6F">
        <w:t xml:space="preserve"> </w:t>
      </w:r>
      <w:r w:rsidRPr="00A85A14">
        <w:t>Employers are like, they don't like their headset. We tried</w:t>
      </w:r>
      <w:r w:rsidR="00FB7A6F">
        <w:t xml:space="preserve"> </w:t>
      </w:r>
      <w:r w:rsidRPr="00A85A14">
        <w:t>three different headsets, and they don't like any of them.</w:t>
      </w:r>
      <w:r w:rsidR="00FB7A6F">
        <w:t xml:space="preserve"> </w:t>
      </w:r>
      <w:r w:rsidRPr="00A85A14">
        <w:t>Let me tell you this: If you have an employee who is using</w:t>
      </w:r>
      <w:r w:rsidR="00FB7A6F">
        <w:t xml:space="preserve"> </w:t>
      </w:r>
      <w:r w:rsidRPr="00A85A14">
        <w:t>hearing aids, they probably shouldn't be using a headset at all.</w:t>
      </w:r>
      <w:r w:rsidR="00FB7A6F">
        <w:t xml:space="preserve"> </w:t>
      </w:r>
      <w:r w:rsidRPr="00A85A14">
        <w:t>The best solution for them is probably going to</w:t>
      </w:r>
      <w:r w:rsidR="00FB7A6F">
        <w:t xml:space="preserve"> </w:t>
      </w:r>
      <w:r w:rsidRPr="00A85A14">
        <w:t>depend on the type of hearing aids that they use.</w:t>
      </w:r>
      <w:r w:rsidR="00FB7A6F">
        <w:t xml:space="preserve"> </w:t>
      </w:r>
      <w:r w:rsidRPr="00A85A14">
        <w:t>So what you really need to do if you want to make the best</w:t>
      </w:r>
      <w:r w:rsidR="00FB7A6F">
        <w:t xml:space="preserve"> </w:t>
      </w:r>
      <w:r w:rsidRPr="00A85A14">
        <w:t>possible listening situation happen for this individual</w:t>
      </w:r>
      <w:r w:rsidR="00FB7A6F">
        <w:t xml:space="preserve"> </w:t>
      </w:r>
      <w:r w:rsidRPr="00A85A14">
        <w:t>is find out what kind of hearing aids they use.</w:t>
      </w:r>
      <w:r w:rsidR="00FB7A6F">
        <w:t xml:space="preserve"> </w:t>
      </w:r>
      <w:r w:rsidRPr="00A85A14">
        <w:t>What's the brand? What's the model number?</w:t>
      </w:r>
      <w:r w:rsidR="00FB7A6F">
        <w:t xml:space="preserve"> </w:t>
      </w:r>
      <w:r w:rsidRPr="00A85A14">
        <w:t>If the person has the option to contact their audiologist, and the</w:t>
      </w:r>
      <w:r w:rsidR="00FB7A6F">
        <w:t xml:space="preserve"> </w:t>
      </w:r>
      <w:r w:rsidRPr="00A85A14">
        <w:t>audiologist is knowledgeable about connecting to a workplace phone system --</w:t>
      </w:r>
      <w:r w:rsidR="00FB7A6F">
        <w:t xml:space="preserve"> </w:t>
      </w:r>
      <w:r w:rsidRPr="00A85A14">
        <w:t>that's a lot of "ifs." If all of that falls into</w:t>
      </w:r>
      <w:r w:rsidR="00FB7A6F">
        <w:t xml:space="preserve"> </w:t>
      </w:r>
      <w:r w:rsidRPr="00A85A14">
        <w:t>place, listen to what the audiologist has to say.</w:t>
      </w:r>
      <w:r w:rsidR="00FB7A6F">
        <w:t xml:space="preserve"> </w:t>
      </w:r>
    </w:p>
    <w:p w14:paraId="357A8E70" w14:textId="354C913C" w:rsidR="00AC1C13" w:rsidRPr="00A85A14" w:rsidRDefault="00AC1C13" w:rsidP="00A85A14">
      <w:r w:rsidRPr="00A85A14">
        <w:lastRenderedPageBreak/>
        <w:t>But you know what I hear all the time?</w:t>
      </w:r>
      <w:r w:rsidR="00FB7A6F">
        <w:t xml:space="preserve"> </w:t>
      </w:r>
      <w:r w:rsidRPr="00A85A14">
        <w:t>I hear all the time that either people have moved across</w:t>
      </w:r>
      <w:r w:rsidR="00FB7A6F">
        <w:t xml:space="preserve"> </w:t>
      </w:r>
      <w:r w:rsidRPr="00A85A14">
        <w:t>the country and they don't have a new audiologist yet,</w:t>
      </w:r>
      <w:r w:rsidR="00FB7A6F">
        <w:t xml:space="preserve"> </w:t>
      </w:r>
      <w:r w:rsidRPr="00A85A14">
        <w:t>or their audiologist was great at setting up the hearing aids but doesn't</w:t>
      </w:r>
      <w:r w:rsidR="00FB7A6F">
        <w:t xml:space="preserve"> </w:t>
      </w:r>
      <w:r w:rsidRPr="00A85A14">
        <w:t>really understand this phone problem. They're like, "Just use your iPhone!"</w:t>
      </w:r>
      <w:r w:rsidR="00FB7A6F">
        <w:t xml:space="preserve"> </w:t>
      </w:r>
      <w:r w:rsidRPr="00A85A14">
        <w:t>"These hearing aids are designed to work great with iPhones."</w:t>
      </w:r>
      <w:r w:rsidR="00FB7A6F">
        <w:t xml:space="preserve"> </w:t>
      </w:r>
      <w:r w:rsidRPr="00A85A14">
        <w:t>Well that would be great if I was allowed to have my iPhone at work; right?</w:t>
      </w:r>
    </w:p>
    <w:p w14:paraId="2CC2B647" w14:textId="06A747B1" w:rsidR="00AC1C13" w:rsidRPr="00A85A14" w:rsidRDefault="00AC1C13" w:rsidP="00A85A14">
      <w:r w:rsidRPr="00A85A14">
        <w:t>Reaching out to the audiologist is a great first step, but it doesn't always work out.</w:t>
      </w:r>
      <w:r w:rsidR="00FB7A6F">
        <w:t xml:space="preserve"> </w:t>
      </w:r>
      <w:r w:rsidRPr="00A85A14">
        <w:t>What you can do is find out the brand and the model and go</w:t>
      </w:r>
      <w:r w:rsidR="00FB7A6F">
        <w:t xml:space="preserve"> </w:t>
      </w:r>
      <w:r w:rsidRPr="00A85A14">
        <w:t>to the website of the company that makes the hearing aids,</w:t>
      </w:r>
      <w:r w:rsidR="00FB7A6F">
        <w:t xml:space="preserve"> </w:t>
      </w:r>
      <w:r w:rsidRPr="00A85A14">
        <w:t>and you're going to be able to see the features of that hearing aid --</w:t>
      </w:r>
      <w:r w:rsidR="00FB7A6F">
        <w:t xml:space="preserve"> </w:t>
      </w:r>
      <w:r w:rsidRPr="00A85A14">
        <w:t>if it has Bluetooth connectivity, if it has</w:t>
      </w:r>
      <w:r w:rsidR="00FB7A6F">
        <w:t xml:space="preserve"> </w:t>
      </w:r>
      <w:r w:rsidRPr="00A85A14">
        <w:t>a telecoil that you can use with a neck loop.</w:t>
      </w:r>
      <w:r w:rsidR="00FB7A6F">
        <w:t xml:space="preserve"> </w:t>
      </w:r>
      <w:r w:rsidRPr="00A85A14">
        <w:t>And you can usually even contact somebody at that company to find out what's</w:t>
      </w:r>
      <w:r w:rsidR="00FB7A6F">
        <w:t xml:space="preserve"> </w:t>
      </w:r>
      <w:r w:rsidRPr="00A85A14">
        <w:t>the best way to connect this particular kind of hearing aid to an office phone?</w:t>
      </w:r>
    </w:p>
    <w:p w14:paraId="0434A4BE" w14:textId="6FC2377D" w:rsidR="00AC1C13" w:rsidRPr="00A85A14" w:rsidRDefault="00AC1C13" w:rsidP="00A85A14">
      <w:r w:rsidRPr="00A85A14">
        <w:t>Now will you occasionally get situations where somebody</w:t>
      </w:r>
      <w:r w:rsidR="00FB7A6F">
        <w:t xml:space="preserve"> </w:t>
      </w:r>
      <w:r w:rsidRPr="00A85A14">
        <w:t>has hearing aids that don't have those features?</w:t>
      </w:r>
      <w:r w:rsidR="00FB7A6F">
        <w:t xml:space="preserve"> </w:t>
      </w:r>
      <w:r w:rsidRPr="00A85A14">
        <w:t>Yeah. That can happen.</w:t>
      </w:r>
      <w:r w:rsidR="00FB7A6F">
        <w:t xml:space="preserve"> </w:t>
      </w:r>
      <w:r w:rsidRPr="00A85A14">
        <w:t>And sometimes, yes, you do wind up sort of carefully</w:t>
      </w:r>
      <w:r w:rsidR="00FB7A6F">
        <w:t xml:space="preserve"> </w:t>
      </w:r>
      <w:r w:rsidRPr="00A85A14">
        <w:t>perching a headset on somebody's head trying to get the</w:t>
      </w:r>
      <w:r w:rsidR="00FB7A6F">
        <w:t xml:space="preserve"> </w:t>
      </w:r>
      <w:r w:rsidRPr="00A85A14">
        <w:t>sweet spot, if you will, where they can hear as well</w:t>
      </w:r>
      <w:r w:rsidR="00FB7A6F">
        <w:t xml:space="preserve"> </w:t>
      </w:r>
      <w:r w:rsidRPr="00A85A14">
        <w:t>as they possibly can without getting a lot of feedback.</w:t>
      </w:r>
      <w:r w:rsidR="00FB7A6F">
        <w:t xml:space="preserve"> </w:t>
      </w:r>
      <w:r w:rsidRPr="00A85A14">
        <w:t>But it's not ideal.</w:t>
      </w:r>
      <w:r w:rsidR="00FB7A6F">
        <w:t xml:space="preserve"> </w:t>
      </w:r>
      <w:r w:rsidRPr="00A85A14">
        <w:t>Nine times out of ten you're going to be looking for some</w:t>
      </w:r>
      <w:r w:rsidR="00FB7A6F">
        <w:t xml:space="preserve"> </w:t>
      </w:r>
      <w:r w:rsidRPr="00A85A14">
        <w:t>type of accessory or a neck loop to use with the hearing aid,</w:t>
      </w:r>
      <w:r w:rsidR="00FB7A6F">
        <w:t xml:space="preserve"> </w:t>
      </w:r>
      <w:r w:rsidRPr="00A85A14">
        <w:t>but you really have to know what kind of hearing aid</w:t>
      </w:r>
      <w:r w:rsidR="00FB7A6F">
        <w:t xml:space="preserve"> </w:t>
      </w:r>
      <w:r w:rsidRPr="00A85A14">
        <w:t>you are dealing with in order to make it all work.</w:t>
      </w:r>
    </w:p>
    <w:p w14:paraId="72A0D028" w14:textId="77777777" w:rsidR="00AC1C13" w:rsidRPr="00A85A14" w:rsidRDefault="00AC1C13" w:rsidP="00A85A14">
      <w:r w:rsidRPr="00A85A14">
        <w:t>So that's the short version.</w:t>
      </w:r>
    </w:p>
    <w:p w14:paraId="520A8A4F" w14:textId="77777777" w:rsidR="00FB7A6F" w:rsidRPr="00FB7A6F" w:rsidRDefault="00FB7A6F" w:rsidP="00A85A14">
      <w:pPr>
        <w:rPr>
          <w:b/>
          <w:bCs/>
        </w:rPr>
      </w:pPr>
      <w:r w:rsidRPr="00FB7A6F">
        <w:rPr>
          <w:b/>
          <w:bCs/>
        </w:rPr>
        <w:t>TRACIE DeFREITAS</w:t>
      </w:r>
      <w:r w:rsidR="00AC1C13" w:rsidRPr="00FB7A6F">
        <w:rPr>
          <w:b/>
          <w:bCs/>
        </w:rPr>
        <w:t xml:space="preserve">: </w:t>
      </w:r>
    </w:p>
    <w:p w14:paraId="2B26A499" w14:textId="448473C3" w:rsidR="00AC1C13" w:rsidRPr="00A85A14" w:rsidRDefault="00AC1C13" w:rsidP="00A85A14">
      <w:r w:rsidRPr="00A85A14">
        <w:t>That's a lot of technical stuff there.</w:t>
      </w:r>
      <w:r w:rsidR="00FB7A6F">
        <w:t xml:space="preserve"> </w:t>
      </w:r>
      <w:r w:rsidRPr="00A85A14">
        <w:t>It's probably a good reason to contact JAN for more information.</w:t>
      </w:r>
    </w:p>
    <w:p w14:paraId="0A9B3536" w14:textId="1B81E88E" w:rsidR="00AC1C13" w:rsidRPr="00A85A14" w:rsidRDefault="00AC1C13" w:rsidP="00A85A14">
      <w:r w:rsidRPr="00A85A14">
        <w:t>But, Teresa, you know I have a followup question.</w:t>
      </w:r>
      <w:r w:rsidR="00FB7A6F">
        <w:t xml:space="preserve"> </w:t>
      </w:r>
      <w:r w:rsidRPr="00A85A14">
        <w:t>Does JAN recommend equipment or services?</w:t>
      </w:r>
    </w:p>
    <w:p w14:paraId="1E5A672C" w14:textId="77777777" w:rsidR="00FB7A6F" w:rsidRPr="00FB7A6F" w:rsidRDefault="00AC1C13" w:rsidP="00A85A14">
      <w:pPr>
        <w:rPr>
          <w:b/>
          <w:bCs/>
        </w:rPr>
      </w:pPr>
      <w:r w:rsidRPr="00FB7A6F">
        <w:rPr>
          <w:b/>
          <w:bCs/>
        </w:rPr>
        <w:t xml:space="preserve">TERESA GODDARD: </w:t>
      </w:r>
    </w:p>
    <w:p w14:paraId="7F551B26" w14:textId="61C359D7" w:rsidR="00AC1C13" w:rsidRPr="00A85A14" w:rsidRDefault="00AC1C13" w:rsidP="00A85A14">
      <w:r w:rsidRPr="00A85A14">
        <w:t>I knew you were going to ask that, Tracie.</w:t>
      </w:r>
    </w:p>
    <w:p w14:paraId="4AAA7CF3" w14:textId="32B9451D" w:rsidR="00AC1C13" w:rsidRPr="00A85A14" w:rsidRDefault="00AC1C13" w:rsidP="00A85A14">
      <w:r w:rsidRPr="00A85A14">
        <w:t>No, JAN doesn't recommend or endorse specific products or services.</w:t>
      </w:r>
      <w:r w:rsidR="00FB7A6F">
        <w:t xml:space="preserve"> </w:t>
      </w:r>
      <w:r w:rsidRPr="00A85A14">
        <w:t>What we do is try to put you in contact with options so that you can decide on</w:t>
      </w:r>
      <w:r w:rsidR="00FB7A6F">
        <w:t xml:space="preserve"> </w:t>
      </w:r>
      <w:r w:rsidRPr="00A85A14">
        <w:t>your own what's the best option to pursue for your employee or for yourself.</w:t>
      </w:r>
      <w:r w:rsidR="00FB7A6F">
        <w:t xml:space="preserve"> </w:t>
      </w:r>
      <w:r w:rsidRPr="00A85A14">
        <w:t>If anybody is having an issue out there with their headset, or</w:t>
      </w:r>
      <w:r w:rsidR="00FB7A6F">
        <w:t xml:space="preserve"> </w:t>
      </w:r>
      <w:r w:rsidRPr="00A85A14">
        <w:t>they would just like to hear on the phone a little bit better,</w:t>
      </w:r>
      <w:r w:rsidR="00FB7A6F">
        <w:t xml:space="preserve"> </w:t>
      </w:r>
      <w:r w:rsidRPr="00A85A14">
        <w:t>you can always give JAN a call. I'd be happy to chat any time.</w:t>
      </w:r>
    </w:p>
    <w:p w14:paraId="136B1458" w14:textId="77777777" w:rsidR="00FB7A6F" w:rsidRPr="00FB7A6F" w:rsidRDefault="00FB7A6F" w:rsidP="00A85A14">
      <w:pPr>
        <w:rPr>
          <w:b/>
          <w:bCs/>
        </w:rPr>
      </w:pPr>
      <w:r w:rsidRPr="00FB7A6F">
        <w:rPr>
          <w:b/>
          <w:bCs/>
        </w:rPr>
        <w:t>TRACIE DeFREITAS</w:t>
      </w:r>
      <w:r w:rsidR="00AC1C13" w:rsidRPr="00FB7A6F">
        <w:rPr>
          <w:b/>
          <w:bCs/>
        </w:rPr>
        <w:t xml:space="preserve">: </w:t>
      </w:r>
    </w:p>
    <w:p w14:paraId="098846FB" w14:textId="089D3E48" w:rsidR="00AC1C13" w:rsidRPr="00A85A14" w:rsidRDefault="00AC1C13" w:rsidP="00A85A14">
      <w:r w:rsidRPr="00A85A14">
        <w:t>All right. Wonderful. Thanks so much.</w:t>
      </w:r>
    </w:p>
    <w:p w14:paraId="36776583" w14:textId="25F79811" w:rsidR="00FB7A6F" w:rsidRDefault="00AC1C13" w:rsidP="00A85A14">
      <w:r w:rsidRPr="00A85A14">
        <w:t>Ok. Let's move on to the next situation.</w:t>
      </w:r>
      <w:r w:rsidR="00FB7A6F">
        <w:t xml:space="preserve"> </w:t>
      </w:r>
      <w:r w:rsidRPr="00A85A14">
        <w:t>Actually, next category.</w:t>
      </w:r>
      <w:r w:rsidR="00FB7A6F">
        <w:t xml:space="preserve"> </w:t>
      </w:r>
    </w:p>
    <w:p w14:paraId="26918BCF" w14:textId="47957D65" w:rsidR="007303E5" w:rsidRDefault="007303E5" w:rsidP="007303E5">
      <w:pPr>
        <w:pStyle w:val="Heading2"/>
      </w:pPr>
      <w:r>
        <w:lastRenderedPageBreak/>
        <w:t>[Return to Work]</w:t>
      </w:r>
    </w:p>
    <w:p w14:paraId="606380FA" w14:textId="64BFD0E5" w:rsidR="00AC1C13" w:rsidRPr="00A85A14" w:rsidRDefault="00AC1C13" w:rsidP="00A85A14">
      <w:r w:rsidRPr="00A85A14">
        <w:t>So we're talking a lot these days about return-to-work plans.</w:t>
      </w:r>
      <w:r w:rsidR="007303E5">
        <w:t xml:space="preserve"> </w:t>
      </w:r>
      <w:r w:rsidRPr="00A85A14">
        <w:t>Many employers planned a phased return-to-work to start in September,</w:t>
      </w:r>
      <w:r w:rsidR="007303E5">
        <w:t xml:space="preserve"> </w:t>
      </w:r>
      <w:r w:rsidRPr="00A85A14">
        <w:t>but with the surge of COVID infection rates many return-to-work plans have stalled.</w:t>
      </w:r>
      <w:r w:rsidR="007303E5">
        <w:t xml:space="preserve"> </w:t>
      </w:r>
      <w:r w:rsidRPr="00A85A14">
        <w:t>With new dates falling in November or even January of 2022, for that matter,</w:t>
      </w:r>
      <w:r w:rsidR="007303E5">
        <w:t xml:space="preserve"> </w:t>
      </w:r>
      <w:r w:rsidRPr="00A85A14">
        <w:t>return-to-work issues, they vary, and we know you have questions about these topics.</w:t>
      </w:r>
      <w:r w:rsidR="007303E5">
        <w:t xml:space="preserve"> </w:t>
      </w:r>
      <w:r w:rsidRPr="00A85A14">
        <w:t>So please feel free to use the Q&amp;A to send in your</w:t>
      </w:r>
      <w:r w:rsidR="007303E5">
        <w:t xml:space="preserve"> </w:t>
      </w:r>
      <w:r w:rsidRPr="00A85A14">
        <w:t>questions, and we will get to those here soon.</w:t>
      </w:r>
      <w:r w:rsidR="007303E5">
        <w:t xml:space="preserve"> </w:t>
      </w:r>
      <w:r w:rsidRPr="00A85A14">
        <w:t>But let's consider some we've already received</w:t>
      </w:r>
      <w:r w:rsidR="007303E5">
        <w:t xml:space="preserve"> </w:t>
      </w:r>
      <w:r w:rsidRPr="00A85A14">
        <w:t>and on some topics you're probably thinking about.</w:t>
      </w:r>
    </w:p>
    <w:p w14:paraId="6457F154" w14:textId="77777777" w:rsidR="00AC1C13" w:rsidRPr="00A85A14" w:rsidRDefault="00AC1C13" w:rsidP="00A85A14">
      <w:r w:rsidRPr="00A85A14">
        <w:t>Melanie, you're back on.</w:t>
      </w:r>
    </w:p>
    <w:p w14:paraId="49EC30BF" w14:textId="5CEF7E4D" w:rsidR="00AC1C13" w:rsidRPr="00A85A14" w:rsidRDefault="00AC1C13" w:rsidP="00A85A14">
      <w:r w:rsidRPr="00A85A14">
        <w:t>Telework, it can be a highly effective accommodation for a</w:t>
      </w:r>
      <w:r w:rsidR="007303E5">
        <w:t xml:space="preserve"> </w:t>
      </w:r>
      <w:r w:rsidRPr="00A85A14">
        <w:t>lot of people with cognitive and neurological impairments,</w:t>
      </w:r>
      <w:r w:rsidR="007303E5">
        <w:t xml:space="preserve"> </w:t>
      </w:r>
      <w:r w:rsidRPr="00A85A14">
        <w:t>and it proved to be effective during the pandemic.</w:t>
      </w:r>
      <w:r w:rsidR="007303E5">
        <w:t xml:space="preserve"> </w:t>
      </w:r>
      <w:r w:rsidRPr="00A85A14">
        <w:t>Some employers really want employees back to work, though.</w:t>
      </w:r>
      <w:r w:rsidR="007303E5">
        <w:t xml:space="preserve"> </w:t>
      </w:r>
      <w:r w:rsidRPr="00A85A14">
        <w:t>We've been hearing variations of this kind of situation.</w:t>
      </w:r>
    </w:p>
    <w:p w14:paraId="0D6CD3BB" w14:textId="214B4FF8" w:rsidR="00AC1C13" w:rsidRPr="00A85A14" w:rsidRDefault="00AC1C13" w:rsidP="00A85A14">
      <w:r w:rsidRPr="00A85A14">
        <w:t>So situation six here.</w:t>
      </w:r>
      <w:r w:rsidR="007303E5">
        <w:t xml:space="preserve"> </w:t>
      </w:r>
      <w:r w:rsidRPr="00A85A14">
        <w:t>An employee with panic disorder asked to continue teleworking</w:t>
      </w:r>
      <w:r w:rsidR="007303E5">
        <w:t xml:space="preserve"> </w:t>
      </w:r>
      <w:r w:rsidRPr="00A85A14">
        <w:t>after her employer ends mandatory telework related to the pandemic,</w:t>
      </w:r>
      <w:r w:rsidR="007303E5">
        <w:t xml:space="preserve"> </w:t>
      </w:r>
      <w:r w:rsidRPr="00A85A14">
        <w:t>and they called all employees back to work.</w:t>
      </w:r>
      <w:r w:rsidR="007303E5">
        <w:t xml:space="preserve"> </w:t>
      </w:r>
      <w:r w:rsidRPr="00A85A14">
        <w:t>The employer tells the employee she will need to come into the office</w:t>
      </w:r>
      <w:r w:rsidR="007303E5">
        <w:t xml:space="preserve"> </w:t>
      </w:r>
      <w:r w:rsidRPr="00A85A14">
        <w:t>the same as everyone else until the interactive process is complete.</w:t>
      </w:r>
      <w:r w:rsidR="007303E5">
        <w:t xml:space="preserve"> </w:t>
      </w:r>
      <w:r w:rsidRPr="00A85A14">
        <w:t>Is that the best approach?</w:t>
      </w:r>
    </w:p>
    <w:p w14:paraId="13288FB4" w14:textId="77777777" w:rsidR="007303E5" w:rsidRPr="007303E5" w:rsidRDefault="00AC1C13" w:rsidP="00A85A14">
      <w:pPr>
        <w:rPr>
          <w:b/>
          <w:bCs/>
        </w:rPr>
      </w:pPr>
      <w:r w:rsidRPr="007303E5">
        <w:rPr>
          <w:b/>
          <w:bCs/>
        </w:rPr>
        <w:t xml:space="preserve">MELANIE WHETZEL: </w:t>
      </w:r>
    </w:p>
    <w:p w14:paraId="41246366" w14:textId="77777777" w:rsidR="007303E5" w:rsidRDefault="00AC1C13" w:rsidP="00A85A14">
      <w:r w:rsidRPr="00A85A14">
        <w:t>Well, I'm going to say no. I don't think it is in this case.</w:t>
      </w:r>
      <w:r w:rsidR="007303E5">
        <w:t xml:space="preserve"> </w:t>
      </w:r>
      <w:r w:rsidRPr="00A85A14">
        <w:t>Couple of reasons.</w:t>
      </w:r>
      <w:r w:rsidR="007303E5">
        <w:t xml:space="preserve"> </w:t>
      </w:r>
      <w:r w:rsidRPr="00A85A14">
        <w:t>There is a modified workplace policy under the</w:t>
      </w:r>
      <w:r w:rsidR="007303E5">
        <w:t xml:space="preserve"> </w:t>
      </w:r>
      <w:r w:rsidRPr="00A85A14">
        <w:t>ADA that says an employer can make a modification</w:t>
      </w:r>
      <w:r w:rsidR="007303E5">
        <w:t xml:space="preserve"> </w:t>
      </w:r>
      <w:r w:rsidRPr="00A85A14">
        <w:t>or a change in a policy for someone with a disability that they don't make for others.</w:t>
      </w:r>
      <w:r w:rsidR="007303E5">
        <w:t xml:space="preserve"> </w:t>
      </w:r>
      <w:r w:rsidRPr="00A85A14">
        <w:t>It could be to allow someone to remain at home when they're calling everybody back.</w:t>
      </w:r>
      <w:r w:rsidR="007303E5">
        <w:t xml:space="preserve"> </w:t>
      </w:r>
      <w:r w:rsidRPr="00A85A14">
        <w:t>Even if it's on a temporary basis.</w:t>
      </w:r>
      <w:r w:rsidR="007303E5">
        <w:t xml:space="preserve"> </w:t>
      </w:r>
    </w:p>
    <w:p w14:paraId="55254D51" w14:textId="3C7DCCBE" w:rsidR="00AC1C13" w:rsidRPr="00A85A14" w:rsidRDefault="00AC1C13" w:rsidP="00A85A14">
      <w:r w:rsidRPr="00A85A14">
        <w:t>You know, that return to work, we've had so many questions.</w:t>
      </w:r>
      <w:r w:rsidR="007303E5">
        <w:t xml:space="preserve"> </w:t>
      </w:r>
      <w:r w:rsidRPr="00A85A14">
        <w:t>It's not a "one size fits all."</w:t>
      </w:r>
      <w:r w:rsidR="007303E5">
        <w:t xml:space="preserve"> </w:t>
      </w:r>
      <w:r w:rsidRPr="00A85A14">
        <w:t>There are a lot of different factors that go into that that not</w:t>
      </w:r>
      <w:r w:rsidR="007303E5">
        <w:t xml:space="preserve"> </w:t>
      </w:r>
      <w:r w:rsidRPr="00A85A14">
        <w:t>everybody is ready to come back at the same time due to disabilities.</w:t>
      </w:r>
      <w:r w:rsidR="007303E5">
        <w:t xml:space="preserve"> </w:t>
      </w:r>
      <w:r w:rsidRPr="00A85A14">
        <w:t>I would say too what would be important to consider</w:t>
      </w:r>
      <w:r w:rsidR="007303E5">
        <w:t xml:space="preserve"> </w:t>
      </w:r>
      <w:r w:rsidRPr="00A85A14">
        <w:t>this employee -- was their teleworking performance good?</w:t>
      </w:r>
      <w:r w:rsidR="007303E5">
        <w:t xml:space="preserve"> </w:t>
      </w:r>
      <w:r w:rsidRPr="00A85A14">
        <w:t>And if it was good, then why not let that continue?</w:t>
      </w:r>
      <w:r w:rsidR="007303E5">
        <w:t xml:space="preserve"> </w:t>
      </w:r>
      <w:r w:rsidRPr="00A85A14">
        <w:t>You know, change is not easy for most of us, and for</w:t>
      </w:r>
      <w:r w:rsidR="007303E5">
        <w:t xml:space="preserve"> </w:t>
      </w:r>
      <w:r w:rsidRPr="00A85A14">
        <w:t>people with disabilities it can be really difficult.</w:t>
      </w:r>
      <w:r w:rsidR="007303E5">
        <w:t xml:space="preserve"> </w:t>
      </w:r>
      <w:r w:rsidRPr="00A85A14">
        <w:t>And if somebody has a panic disorder, and maybe they have been working from home,</w:t>
      </w:r>
      <w:r w:rsidR="007303E5">
        <w:t xml:space="preserve"> </w:t>
      </w:r>
      <w:r w:rsidRPr="00A85A14">
        <w:t>and they've got it managed, and then a quick sudden change could uproot that</w:t>
      </w:r>
      <w:r w:rsidR="007303E5">
        <w:t xml:space="preserve"> </w:t>
      </w:r>
      <w:r w:rsidRPr="00A85A14">
        <w:t>management and cause issues,</w:t>
      </w:r>
      <w:r w:rsidR="007303E5">
        <w:t xml:space="preserve"> </w:t>
      </w:r>
      <w:r w:rsidRPr="00A85A14">
        <w:t>and I don't think any employer wants to do that.</w:t>
      </w:r>
      <w:r w:rsidR="007303E5">
        <w:t xml:space="preserve"> </w:t>
      </w:r>
      <w:r w:rsidRPr="00A85A14">
        <w:t>If the employee can continue to work and be productive,</w:t>
      </w:r>
      <w:r w:rsidR="007303E5">
        <w:t xml:space="preserve"> </w:t>
      </w:r>
      <w:r w:rsidRPr="00A85A14">
        <w:t>that would be much more beneficial to both of them.</w:t>
      </w:r>
      <w:r w:rsidR="007303E5">
        <w:t xml:space="preserve"> </w:t>
      </w:r>
      <w:r w:rsidRPr="00A85A14">
        <w:t>The employee starts having panic attacks, you know, that could affect her performance,</w:t>
      </w:r>
      <w:r w:rsidR="007303E5">
        <w:t xml:space="preserve"> </w:t>
      </w:r>
      <w:r w:rsidRPr="00A85A14">
        <w:t>it could affect her attendance, when really, you know, she might be able to stay at home.</w:t>
      </w:r>
      <w:r w:rsidR="007303E5">
        <w:t xml:space="preserve"> </w:t>
      </w:r>
      <w:r w:rsidRPr="00A85A14">
        <w:t>Then they can consider on a temporary basis. Let's do this until we</w:t>
      </w:r>
      <w:r w:rsidR="007303E5">
        <w:t xml:space="preserve"> </w:t>
      </w:r>
      <w:r w:rsidRPr="00A85A14">
        <w:t>get the accommodation process finished, and let's see what happens.</w:t>
      </w:r>
      <w:r w:rsidR="007303E5">
        <w:t xml:space="preserve"> </w:t>
      </w:r>
      <w:r w:rsidRPr="00A85A14">
        <w:t>You know, and if there were any kind of a performance issue, they are saying,</w:t>
      </w:r>
      <w:r w:rsidR="007303E5">
        <w:t xml:space="preserve"> </w:t>
      </w:r>
      <w:r w:rsidRPr="00A85A14">
        <w:t xml:space="preserve">well, you know, that should have been </w:t>
      </w:r>
      <w:r w:rsidRPr="00A85A14">
        <w:lastRenderedPageBreak/>
        <w:t>addressed along the way and not right now.</w:t>
      </w:r>
      <w:r w:rsidR="007303E5">
        <w:t xml:space="preserve"> </w:t>
      </w:r>
      <w:r w:rsidRPr="00A85A14">
        <w:t>But even if there is any kind of an issue with performance, that can be</w:t>
      </w:r>
      <w:r w:rsidR="007303E5">
        <w:t xml:space="preserve"> </w:t>
      </w:r>
      <w:r w:rsidRPr="00A85A14">
        <w:t>addressed at the same time that they allow her to stay at home and work.</w:t>
      </w:r>
    </w:p>
    <w:p w14:paraId="01167820" w14:textId="77777777" w:rsidR="007303E5" w:rsidRPr="007303E5" w:rsidRDefault="00FB7A6F" w:rsidP="00A85A14">
      <w:pPr>
        <w:rPr>
          <w:b/>
          <w:bCs/>
        </w:rPr>
      </w:pPr>
      <w:r w:rsidRPr="007303E5">
        <w:rPr>
          <w:b/>
          <w:bCs/>
        </w:rPr>
        <w:t>TRACIE DeFREITAS</w:t>
      </w:r>
      <w:r w:rsidR="00AC1C13" w:rsidRPr="007303E5">
        <w:rPr>
          <w:b/>
          <w:bCs/>
        </w:rPr>
        <w:t xml:space="preserve">: </w:t>
      </w:r>
    </w:p>
    <w:p w14:paraId="32692558" w14:textId="5A6A8D5E" w:rsidR="00AC1C13" w:rsidRPr="00A85A14" w:rsidRDefault="00AC1C13" w:rsidP="00A85A14">
      <w:r w:rsidRPr="00A85A14">
        <w:t>That sounds like a good plan.</w:t>
      </w:r>
      <w:r w:rsidR="007303E5">
        <w:t xml:space="preserve"> </w:t>
      </w:r>
      <w:r w:rsidRPr="00A85A14">
        <w:t>That way she can continue to work, and they can</w:t>
      </w:r>
      <w:r w:rsidR="007303E5">
        <w:t xml:space="preserve"> </w:t>
      </w:r>
      <w:r w:rsidRPr="00A85A14">
        <w:t>work through that process and see how things go.</w:t>
      </w:r>
      <w:r w:rsidR="007303E5">
        <w:t xml:space="preserve"> </w:t>
      </w:r>
      <w:r w:rsidRPr="00A85A14">
        <w:t>All right. Thanks, Melanie. I'm going to move on to the next situation here.</w:t>
      </w:r>
    </w:p>
    <w:p w14:paraId="06CA78A3" w14:textId="77777777" w:rsidR="00AC1C13" w:rsidRPr="00A85A14" w:rsidRDefault="00AC1C13" w:rsidP="00A85A14">
      <w:r w:rsidRPr="00A85A14">
        <w:t>Teresa, you're back up.</w:t>
      </w:r>
    </w:p>
    <w:p w14:paraId="0C878930" w14:textId="77777777" w:rsidR="007303E5" w:rsidRDefault="00AC1C13" w:rsidP="00A85A14">
      <w:r w:rsidRPr="00A85A14">
        <w:t>Many employers are encouraging employees to return to on-site work, of course.</w:t>
      </w:r>
      <w:r w:rsidR="007303E5">
        <w:t xml:space="preserve"> </w:t>
      </w:r>
      <w:r w:rsidRPr="00A85A14">
        <w:t>However, some employees don't yet feel that it's safe to return.</w:t>
      </w:r>
      <w:r w:rsidR="007303E5">
        <w:t xml:space="preserve"> </w:t>
      </w:r>
      <w:r w:rsidRPr="00A85A14">
        <w:t>The sensory team also fields questions on immune system issues.</w:t>
      </w:r>
      <w:r w:rsidR="007303E5">
        <w:t xml:space="preserve"> </w:t>
      </w:r>
      <w:r w:rsidRPr="00A85A14">
        <w:t>So this includes medical issues that can impact the effectiveness of vaccines.</w:t>
      </w:r>
      <w:r w:rsidR="007303E5">
        <w:t xml:space="preserve"> </w:t>
      </w:r>
    </w:p>
    <w:p w14:paraId="21260A1D" w14:textId="7CAD7886" w:rsidR="00AC1C13" w:rsidRPr="00A85A14" w:rsidRDefault="00AC1C13" w:rsidP="00A85A14">
      <w:r w:rsidRPr="00A85A14">
        <w:t>So let's explore the situation.</w:t>
      </w:r>
      <w:r w:rsidR="007303E5">
        <w:t xml:space="preserve"> </w:t>
      </w:r>
      <w:r w:rsidRPr="00A85A14">
        <w:t>An employer says that an employee who had a heart transplant wants to keep teleworking,</w:t>
      </w:r>
      <w:r w:rsidR="007303E5">
        <w:t xml:space="preserve"> </w:t>
      </w:r>
      <w:r w:rsidRPr="00A85A14">
        <w:t>but they had two shots already, and the employer thinks that this person should be</w:t>
      </w:r>
      <w:r w:rsidR="007303E5">
        <w:t xml:space="preserve"> </w:t>
      </w:r>
      <w:r w:rsidRPr="00A85A14">
        <w:t>able to return to work, and they want to know why the employee needs to stay home.</w:t>
      </w:r>
      <w:r w:rsidR="007303E5">
        <w:t xml:space="preserve"> </w:t>
      </w:r>
      <w:r w:rsidRPr="00A85A14">
        <w:t>Thoughts on this kind of situation?</w:t>
      </w:r>
    </w:p>
    <w:p w14:paraId="4B5ED14D" w14:textId="77777777" w:rsidR="00AC1C13" w:rsidRPr="00A85A14" w:rsidRDefault="00AC1C13" w:rsidP="00A85A14">
      <w:r w:rsidRPr="00A85A14">
        <w:t>(no audio)</w:t>
      </w:r>
    </w:p>
    <w:p w14:paraId="0F905DDA" w14:textId="77777777" w:rsidR="00AC1C13" w:rsidRPr="00A85A14" w:rsidRDefault="00AC1C13" w:rsidP="00A85A14">
      <w:r w:rsidRPr="00A85A14">
        <w:t>I think you are muted still, Teresa.</w:t>
      </w:r>
    </w:p>
    <w:p w14:paraId="5BEDB7BF" w14:textId="77777777" w:rsidR="007303E5" w:rsidRPr="007303E5" w:rsidRDefault="00AC1C13" w:rsidP="00A85A14">
      <w:pPr>
        <w:rPr>
          <w:b/>
          <w:bCs/>
        </w:rPr>
      </w:pPr>
      <w:r w:rsidRPr="007303E5">
        <w:rPr>
          <w:b/>
          <w:bCs/>
        </w:rPr>
        <w:t xml:space="preserve">TERESA GODDARD: </w:t>
      </w:r>
    </w:p>
    <w:p w14:paraId="306D36BC" w14:textId="25F5A5FE" w:rsidR="00AC1C13" w:rsidRPr="00A85A14" w:rsidRDefault="00AC1C13" w:rsidP="00A85A14">
      <w:r w:rsidRPr="00A85A14">
        <w:t>Thank you. Better?</w:t>
      </w:r>
    </w:p>
    <w:p w14:paraId="4FF67C07" w14:textId="77777777" w:rsidR="007303E5" w:rsidRDefault="00AC1C13" w:rsidP="00A85A14">
      <w:r w:rsidRPr="00A85A14">
        <w:t>I'm so glad that you brought this up, Tracie.</w:t>
      </w:r>
      <w:r w:rsidR="007303E5">
        <w:t xml:space="preserve"> </w:t>
      </w:r>
      <w:r w:rsidRPr="00A85A14">
        <w:t>This is such a timely issue, and it is something that we are hearing about,</w:t>
      </w:r>
      <w:r w:rsidR="007303E5">
        <w:t xml:space="preserve"> </w:t>
      </w:r>
      <w:r w:rsidRPr="00A85A14">
        <w:t>and as you know organ transplantation is an issue that's very close to my heart.</w:t>
      </w:r>
      <w:r w:rsidR="007303E5">
        <w:t xml:space="preserve"> </w:t>
      </w:r>
      <w:r w:rsidRPr="00A85A14">
        <w:t>A lot of people with transplants are getting</w:t>
      </w:r>
      <w:r w:rsidR="007303E5">
        <w:t xml:space="preserve"> </w:t>
      </w:r>
      <w:r w:rsidRPr="00A85A14">
        <w:t>questions about this from their employers.</w:t>
      </w:r>
      <w:r w:rsidR="007303E5">
        <w:t xml:space="preserve"> </w:t>
      </w:r>
      <w:r w:rsidRPr="00A85A14">
        <w:t>When will you be ready? You've had two shots.</w:t>
      </w:r>
      <w:r w:rsidR="007303E5">
        <w:t xml:space="preserve"> </w:t>
      </w:r>
    </w:p>
    <w:p w14:paraId="6688EADF" w14:textId="6E5931CF" w:rsidR="00AC1C13" w:rsidRPr="00A85A14" w:rsidRDefault="00AC1C13" w:rsidP="00A85A14">
      <w:r w:rsidRPr="00A85A14">
        <w:t>It happens that almost everyone who has an organ transplant who has</w:t>
      </w:r>
      <w:r w:rsidR="007303E5">
        <w:t xml:space="preserve"> </w:t>
      </w:r>
      <w:r w:rsidRPr="00A85A14">
        <w:t>been through the procedure and has received a solid organ transplant</w:t>
      </w:r>
      <w:r w:rsidR="007303E5">
        <w:t xml:space="preserve"> </w:t>
      </w:r>
      <w:r w:rsidRPr="00A85A14">
        <w:t>has to take a lifelong regimen of immunosuppressive therapy.</w:t>
      </w:r>
      <w:r w:rsidR="007303E5">
        <w:t xml:space="preserve"> </w:t>
      </w:r>
      <w:r w:rsidRPr="00A85A14">
        <w:t>This often involves heavy doses of steroids that can cause a lot</w:t>
      </w:r>
      <w:r w:rsidR="007303E5">
        <w:t xml:space="preserve"> </w:t>
      </w:r>
      <w:r w:rsidRPr="00A85A14">
        <w:t>of other problems like increasing someone's risk for diabetes,</w:t>
      </w:r>
      <w:r w:rsidR="007303E5">
        <w:t xml:space="preserve"> </w:t>
      </w:r>
      <w:r w:rsidRPr="00A85A14">
        <w:t>but the research that we're seeing shows that many organ transplant recipients</w:t>
      </w:r>
      <w:r w:rsidR="007303E5">
        <w:t xml:space="preserve"> </w:t>
      </w:r>
      <w:r w:rsidRPr="00A85A14">
        <w:t>don't develop antibodies against SARS-CoV-2, the virus that causes COVID,</w:t>
      </w:r>
      <w:r w:rsidR="007303E5">
        <w:t xml:space="preserve"> </w:t>
      </w:r>
      <w:r w:rsidRPr="00A85A14">
        <w:t>at the same rate or in the same way as other people who have</w:t>
      </w:r>
      <w:r w:rsidR="007303E5">
        <w:t xml:space="preserve"> </w:t>
      </w:r>
      <w:r w:rsidRPr="00A85A14">
        <w:t>received a complete authorized COVID-19 vaccine regimen.</w:t>
      </w:r>
      <w:r w:rsidR="007303E5">
        <w:t xml:space="preserve"> </w:t>
      </w:r>
      <w:r w:rsidRPr="00A85A14">
        <w:t>So this means somebody could have their two shots of an mRNA vaccine, but they're not</w:t>
      </w:r>
      <w:r w:rsidR="007303E5">
        <w:t xml:space="preserve"> </w:t>
      </w:r>
      <w:r w:rsidRPr="00A85A14">
        <w:t>producing as many antibodies as the average person who had those same two vaccines.</w:t>
      </w:r>
      <w:r w:rsidR="007303E5">
        <w:t xml:space="preserve"> </w:t>
      </w:r>
      <w:r w:rsidRPr="00A85A14">
        <w:t>Because of that, the FDA is allowing people who have had</w:t>
      </w:r>
      <w:r w:rsidR="007303E5">
        <w:t xml:space="preserve"> </w:t>
      </w:r>
      <w:r w:rsidRPr="00A85A14">
        <w:t>solid organ transplants and had two shots of an mRNA vaccine</w:t>
      </w:r>
      <w:r w:rsidR="007303E5">
        <w:t xml:space="preserve"> </w:t>
      </w:r>
      <w:r w:rsidRPr="00A85A14">
        <w:t>to go ahead and get a third in the hopes that's going to increase the level</w:t>
      </w:r>
      <w:r w:rsidR="007303E5">
        <w:t xml:space="preserve"> </w:t>
      </w:r>
      <w:r w:rsidRPr="00A85A14">
        <w:t xml:space="preserve">of antibodies that they are able to </w:t>
      </w:r>
      <w:r w:rsidRPr="00A85A14">
        <w:lastRenderedPageBreak/>
        <w:t>produce so that they're better protected.</w:t>
      </w:r>
      <w:r w:rsidR="007303E5">
        <w:t xml:space="preserve"> </w:t>
      </w:r>
      <w:r w:rsidRPr="00A85A14">
        <w:t>That's the logic behind somebody who might need a third shot.</w:t>
      </w:r>
      <w:r w:rsidR="007303E5">
        <w:t xml:space="preserve"> </w:t>
      </w:r>
      <w:r w:rsidRPr="00A85A14">
        <w:t>Some people are able to get the third shot very easily, and some have</w:t>
      </w:r>
      <w:r w:rsidR="007303E5">
        <w:t xml:space="preserve"> </w:t>
      </w:r>
      <w:r w:rsidRPr="00A85A14">
        <w:t>been having some issues with trying to get that third shot scheduled,</w:t>
      </w:r>
      <w:r w:rsidR="007303E5">
        <w:t xml:space="preserve"> </w:t>
      </w:r>
      <w:r w:rsidRPr="00A85A14">
        <w:t>but there are really good reasons why a person who has a solid organ</w:t>
      </w:r>
      <w:r w:rsidR="007303E5">
        <w:t xml:space="preserve"> </w:t>
      </w:r>
      <w:r w:rsidRPr="00A85A14">
        <w:t>transplant and has only had two shots might not be safe to return yet.</w:t>
      </w:r>
      <w:r w:rsidR="007303E5">
        <w:t xml:space="preserve"> </w:t>
      </w:r>
      <w:r w:rsidRPr="00A85A14">
        <w:t>And the truth is, we don't even know for sure</w:t>
      </w:r>
      <w:r w:rsidR="007303E5">
        <w:t xml:space="preserve"> </w:t>
      </w:r>
      <w:r w:rsidRPr="00A85A14">
        <w:t>how well these third shots are going to work.</w:t>
      </w:r>
      <w:r w:rsidR="007303E5">
        <w:t xml:space="preserve"> </w:t>
      </w:r>
      <w:r w:rsidRPr="00A85A14">
        <w:t>There is ongoing research with kidney transplant recipients at Johns Hopkins,</w:t>
      </w:r>
      <w:r w:rsidR="007303E5">
        <w:t xml:space="preserve"> </w:t>
      </w:r>
      <w:r w:rsidRPr="00A85A14">
        <w:t>and we'll just have to see how that research turns out before</w:t>
      </w:r>
      <w:r w:rsidR="007303E5">
        <w:t xml:space="preserve"> </w:t>
      </w:r>
      <w:r w:rsidRPr="00A85A14">
        <w:t>we know if a third shot is really even going to work well.</w:t>
      </w:r>
    </w:p>
    <w:p w14:paraId="2DA75CCE" w14:textId="77777777" w:rsidR="00AC1C13" w:rsidRPr="00A85A14" w:rsidRDefault="00AC1C13" w:rsidP="00A85A14">
      <w:r w:rsidRPr="00A85A14">
        <w:t>I hope that helps.</w:t>
      </w:r>
    </w:p>
    <w:p w14:paraId="0F79C641" w14:textId="77777777" w:rsidR="007303E5" w:rsidRPr="007303E5" w:rsidRDefault="00FB7A6F" w:rsidP="00A85A14">
      <w:pPr>
        <w:rPr>
          <w:b/>
          <w:bCs/>
        </w:rPr>
      </w:pPr>
      <w:r w:rsidRPr="007303E5">
        <w:rPr>
          <w:b/>
          <w:bCs/>
        </w:rPr>
        <w:t>TRACIE DeFREITAS</w:t>
      </w:r>
      <w:r w:rsidR="00AC1C13" w:rsidRPr="007303E5">
        <w:rPr>
          <w:b/>
          <w:bCs/>
        </w:rPr>
        <w:t xml:space="preserve">: </w:t>
      </w:r>
    </w:p>
    <w:p w14:paraId="23DA4909" w14:textId="546C277B" w:rsidR="00AC1C13" w:rsidRPr="00A85A14" w:rsidRDefault="00AC1C13" w:rsidP="00A85A14">
      <w:r w:rsidRPr="00A85A14">
        <w:t>It does, absolutely.</w:t>
      </w:r>
      <w:r w:rsidR="007303E5">
        <w:t xml:space="preserve"> </w:t>
      </w:r>
      <w:r w:rsidRPr="00A85A14">
        <w:t>I think it's a good reason to make sure we are</w:t>
      </w:r>
      <w:r w:rsidR="007303E5">
        <w:t xml:space="preserve"> </w:t>
      </w:r>
      <w:r w:rsidRPr="00A85A14">
        <w:t>thinking about accommodations case by case.</w:t>
      </w:r>
      <w:r w:rsidR="007303E5">
        <w:t xml:space="preserve"> </w:t>
      </w:r>
      <w:r w:rsidRPr="00A85A14">
        <w:t>Take a look at the situation. Understand the facts of the situation.</w:t>
      </w:r>
      <w:r w:rsidR="007303E5">
        <w:t xml:space="preserve"> </w:t>
      </w:r>
      <w:r w:rsidRPr="00A85A14">
        <w:t>For employers who are trying to figure out how to go</w:t>
      </w:r>
      <w:r w:rsidR="007303E5">
        <w:t xml:space="preserve"> </w:t>
      </w:r>
      <w:r w:rsidRPr="00A85A14">
        <w:t>through or process telework accommodation requests,</w:t>
      </w:r>
      <w:r w:rsidR="007303E5">
        <w:t xml:space="preserve"> </w:t>
      </w:r>
      <w:r w:rsidRPr="00A85A14">
        <w:t>JAN has put together a new resource of practical approach to</w:t>
      </w:r>
      <w:r w:rsidR="007303E5">
        <w:t xml:space="preserve"> </w:t>
      </w:r>
      <w:r w:rsidRPr="00A85A14">
        <w:t>telework as a reasonable accommodation during the pandemic.</w:t>
      </w:r>
      <w:r w:rsidR="007303E5">
        <w:t xml:space="preserve"> </w:t>
      </w:r>
      <w:r w:rsidRPr="00A85A14">
        <w:t>It's something that can be used all the time, not just in the middle of the pandemic,</w:t>
      </w:r>
      <w:r w:rsidR="007303E5">
        <w:t xml:space="preserve"> </w:t>
      </w:r>
      <w:r w:rsidRPr="00A85A14">
        <w:t>but you really want to take a look at everything case by</w:t>
      </w:r>
      <w:r w:rsidR="007303E5">
        <w:t xml:space="preserve"> </w:t>
      </w:r>
      <w:r w:rsidRPr="00A85A14">
        <w:t>case and think about it from a practical standpoint as well.</w:t>
      </w:r>
      <w:r w:rsidR="007303E5">
        <w:t xml:space="preserve"> </w:t>
      </w:r>
      <w:r w:rsidRPr="00A85A14">
        <w:t>Is it something that is going to enable someone to keep working?</w:t>
      </w:r>
      <w:r w:rsidR="007303E5">
        <w:t xml:space="preserve"> </w:t>
      </w:r>
      <w:r w:rsidRPr="00A85A14">
        <w:t>Thanks so much, Teresa. It's something we are hearing a lot about right now.</w:t>
      </w:r>
    </w:p>
    <w:p w14:paraId="0830B4AA" w14:textId="77777777" w:rsidR="00AC1C13" w:rsidRPr="00A85A14" w:rsidRDefault="00AC1C13" w:rsidP="00A85A14">
      <w:r w:rsidRPr="00A85A14">
        <w:t>Let's move to situation eight. Lisa, you are back in the hot seat.</w:t>
      </w:r>
    </w:p>
    <w:p w14:paraId="5234865E" w14:textId="531E3A59" w:rsidR="00AC1C13" w:rsidRPr="00A85A14" w:rsidRDefault="00AC1C13" w:rsidP="00A85A14">
      <w:r w:rsidRPr="00A85A14">
        <w:t>This next topic touches on something that we</w:t>
      </w:r>
      <w:r w:rsidR="007303E5">
        <w:t xml:space="preserve"> </w:t>
      </w:r>
      <w:r w:rsidRPr="00A85A14">
        <w:t>are also receiving a lot of questions about, and</w:t>
      </w:r>
      <w:r w:rsidR="007303E5">
        <w:t xml:space="preserve"> </w:t>
      </w:r>
      <w:r w:rsidRPr="00A85A14">
        <w:t>that's processing vaccine exemption accommodation</w:t>
      </w:r>
      <w:r w:rsidR="007303E5">
        <w:t xml:space="preserve"> </w:t>
      </w:r>
      <w:r w:rsidRPr="00A85A14">
        <w:t>requests related to a medical condition.</w:t>
      </w:r>
      <w:r w:rsidR="007303E5">
        <w:t xml:space="preserve"> </w:t>
      </w:r>
      <w:r w:rsidRPr="00A85A14">
        <w:t>We did get a lot of these questions come in.</w:t>
      </w:r>
      <w:r w:rsidR="007303E5">
        <w:t xml:space="preserve"> </w:t>
      </w:r>
      <w:r w:rsidRPr="00A85A14">
        <w:t>Many employees returning to on-site work are required to be fully vaccinated.</w:t>
      </w:r>
      <w:r w:rsidR="007303E5">
        <w:t xml:space="preserve"> </w:t>
      </w:r>
      <w:r w:rsidRPr="00A85A14">
        <w:t>Employers are looking for help gathering information to review these requests,</w:t>
      </w:r>
      <w:r w:rsidR="007303E5">
        <w:t xml:space="preserve"> </w:t>
      </w:r>
      <w:r w:rsidRPr="00A85A14">
        <w:t>and employers are asking if there is an ADA form of some kind to request</w:t>
      </w:r>
      <w:r w:rsidR="007303E5">
        <w:t xml:space="preserve"> </w:t>
      </w:r>
      <w:r w:rsidRPr="00A85A14">
        <w:t>medical information for this specific purpose. Can you help us out with that?</w:t>
      </w:r>
    </w:p>
    <w:p w14:paraId="337D5E8A" w14:textId="77777777" w:rsidR="007303E5" w:rsidRPr="007303E5" w:rsidRDefault="00AC1C13" w:rsidP="00A85A14">
      <w:pPr>
        <w:rPr>
          <w:b/>
          <w:bCs/>
        </w:rPr>
      </w:pPr>
      <w:r w:rsidRPr="007303E5">
        <w:rPr>
          <w:b/>
          <w:bCs/>
        </w:rPr>
        <w:t xml:space="preserve">LISA MATHESS: </w:t>
      </w:r>
    </w:p>
    <w:p w14:paraId="3F4C14C3" w14:textId="77777777" w:rsidR="007303E5" w:rsidRDefault="00AC1C13" w:rsidP="00A85A14">
      <w:r w:rsidRPr="00A85A14">
        <w:t>Of course.</w:t>
      </w:r>
      <w:r w:rsidR="007303E5">
        <w:t xml:space="preserve"> </w:t>
      </w:r>
      <w:r w:rsidRPr="00A85A14">
        <w:t>The Q&amp;A lit up when we went to this vaccination slide, so buckle up.</w:t>
      </w:r>
    </w:p>
    <w:p w14:paraId="21A5173A" w14:textId="029DB139" w:rsidR="00AC1C13" w:rsidRPr="00A85A14" w:rsidRDefault="00AC1C13" w:rsidP="00A85A14">
      <w:r w:rsidRPr="00A85A14">
        <w:t>So as far as the form goes, there is not a standard or a required form for</w:t>
      </w:r>
      <w:r w:rsidR="007303E5">
        <w:t xml:space="preserve"> </w:t>
      </w:r>
      <w:r w:rsidRPr="00A85A14">
        <w:t>requesting any medical documentation per ADA, not only the vaccine exemption.</w:t>
      </w:r>
      <w:r w:rsidR="007303E5">
        <w:t xml:space="preserve"> </w:t>
      </w:r>
      <w:r w:rsidRPr="00A85A14">
        <w:t>So there are templates that employers can use to create</w:t>
      </w:r>
      <w:r w:rsidR="007303E5">
        <w:t xml:space="preserve"> </w:t>
      </w:r>
      <w:r w:rsidRPr="00A85A14">
        <w:t>their own and kind of examples that are out there.</w:t>
      </w:r>
      <w:r w:rsidR="007303E5">
        <w:t xml:space="preserve"> </w:t>
      </w:r>
      <w:r w:rsidRPr="00A85A14">
        <w:t>So there's a template made available by the Safer</w:t>
      </w:r>
      <w:r w:rsidR="007303E5">
        <w:t xml:space="preserve"> </w:t>
      </w:r>
      <w:r w:rsidRPr="00A85A14">
        <w:t>Federal Workforce task force to develop a form to be</w:t>
      </w:r>
      <w:r w:rsidR="007303E5">
        <w:t xml:space="preserve"> </w:t>
      </w:r>
      <w:r w:rsidRPr="00A85A14">
        <w:t>provided to employees who are seeking an exemption</w:t>
      </w:r>
      <w:r w:rsidR="007303E5">
        <w:t xml:space="preserve"> </w:t>
      </w:r>
      <w:r w:rsidRPr="00A85A14">
        <w:t>for vaccination requirements due to a medical reason.</w:t>
      </w:r>
      <w:r w:rsidR="007303E5">
        <w:t xml:space="preserve"> </w:t>
      </w:r>
      <w:r w:rsidRPr="00A85A14">
        <w:t>This is just an example. It's not a required form.</w:t>
      </w:r>
      <w:r w:rsidR="007303E5">
        <w:t xml:space="preserve"> </w:t>
      </w:r>
      <w:r w:rsidRPr="00A85A14">
        <w:t>And I do think it's important to mention that any</w:t>
      </w:r>
      <w:r w:rsidR="007303E5">
        <w:t xml:space="preserve"> </w:t>
      </w:r>
      <w:r w:rsidRPr="00A85A14">
        <w:t>medical information that we are getting on these</w:t>
      </w:r>
      <w:r w:rsidR="007303E5">
        <w:t xml:space="preserve"> </w:t>
      </w:r>
      <w:r w:rsidRPr="00A85A14">
        <w:t>forms for these exemptions, that should be treated</w:t>
      </w:r>
      <w:r w:rsidR="007303E5">
        <w:t xml:space="preserve"> </w:t>
      </w:r>
      <w:r w:rsidRPr="00A85A14">
        <w:t>like any other confidential medical record.</w:t>
      </w:r>
      <w:r w:rsidR="007303E5">
        <w:t xml:space="preserve"> </w:t>
      </w:r>
      <w:r w:rsidRPr="00A85A14">
        <w:t xml:space="preserve">It should be in a separate place from the employee's </w:t>
      </w:r>
      <w:r w:rsidRPr="00A85A14">
        <w:lastRenderedPageBreak/>
        <w:t>personnel files.</w:t>
      </w:r>
      <w:r w:rsidR="007303E5">
        <w:t xml:space="preserve"> </w:t>
      </w:r>
      <w:r w:rsidRPr="00A85A14">
        <w:t>So we do want to handle these confidential records with care as we always have.</w:t>
      </w:r>
      <w:r w:rsidR="007303E5">
        <w:t xml:space="preserve"> </w:t>
      </w:r>
      <w:r w:rsidRPr="00A85A14">
        <w:t>COVID and vaccinations make that no different.</w:t>
      </w:r>
    </w:p>
    <w:p w14:paraId="23EC1FB0" w14:textId="77777777" w:rsidR="007303E5" w:rsidRPr="007303E5" w:rsidRDefault="00FB7A6F" w:rsidP="00A85A14">
      <w:pPr>
        <w:rPr>
          <w:b/>
          <w:bCs/>
        </w:rPr>
      </w:pPr>
      <w:r w:rsidRPr="007303E5">
        <w:rPr>
          <w:b/>
          <w:bCs/>
        </w:rPr>
        <w:t>TRACIE DeFREITAS</w:t>
      </w:r>
      <w:r w:rsidR="00AC1C13" w:rsidRPr="007303E5">
        <w:rPr>
          <w:b/>
          <w:bCs/>
        </w:rPr>
        <w:t xml:space="preserve">: </w:t>
      </w:r>
    </w:p>
    <w:p w14:paraId="03C17E63" w14:textId="0028AF21" w:rsidR="00AC1C13" w:rsidRPr="00A85A14" w:rsidRDefault="00AC1C13" w:rsidP="00A85A14">
      <w:r w:rsidRPr="00A85A14">
        <w:t>Very helpful. And we -- JAN does have this particular resource linked.</w:t>
      </w:r>
      <w:r w:rsidR="007303E5">
        <w:t xml:space="preserve"> </w:t>
      </w:r>
      <w:r w:rsidRPr="00A85A14">
        <w:t>If you go to AskJAN.org and access our COVID page right off the home page,</w:t>
      </w:r>
      <w:r w:rsidR="007303E5">
        <w:t xml:space="preserve"> </w:t>
      </w:r>
      <w:r w:rsidRPr="00A85A14">
        <w:t>you will find this template and many other relevant resources that</w:t>
      </w:r>
      <w:r w:rsidR="007303E5">
        <w:t xml:space="preserve"> </w:t>
      </w:r>
      <w:r w:rsidRPr="00A85A14">
        <w:t>might be helpful if you are having to process these types of requests.</w:t>
      </w:r>
      <w:r w:rsidR="007303E5">
        <w:t xml:space="preserve"> </w:t>
      </w:r>
      <w:r w:rsidRPr="00A85A14">
        <w:t>So thanks, Lisa. We appreciate it.</w:t>
      </w:r>
    </w:p>
    <w:p w14:paraId="56F3CFEA" w14:textId="478C1187" w:rsidR="00AC1C13" w:rsidRPr="00A85A14" w:rsidRDefault="00AC1C13" w:rsidP="00A85A14">
      <w:r w:rsidRPr="00A85A14">
        <w:t>Ok. Let's move to the last category, and then we</w:t>
      </w:r>
      <w:r w:rsidR="007303E5">
        <w:t xml:space="preserve"> </w:t>
      </w:r>
      <w:r w:rsidRPr="00A85A14">
        <w:t>will work our way into sort of the live Q&amp;A session.</w:t>
      </w:r>
    </w:p>
    <w:p w14:paraId="22BA17E6" w14:textId="20C98963" w:rsidR="007303E5" w:rsidRDefault="007303E5" w:rsidP="007303E5">
      <w:pPr>
        <w:pStyle w:val="Heading2"/>
      </w:pPr>
      <w:r>
        <w:t>Future of Work</w:t>
      </w:r>
    </w:p>
    <w:p w14:paraId="4370D51E" w14:textId="5A8EE102" w:rsidR="00AC1C13" w:rsidRPr="00A85A14" w:rsidRDefault="00AC1C13" w:rsidP="00A85A14">
      <w:r w:rsidRPr="00A85A14">
        <w:t>So we're finishing up with this last category of future of work,</w:t>
      </w:r>
      <w:r w:rsidR="007303E5">
        <w:t xml:space="preserve"> </w:t>
      </w:r>
      <w:r w:rsidRPr="00A85A14">
        <w:t>because it's what a lot of people are thinking about right now.</w:t>
      </w:r>
      <w:r w:rsidR="007303E5">
        <w:t xml:space="preserve"> </w:t>
      </w:r>
      <w:r w:rsidRPr="00A85A14">
        <w:t>Emerging trends like hybrid and remote work and a focus on workplace wellbeing,</w:t>
      </w:r>
      <w:r w:rsidR="007303E5">
        <w:t xml:space="preserve"> </w:t>
      </w:r>
      <w:r w:rsidRPr="00A85A14">
        <w:t>these are now "future of work" issues because of the pandemic.</w:t>
      </w:r>
      <w:r w:rsidR="007303E5">
        <w:t xml:space="preserve"> </w:t>
      </w:r>
      <w:r w:rsidRPr="00A85A14">
        <w:t>So maybe these were things that were up and coming</w:t>
      </w:r>
      <w:r w:rsidR="007303E5">
        <w:t xml:space="preserve"> </w:t>
      </w:r>
      <w:r w:rsidRPr="00A85A14">
        <w:t>but were really brought to the forefront now.</w:t>
      </w:r>
      <w:r w:rsidR="007303E5">
        <w:t xml:space="preserve"> </w:t>
      </w:r>
      <w:r w:rsidRPr="00A85A14">
        <w:t>The future of work, it really is hybrid, and it's about facilitating an</w:t>
      </w:r>
      <w:r w:rsidR="007303E5">
        <w:t xml:space="preserve"> </w:t>
      </w:r>
      <w:r w:rsidRPr="00A85A14">
        <w:t>environment where employees with disabilities can thrive and feel valued.</w:t>
      </w:r>
      <w:r w:rsidR="007303E5">
        <w:t xml:space="preserve"> </w:t>
      </w:r>
      <w:r w:rsidRPr="00A85A14">
        <w:t>We've received questions related to these topics to address</w:t>
      </w:r>
      <w:r w:rsidR="007303E5">
        <w:t xml:space="preserve"> </w:t>
      </w:r>
      <w:r w:rsidRPr="00A85A14">
        <w:t>today, and I'm sure we will have more to address here soon.</w:t>
      </w:r>
      <w:r w:rsidR="007303E5">
        <w:t xml:space="preserve"> </w:t>
      </w:r>
      <w:r w:rsidRPr="00A85A14">
        <w:t>So let's take a look at a few situations around this "future of work" topic.</w:t>
      </w:r>
    </w:p>
    <w:p w14:paraId="612A6319" w14:textId="45816EEA" w:rsidR="00AC1C13" w:rsidRPr="00A85A14" w:rsidRDefault="00AC1C13" w:rsidP="00A85A14">
      <w:r w:rsidRPr="00A85A14">
        <w:t>Lisa, back on. Leading the motor team, you</w:t>
      </w:r>
      <w:r w:rsidR="007303E5">
        <w:t xml:space="preserve"> </w:t>
      </w:r>
      <w:r w:rsidRPr="00A85A14">
        <w:t>frequently advise on workstation equipment issues.</w:t>
      </w:r>
      <w:r w:rsidR="007303E5">
        <w:t xml:space="preserve"> </w:t>
      </w:r>
      <w:r w:rsidRPr="00A85A14">
        <w:t>Here is a situation.</w:t>
      </w:r>
    </w:p>
    <w:p w14:paraId="6E141D2D" w14:textId="77777777" w:rsidR="007303E5" w:rsidRDefault="00AC1C13" w:rsidP="00A85A14">
      <w:r w:rsidRPr="00A85A14">
        <w:t>Some employees who are working hybrid are asking for the same workstation</w:t>
      </w:r>
      <w:r w:rsidR="007303E5">
        <w:t xml:space="preserve"> </w:t>
      </w:r>
      <w:r w:rsidRPr="00A85A14">
        <w:t>equipment at home that they were provided at the workplace as an accommodation.</w:t>
      </w:r>
      <w:r w:rsidR="007303E5">
        <w:t xml:space="preserve"> </w:t>
      </w:r>
      <w:r w:rsidRPr="00A85A14">
        <w:t>Is it this required when employees with disabilities are working a hybrid schedule?</w:t>
      </w:r>
      <w:r w:rsidR="007303E5">
        <w:t xml:space="preserve"> </w:t>
      </w:r>
      <w:r w:rsidRPr="00A85A14">
        <w:t>What do you think?</w:t>
      </w:r>
      <w:r w:rsidR="007303E5">
        <w:t xml:space="preserve"> </w:t>
      </w:r>
    </w:p>
    <w:p w14:paraId="48EF66F8" w14:textId="77777777" w:rsidR="007303E5" w:rsidRPr="007303E5" w:rsidRDefault="00AC1C13" w:rsidP="00A85A14">
      <w:pPr>
        <w:rPr>
          <w:b/>
          <w:bCs/>
        </w:rPr>
      </w:pPr>
      <w:r w:rsidRPr="007303E5">
        <w:rPr>
          <w:b/>
          <w:bCs/>
        </w:rPr>
        <w:t xml:space="preserve">LISA MATHESS: </w:t>
      </w:r>
    </w:p>
    <w:p w14:paraId="7F9E8EC1" w14:textId="14B04262" w:rsidR="00AC1C13" w:rsidRPr="00A85A14" w:rsidRDefault="00AC1C13" w:rsidP="00A85A14">
      <w:r w:rsidRPr="00A85A14">
        <w:t>Oh, equipment.</w:t>
      </w:r>
    </w:p>
    <w:p w14:paraId="40F313CE" w14:textId="77777777" w:rsidR="007303E5" w:rsidRDefault="00AC1C13" w:rsidP="00A85A14">
      <w:r w:rsidRPr="00A85A14">
        <w:t>So equipment issues for teleworking employees pre-COVID, it was hairy,</w:t>
      </w:r>
      <w:r w:rsidR="007303E5">
        <w:t xml:space="preserve"> </w:t>
      </w:r>
      <w:r w:rsidRPr="00A85A14">
        <w:t>it was complex, and it was never formally addressed by the EEOC.</w:t>
      </w:r>
      <w:r w:rsidR="007303E5">
        <w:t xml:space="preserve"> </w:t>
      </w:r>
      <w:r w:rsidRPr="00A85A14">
        <w:t>So now that we are looking at this new hybrid telework workforce,</w:t>
      </w:r>
      <w:r w:rsidR="007303E5">
        <w:t xml:space="preserve"> </w:t>
      </w:r>
      <w:r w:rsidRPr="00A85A14">
        <w:t>what employers have to furnish as far as equipment goes,</w:t>
      </w:r>
      <w:r w:rsidR="007303E5">
        <w:t xml:space="preserve"> </w:t>
      </w:r>
      <w:r w:rsidRPr="00A85A14">
        <w:t>it can be complex, and it should be handled again by that case-by-case determination.</w:t>
      </w:r>
      <w:r w:rsidR="007303E5">
        <w:t xml:space="preserve"> </w:t>
      </w:r>
      <w:r w:rsidRPr="00A85A14">
        <w:t>Meaning that employer should engage in that</w:t>
      </w:r>
      <w:r w:rsidR="007303E5">
        <w:t xml:space="preserve"> </w:t>
      </w:r>
      <w:r w:rsidRPr="00A85A14">
        <w:t>interactive process if the ADA is triggered.</w:t>
      </w:r>
      <w:r w:rsidR="007303E5">
        <w:t xml:space="preserve"> </w:t>
      </w:r>
      <w:r w:rsidRPr="00A85A14">
        <w:t>And there is an EEOC guidance that specifically says for pandemic</w:t>
      </w:r>
      <w:r w:rsidR="007303E5">
        <w:t xml:space="preserve"> </w:t>
      </w:r>
      <w:r w:rsidRPr="00A85A14">
        <w:t>situations -- It's in the pandemic preparedness guidance from EEOC --</w:t>
      </w:r>
      <w:r w:rsidR="007303E5">
        <w:t xml:space="preserve"> </w:t>
      </w:r>
      <w:r w:rsidRPr="00A85A14">
        <w:t>and they specifically do say that during a pandemic if an individual</w:t>
      </w:r>
      <w:r w:rsidR="007303E5">
        <w:t xml:space="preserve"> </w:t>
      </w:r>
      <w:r w:rsidRPr="00A85A14">
        <w:t>with a disability meets that same reasonable accommodation at</w:t>
      </w:r>
      <w:r w:rsidR="007303E5">
        <w:t xml:space="preserve"> </w:t>
      </w:r>
      <w:r w:rsidRPr="00A85A14">
        <w:t>a telework site that was previously provided in the workplace,</w:t>
      </w:r>
      <w:r w:rsidR="007303E5">
        <w:t xml:space="preserve"> </w:t>
      </w:r>
      <w:r w:rsidRPr="00A85A14">
        <w:t>an employer should furnish that absent undue hardship, of course.</w:t>
      </w:r>
      <w:r w:rsidR="007303E5">
        <w:t xml:space="preserve"> </w:t>
      </w:r>
      <w:r w:rsidRPr="00A85A14">
        <w:lastRenderedPageBreak/>
        <w:t>So if such a request is made, an employer and employee</w:t>
      </w:r>
      <w:r w:rsidR="007303E5">
        <w:t xml:space="preserve"> </w:t>
      </w:r>
      <w:r w:rsidRPr="00A85A14">
        <w:t>should discuss what the employee needs and why</w:t>
      </w:r>
      <w:r w:rsidR="007303E5">
        <w:t xml:space="preserve"> </w:t>
      </w:r>
      <w:r w:rsidRPr="00A85A14">
        <w:t>and whether the same or a different accommodation could suffice in that home setting.</w:t>
      </w:r>
      <w:r w:rsidR="007303E5">
        <w:t xml:space="preserve"> </w:t>
      </w:r>
    </w:p>
    <w:p w14:paraId="4BE9A3F2" w14:textId="77777777" w:rsidR="007303E5" w:rsidRDefault="00AC1C13" w:rsidP="00A85A14">
      <w:r w:rsidRPr="00A85A14">
        <w:t>So an employee, we might already have equipment or furniture at home that</w:t>
      </w:r>
      <w:r w:rsidR="007303E5">
        <w:t xml:space="preserve"> </w:t>
      </w:r>
      <w:r w:rsidRPr="00A85A14">
        <w:t>could be conducive and meeting our disability-related limitations at home</w:t>
      </w:r>
      <w:r w:rsidR="007303E5">
        <w:t xml:space="preserve"> </w:t>
      </w:r>
      <w:r w:rsidRPr="00A85A14">
        <w:t>so we might not have to completely recreate our office workstations at home,</w:t>
      </w:r>
      <w:r w:rsidR="007303E5">
        <w:t xml:space="preserve"> </w:t>
      </w:r>
      <w:r w:rsidRPr="00A85A14">
        <w:t>but we might need to get creative, think outside</w:t>
      </w:r>
      <w:r w:rsidR="007303E5">
        <w:t xml:space="preserve"> </w:t>
      </w:r>
      <w:r w:rsidRPr="00A85A14">
        <w:t>of the box, call JAN for, you know, DIY options or</w:t>
      </w:r>
      <w:r w:rsidR="007303E5">
        <w:t xml:space="preserve"> </w:t>
      </w:r>
      <w:r w:rsidRPr="00A85A14">
        <w:t>product ideas to meet those disability-related</w:t>
      </w:r>
      <w:r w:rsidR="007303E5">
        <w:t xml:space="preserve"> </w:t>
      </w:r>
      <w:r w:rsidRPr="00A85A14">
        <w:t>limitations that have stemmed from working at home.</w:t>
      </w:r>
      <w:r w:rsidR="007303E5">
        <w:t xml:space="preserve"> </w:t>
      </w:r>
    </w:p>
    <w:p w14:paraId="19E57671" w14:textId="53F07C9E" w:rsidR="00AC1C13" w:rsidRPr="00A85A14" w:rsidRDefault="00AC1C13" w:rsidP="00A85A14">
      <w:r w:rsidRPr="00A85A14">
        <w:t>So really just kind of opening up that dialogue</w:t>
      </w:r>
      <w:r w:rsidR="007303E5">
        <w:t xml:space="preserve"> </w:t>
      </w:r>
      <w:r w:rsidRPr="00A85A14">
        <w:t>and see what they need to be successful to be</w:t>
      </w:r>
      <w:r w:rsidR="007303E5">
        <w:t xml:space="preserve"> </w:t>
      </w:r>
      <w:r w:rsidRPr="00A85A14">
        <w:t>continuing to perform and be efficient as an</w:t>
      </w:r>
      <w:r w:rsidR="007303E5">
        <w:t xml:space="preserve"> </w:t>
      </w:r>
      <w:r w:rsidRPr="00A85A14">
        <w:t>employee. I think that's what's most important.</w:t>
      </w:r>
    </w:p>
    <w:p w14:paraId="7CC66E62" w14:textId="77777777" w:rsidR="007303E5" w:rsidRPr="007303E5" w:rsidRDefault="00FB7A6F" w:rsidP="00A85A14">
      <w:pPr>
        <w:rPr>
          <w:b/>
          <w:bCs/>
        </w:rPr>
      </w:pPr>
      <w:r w:rsidRPr="007303E5">
        <w:rPr>
          <w:b/>
          <w:bCs/>
        </w:rPr>
        <w:t>TRACIE DeFREITAS</w:t>
      </w:r>
      <w:r w:rsidR="00AC1C13" w:rsidRPr="007303E5">
        <w:rPr>
          <w:b/>
          <w:bCs/>
        </w:rPr>
        <w:t xml:space="preserve">: </w:t>
      </w:r>
    </w:p>
    <w:p w14:paraId="56AF883F" w14:textId="1D4EC58A" w:rsidR="00AC1C13" w:rsidRPr="00A85A14" w:rsidRDefault="00AC1C13" w:rsidP="00A85A14">
      <w:r w:rsidRPr="00A85A14">
        <w:t>Ok. That's really helpful.</w:t>
      </w:r>
      <w:r w:rsidR="007303E5">
        <w:t xml:space="preserve"> </w:t>
      </w:r>
      <w:r w:rsidRPr="00A85A14">
        <w:t>And it is a complex issue, and I think that you provided some sound advice on that,</w:t>
      </w:r>
      <w:r w:rsidR="007303E5">
        <w:t xml:space="preserve"> </w:t>
      </w:r>
      <w:r w:rsidRPr="00A85A14">
        <w:t>so hopefully people will have what they need in both places if it is reasonable.</w:t>
      </w:r>
    </w:p>
    <w:p w14:paraId="270AC815" w14:textId="77777777" w:rsidR="00AC1C13" w:rsidRPr="00A85A14" w:rsidRDefault="00AC1C13" w:rsidP="00A85A14">
      <w:r w:rsidRPr="00A85A14">
        <w:t>Ok. Let's keep moving on here.</w:t>
      </w:r>
    </w:p>
    <w:p w14:paraId="40473DE0" w14:textId="5C3DB9BF" w:rsidR="00AC1C13" w:rsidRPr="00A85A14" w:rsidRDefault="00AC1C13" w:rsidP="00A85A14">
      <w:r w:rsidRPr="00A85A14">
        <w:t>Teresa, remote meetings and trainings, they seem to be here to stay.</w:t>
      </w:r>
      <w:r w:rsidR="007303E5">
        <w:t xml:space="preserve"> </w:t>
      </w:r>
      <w:r w:rsidRPr="00A85A14">
        <w:t>And we definitely think these are going to be sort of the --</w:t>
      </w:r>
      <w:r w:rsidR="007303E5">
        <w:t xml:space="preserve"> </w:t>
      </w:r>
      <w:r w:rsidRPr="00A85A14">
        <w:t>this is a way we will working in the future as we are now.</w:t>
      </w:r>
      <w:r w:rsidR="007303E5">
        <w:t xml:space="preserve"> </w:t>
      </w:r>
      <w:r w:rsidRPr="00A85A14">
        <w:t>So some employers say this mode, it's been a timesaver for the</w:t>
      </w:r>
      <w:r w:rsidR="007303E5">
        <w:t xml:space="preserve"> </w:t>
      </w:r>
      <w:r w:rsidRPr="00A85A14">
        <w:t>organization, so they are keeping this practice in place indefinitely.</w:t>
      </w:r>
      <w:r w:rsidR="007303E5">
        <w:t xml:space="preserve"> </w:t>
      </w:r>
      <w:r w:rsidRPr="00A85A14">
        <w:t>Some workers even prefer them.</w:t>
      </w:r>
      <w:r w:rsidR="007303E5">
        <w:t xml:space="preserve"> </w:t>
      </w:r>
      <w:r w:rsidRPr="00A85A14">
        <w:t>But it can be challenging to make them accessible to all staff.</w:t>
      </w:r>
      <w:r w:rsidR="007303E5">
        <w:t xml:space="preserve"> </w:t>
      </w:r>
      <w:r w:rsidRPr="00A85A14">
        <w:t>So in this situation employers often ask if automated captioning</w:t>
      </w:r>
      <w:r w:rsidR="007303E5">
        <w:t xml:space="preserve"> </w:t>
      </w:r>
      <w:r w:rsidRPr="00A85A14">
        <w:t>is a good option for making virtual meetings accessible.</w:t>
      </w:r>
      <w:r w:rsidR="007303E5">
        <w:t xml:space="preserve"> </w:t>
      </w:r>
      <w:r w:rsidRPr="00A85A14">
        <w:t>Can we offer some insight on this topic?</w:t>
      </w:r>
    </w:p>
    <w:p w14:paraId="29A89065" w14:textId="77777777" w:rsidR="007303E5" w:rsidRPr="007303E5" w:rsidRDefault="00AC1C13" w:rsidP="00A85A14">
      <w:pPr>
        <w:rPr>
          <w:b/>
          <w:bCs/>
        </w:rPr>
      </w:pPr>
      <w:r w:rsidRPr="007303E5">
        <w:rPr>
          <w:b/>
          <w:bCs/>
        </w:rPr>
        <w:t xml:space="preserve">TERESA GODDARD: </w:t>
      </w:r>
    </w:p>
    <w:p w14:paraId="081D9DA9" w14:textId="470BC59A" w:rsidR="00AC1C13" w:rsidRPr="00A85A14" w:rsidRDefault="00AC1C13" w:rsidP="00A85A14">
      <w:r w:rsidRPr="00A85A14">
        <w:t>I would love to.</w:t>
      </w:r>
    </w:p>
    <w:p w14:paraId="34E3AE19" w14:textId="77777777" w:rsidR="007303E5" w:rsidRDefault="00AC1C13" w:rsidP="00A85A14">
      <w:r w:rsidRPr="00A85A14">
        <w:t>So is automated captioning a good option for making virtual meetings accessible?</w:t>
      </w:r>
      <w:r w:rsidR="007303E5">
        <w:t xml:space="preserve"> </w:t>
      </w:r>
      <w:r w:rsidRPr="00A85A14">
        <w:t>We get this question all the time at the JAN --</w:t>
      </w:r>
      <w:r w:rsidR="007303E5">
        <w:t xml:space="preserve"> </w:t>
      </w:r>
      <w:r w:rsidRPr="00A85A14">
        <w:t>Job Accommodation Network on the sensory team,</w:t>
      </w:r>
      <w:r w:rsidR="007303E5">
        <w:t xml:space="preserve"> </w:t>
      </w:r>
      <w:r w:rsidRPr="00A85A14">
        <w:t>and the truth is it depends on the meeting, and it depends on the person.</w:t>
      </w:r>
      <w:r w:rsidR="007303E5">
        <w:t xml:space="preserve"> </w:t>
      </w:r>
      <w:r w:rsidRPr="00A85A14">
        <w:t>There are certainly times when automated caption can be a good-enough option.</w:t>
      </w:r>
      <w:r w:rsidR="007303E5">
        <w:t xml:space="preserve"> </w:t>
      </w:r>
      <w:r w:rsidRPr="00A85A14">
        <w:t>And sometimes it's a really great backup option, too.</w:t>
      </w:r>
      <w:r w:rsidR="007303E5">
        <w:t xml:space="preserve"> </w:t>
      </w:r>
      <w:r w:rsidRPr="00A85A14">
        <w:t>But you have to consider both the content of the meeting and the needs</w:t>
      </w:r>
      <w:r w:rsidR="007303E5">
        <w:t xml:space="preserve"> </w:t>
      </w:r>
      <w:r w:rsidRPr="00A85A14">
        <w:t>of the individual who is receiving those captions as an accommodation</w:t>
      </w:r>
      <w:r w:rsidR="007303E5">
        <w:t xml:space="preserve"> </w:t>
      </w:r>
      <w:r w:rsidRPr="00A85A14">
        <w:t>when you are selecting the best option for your meeting.</w:t>
      </w:r>
      <w:r w:rsidR="007303E5">
        <w:t xml:space="preserve"> </w:t>
      </w:r>
      <w:r w:rsidRPr="00A85A14">
        <w:t>It's popular to use automated captioning, because it's convenient.</w:t>
      </w:r>
      <w:r w:rsidR="007303E5">
        <w:t xml:space="preserve"> </w:t>
      </w:r>
      <w:r w:rsidRPr="00A85A14">
        <w:t>You don't have to worry about a lot of scheduling.</w:t>
      </w:r>
      <w:r w:rsidR="007303E5">
        <w:t xml:space="preserve"> </w:t>
      </w:r>
      <w:r w:rsidRPr="00A85A14">
        <w:t>The cost is low compared with other types of human-assisted options.</w:t>
      </w:r>
      <w:r w:rsidR="007303E5">
        <w:t xml:space="preserve"> </w:t>
      </w:r>
      <w:r w:rsidRPr="00A85A14">
        <w:t>But automated captioning could be less effective</w:t>
      </w:r>
      <w:r w:rsidR="007303E5">
        <w:t xml:space="preserve"> </w:t>
      </w:r>
      <w:r w:rsidRPr="00A85A14">
        <w:t>than remote CART or Video Remote Interpreting</w:t>
      </w:r>
      <w:r w:rsidR="007303E5">
        <w:t xml:space="preserve"> </w:t>
      </w:r>
      <w:r w:rsidRPr="00A85A14">
        <w:t>in situations where there is something complex that you</w:t>
      </w:r>
      <w:r w:rsidR="007303E5">
        <w:t xml:space="preserve"> </w:t>
      </w:r>
      <w:r w:rsidRPr="00A85A14">
        <w:t>are talking about or there is a lot of technical jargon.</w:t>
      </w:r>
      <w:r w:rsidR="007303E5">
        <w:t xml:space="preserve"> </w:t>
      </w:r>
      <w:r w:rsidRPr="00A85A14">
        <w:t>Also people's accents and dialects can really impact</w:t>
      </w:r>
      <w:r w:rsidR="007303E5">
        <w:t xml:space="preserve"> </w:t>
      </w:r>
      <w:r w:rsidRPr="00A85A14">
        <w:t>how effective and accurate that transcription is.</w:t>
      </w:r>
      <w:r w:rsidR="007303E5">
        <w:t xml:space="preserve"> </w:t>
      </w:r>
      <w:r w:rsidRPr="00A85A14">
        <w:t xml:space="preserve">If there are </w:t>
      </w:r>
      <w:r w:rsidRPr="00A85A14">
        <w:lastRenderedPageBreak/>
        <w:t>equipment issues or background noise</w:t>
      </w:r>
      <w:r w:rsidR="007303E5">
        <w:t xml:space="preserve"> </w:t>
      </w:r>
      <w:r w:rsidRPr="00A85A14">
        <w:t>like what we experienced today, automated captioning</w:t>
      </w:r>
      <w:r w:rsidR="007303E5">
        <w:t xml:space="preserve"> </w:t>
      </w:r>
      <w:r w:rsidRPr="00A85A14">
        <w:t>doesn't have the human intelligence to stop and</w:t>
      </w:r>
      <w:r w:rsidR="007303E5">
        <w:t xml:space="preserve"> </w:t>
      </w:r>
      <w:r w:rsidRPr="00A85A14">
        <w:t>course-correct and to filter out unwanted noise.</w:t>
      </w:r>
      <w:r w:rsidR="007303E5">
        <w:t xml:space="preserve"> </w:t>
      </w:r>
      <w:r w:rsidRPr="00A85A14">
        <w:t>It's getting better all the time.</w:t>
      </w:r>
      <w:r w:rsidR="007303E5">
        <w:t xml:space="preserve"> </w:t>
      </w:r>
      <w:r w:rsidRPr="00A85A14">
        <w:t>It's just not up to the same level yet.</w:t>
      </w:r>
      <w:r w:rsidR="007303E5">
        <w:t xml:space="preserve"> </w:t>
      </w:r>
      <w:r w:rsidRPr="00A85A14">
        <w:t>But a human captioner who you can brief in advance</w:t>
      </w:r>
      <w:r w:rsidR="007303E5">
        <w:t xml:space="preserve"> </w:t>
      </w:r>
      <w:r w:rsidRPr="00A85A14">
        <w:t>about the subject matter and the key words,</w:t>
      </w:r>
      <w:r w:rsidR="007303E5">
        <w:t xml:space="preserve"> </w:t>
      </w:r>
      <w:r w:rsidRPr="00A85A14">
        <w:t>who is familiar with the speakers,</w:t>
      </w:r>
      <w:r w:rsidR="007303E5">
        <w:t xml:space="preserve"> </w:t>
      </w:r>
      <w:r w:rsidRPr="00A85A14">
        <w:t>that's well worth the investment in time and money to get your best captioning results.</w:t>
      </w:r>
      <w:r w:rsidR="007303E5">
        <w:t xml:space="preserve"> </w:t>
      </w:r>
      <w:r w:rsidRPr="00A85A14">
        <w:t>And also, remember that a video remote interpreter</w:t>
      </w:r>
      <w:r w:rsidR="007303E5">
        <w:t xml:space="preserve"> </w:t>
      </w:r>
      <w:r w:rsidRPr="00A85A14">
        <w:t>is likely to be more effective than either</w:t>
      </w:r>
      <w:r w:rsidR="007303E5">
        <w:t xml:space="preserve"> </w:t>
      </w:r>
      <w:r w:rsidRPr="00A85A14">
        <w:t>automated captioning or CART if you have participants</w:t>
      </w:r>
      <w:r w:rsidR="007303E5">
        <w:t xml:space="preserve"> </w:t>
      </w:r>
      <w:r w:rsidRPr="00A85A14">
        <w:t>who primarily use American Sign Language or ASL.</w:t>
      </w:r>
      <w:r w:rsidR="007303E5">
        <w:t xml:space="preserve"> </w:t>
      </w:r>
    </w:p>
    <w:p w14:paraId="5978E275" w14:textId="77777777" w:rsidR="007303E5" w:rsidRDefault="00AC1C13" w:rsidP="00A85A14">
      <w:r w:rsidRPr="00A85A14">
        <w:t>So one thing that we've seen is a combined approach</w:t>
      </w:r>
      <w:r w:rsidR="007303E5">
        <w:t xml:space="preserve"> </w:t>
      </w:r>
      <w:r w:rsidRPr="00A85A14">
        <w:t>where an employer might offer both CART and interpreting.</w:t>
      </w:r>
      <w:r w:rsidR="007303E5">
        <w:t xml:space="preserve"> </w:t>
      </w:r>
      <w:r w:rsidRPr="00A85A14">
        <w:t xml:space="preserve">And </w:t>
      </w:r>
      <w:r w:rsidR="007303E5">
        <w:t>I</w:t>
      </w:r>
      <w:r w:rsidRPr="00A85A14">
        <w:t>'ve also seen automated captioning offered as, like, a backup option.</w:t>
      </w:r>
      <w:r w:rsidR="007303E5">
        <w:t xml:space="preserve"> </w:t>
      </w:r>
      <w:r w:rsidRPr="00A85A14">
        <w:t>So they will have automated captions running all the</w:t>
      </w:r>
      <w:r w:rsidR="007303E5">
        <w:t xml:space="preserve"> </w:t>
      </w:r>
      <w:r w:rsidRPr="00A85A14">
        <w:t>time but also have a video remote interpreter present.</w:t>
      </w:r>
      <w:r w:rsidR="007303E5">
        <w:t xml:space="preserve"> </w:t>
      </w:r>
      <w:r w:rsidRPr="00A85A14">
        <w:t>And the advantage of that is that if there is some kind of hiccup</w:t>
      </w:r>
      <w:r w:rsidR="007303E5">
        <w:t xml:space="preserve"> </w:t>
      </w:r>
      <w:r w:rsidRPr="00A85A14">
        <w:t>or glitch and the interpreter loses their feed of the meeting,</w:t>
      </w:r>
      <w:r w:rsidR="007303E5">
        <w:t xml:space="preserve"> </w:t>
      </w:r>
      <w:r w:rsidRPr="00A85A14">
        <w:t>then people can still kind of get by until the person</w:t>
      </w:r>
      <w:r w:rsidR="007303E5">
        <w:t xml:space="preserve"> </w:t>
      </w:r>
      <w:r w:rsidRPr="00A85A14">
        <w:t>is able to get back online and start interpreting again.</w:t>
      </w:r>
      <w:r w:rsidR="007303E5">
        <w:t xml:space="preserve"> </w:t>
      </w:r>
      <w:r w:rsidRPr="00A85A14">
        <w:t>So -- great backup option, sometimes a good-enough option, but sometimes you really</w:t>
      </w:r>
      <w:r w:rsidR="007303E5">
        <w:t xml:space="preserve"> </w:t>
      </w:r>
      <w:r w:rsidRPr="00A85A14">
        <w:t>have to dig a little deeper and look for something a little bit more accurate.</w:t>
      </w:r>
      <w:r w:rsidR="007303E5">
        <w:t xml:space="preserve"> </w:t>
      </w:r>
    </w:p>
    <w:p w14:paraId="13A6F6D3" w14:textId="77777777" w:rsidR="007303E5" w:rsidRPr="007303E5" w:rsidRDefault="00FB7A6F" w:rsidP="00A85A14">
      <w:pPr>
        <w:rPr>
          <w:b/>
          <w:bCs/>
        </w:rPr>
      </w:pPr>
      <w:r w:rsidRPr="007303E5">
        <w:rPr>
          <w:b/>
          <w:bCs/>
        </w:rPr>
        <w:t>TRACIE DeFREITAS</w:t>
      </w:r>
      <w:r w:rsidR="00AC1C13" w:rsidRPr="007303E5">
        <w:rPr>
          <w:b/>
          <w:bCs/>
        </w:rPr>
        <w:t xml:space="preserve">: </w:t>
      </w:r>
    </w:p>
    <w:p w14:paraId="234B11FC" w14:textId="4297241E" w:rsidR="00AC1C13" w:rsidRPr="00A85A14" w:rsidRDefault="00AC1C13" w:rsidP="00A85A14">
      <w:r w:rsidRPr="00A85A14">
        <w:t>Okay. Really helpful that.</w:t>
      </w:r>
      <w:r w:rsidR="007303E5">
        <w:t xml:space="preserve"> </w:t>
      </w:r>
      <w:r w:rsidRPr="00A85A14">
        <w:t>It takes some time to figure these sorts of things</w:t>
      </w:r>
      <w:r w:rsidR="007303E5">
        <w:t xml:space="preserve"> </w:t>
      </w:r>
      <w:r w:rsidRPr="00A85A14">
        <w:t>out, and sometimes it's trial and error and who knows.</w:t>
      </w:r>
    </w:p>
    <w:p w14:paraId="3C249316" w14:textId="77777777" w:rsidR="007303E5" w:rsidRPr="007303E5" w:rsidRDefault="00AC1C13" w:rsidP="00A85A14">
      <w:pPr>
        <w:rPr>
          <w:b/>
          <w:bCs/>
        </w:rPr>
      </w:pPr>
      <w:r w:rsidRPr="007303E5">
        <w:rPr>
          <w:b/>
          <w:bCs/>
        </w:rPr>
        <w:t xml:space="preserve">TERESA GODDARD: </w:t>
      </w:r>
    </w:p>
    <w:p w14:paraId="11FDAD77" w14:textId="3B5161E0" w:rsidR="00AC1C13" w:rsidRPr="00A85A14" w:rsidRDefault="00AC1C13" w:rsidP="00A85A14">
      <w:r w:rsidRPr="00A85A14">
        <w:t>Sometimes it's great.</w:t>
      </w:r>
    </w:p>
    <w:p w14:paraId="394595E4" w14:textId="77777777" w:rsidR="007303E5" w:rsidRPr="007303E5" w:rsidRDefault="00FB7A6F" w:rsidP="00A85A14">
      <w:pPr>
        <w:rPr>
          <w:b/>
          <w:bCs/>
        </w:rPr>
      </w:pPr>
      <w:r w:rsidRPr="007303E5">
        <w:rPr>
          <w:b/>
          <w:bCs/>
        </w:rPr>
        <w:t>TRACIE DeFREITAS</w:t>
      </w:r>
      <w:r w:rsidR="00AC1C13" w:rsidRPr="007303E5">
        <w:rPr>
          <w:b/>
          <w:bCs/>
        </w:rPr>
        <w:t xml:space="preserve">: </w:t>
      </w:r>
    </w:p>
    <w:p w14:paraId="7D34E1CE" w14:textId="7722868A" w:rsidR="00AC1C13" w:rsidRPr="00A85A14" w:rsidRDefault="00AC1C13" w:rsidP="00A85A14">
      <w:r w:rsidRPr="00A85A14">
        <w:t>So if people have questions about it, they can definitely call and talk to you.</w:t>
      </w:r>
      <w:r w:rsidR="007303E5">
        <w:t xml:space="preserve"> </w:t>
      </w:r>
      <w:r w:rsidRPr="00A85A14">
        <w:t>All right. Let's move to the next situation real quickly.</w:t>
      </w:r>
    </w:p>
    <w:p w14:paraId="2CA4BF74" w14:textId="30A8F6BA" w:rsidR="00AC1C13" w:rsidRPr="00A85A14" w:rsidRDefault="00AC1C13" w:rsidP="00A85A14">
      <w:r w:rsidRPr="00A85A14">
        <w:t>So let's look at number 11.</w:t>
      </w:r>
      <w:r w:rsidR="007303E5">
        <w:t xml:space="preserve"> </w:t>
      </w:r>
      <w:r w:rsidRPr="00A85A14">
        <w:t>An employee has lupus and is also experiencing symptoms of</w:t>
      </w:r>
      <w:r w:rsidR="007303E5">
        <w:t xml:space="preserve"> </w:t>
      </w:r>
      <w:r w:rsidRPr="00A85A14">
        <w:t>Long COVID including fatigue, body aches, and brain fog.</w:t>
      </w:r>
      <w:r w:rsidR="007303E5">
        <w:t xml:space="preserve"> </w:t>
      </w:r>
      <w:r w:rsidRPr="00A85A14">
        <w:t>This is something that we are starting to hear more about.</w:t>
      </w:r>
      <w:r w:rsidR="007303E5">
        <w:t xml:space="preserve"> </w:t>
      </w:r>
      <w:r w:rsidRPr="00A85A14">
        <w:t>With this question that came in, a previous request for telework was</w:t>
      </w:r>
      <w:r w:rsidR="007303E5">
        <w:t xml:space="preserve"> </w:t>
      </w:r>
      <w:r w:rsidRPr="00A85A14">
        <w:t>denied because the employer didn't think that telework could work.</w:t>
      </w:r>
      <w:r w:rsidR="007303E5">
        <w:t xml:space="preserve"> </w:t>
      </w:r>
      <w:r w:rsidRPr="00A85A14">
        <w:t xml:space="preserve">But </w:t>
      </w:r>
      <w:r w:rsidR="007303E5">
        <w:t xml:space="preserve"> n</w:t>
      </w:r>
      <w:r w:rsidRPr="00A85A14">
        <w:t>ow the employee is requesting it again and, Lisa, what can you tell us about the effect</w:t>
      </w:r>
      <w:r w:rsidR="007303E5">
        <w:t xml:space="preserve"> </w:t>
      </w:r>
      <w:r w:rsidRPr="00A85A14">
        <w:t xml:space="preserve">of mandatory telework on the reasonableness of continuing telework as an </w:t>
      </w:r>
      <w:r w:rsidR="007303E5">
        <w:t xml:space="preserve"> a</w:t>
      </w:r>
      <w:r w:rsidRPr="00A85A14">
        <w:t>ccommodation.</w:t>
      </w:r>
    </w:p>
    <w:p w14:paraId="010C642A" w14:textId="77777777" w:rsidR="007303E5" w:rsidRPr="007303E5" w:rsidRDefault="00AC1C13" w:rsidP="00A85A14">
      <w:pPr>
        <w:rPr>
          <w:b/>
          <w:bCs/>
        </w:rPr>
      </w:pPr>
      <w:r w:rsidRPr="007303E5">
        <w:rPr>
          <w:b/>
          <w:bCs/>
        </w:rPr>
        <w:t xml:space="preserve">LISA MATHESS: </w:t>
      </w:r>
    </w:p>
    <w:p w14:paraId="2140AC96" w14:textId="77777777" w:rsidR="007303E5" w:rsidRDefault="00AC1C13" w:rsidP="00A85A14">
      <w:r w:rsidRPr="00A85A14">
        <w:t>Yeah, so a lot of our jobs are kind of proving that they</w:t>
      </w:r>
      <w:r w:rsidR="007303E5">
        <w:t xml:space="preserve"> </w:t>
      </w:r>
      <w:r w:rsidRPr="00A85A14">
        <w:t>are more conducive to telework than we originally thought.</w:t>
      </w:r>
      <w:r w:rsidR="007303E5">
        <w:t xml:space="preserve"> </w:t>
      </w:r>
      <w:r w:rsidRPr="00A85A14">
        <w:t>You know, our jobs included.</w:t>
      </w:r>
      <w:r w:rsidR="007303E5">
        <w:t xml:space="preserve"> </w:t>
      </w:r>
      <w:r w:rsidRPr="00A85A14">
        <w:t>So this 18 months, I think it's a good demonstration,</w:t>
      </w:r>
      <w:r w:rsidR="007303E5">
        <w:t xml:space="preserve"> </w:t>
      </w:r>
      <w:r w:rsidRPr="00A85A14">
        <w:t>trial period for employees to really show their employer,</w:t>
      </w:r>
      <w:r w:rsidR="007303E5">
        <w:t xml:space="preserve"> </w:t>
      </w:r>
      <w:r w:rsidRPr="00A85A14">
        <w:t>"Hey, the essential functions are doable from home, I'm still performing up to par, the</w:t>
      </w:r>
      <w:r w:rsidR="007303E5">
        <w:t xml:space="preserve"> </w:t>
      </w:r>
      <w:r w:rsidRPr="00A85A14">
        <w:t>essential functions are getting done, and I</w:t>
      </w:r>
      <w:r w:rsidR="007303E5">
        <w:t xml:space="preserve"> </w:t>
      </w:r>
      <w:r w:rsidRPr="00A85A14">
        <w:t>am being able to take care of my disability."</w:t>
      </w:r>
      <w:r w:rsidR="007303E5">
        <w:t xml:space="preserve"> </w:t>
      </w:r>
      <w:r w:rsidRPr="00A85A14">
        <w:lastRenderedPageBreak/>
        <w:t>We were kind of forced into the telework home and, you know, kind of adjusted there at the</w:t>
      </w:r>
      <w:r w:rsidR="007303E5">
        <w:t xml:space="preserve"> </w:t>
      </w:r>
      <w:r w:rsidRPr="00A85A14">
        <w:t>beginning, but now people are thriving and being better employees from the remote setting.</w:t>
      </w:r>
      <w:r w:rsidR="007303E5">
        <w:t xml:space="preserve"> </w:t>
      </w:r>
    </w:p>
    <w:p w14:paraId="35B60138" w14:textId="37E89A4C" w:rsidR="00AC1C13" w:rsidRPr="00A85A14" w:rsidRDefault="00AC1C13" w:rsidP="00A85A14">
      <w:r w:rsidRPr="00A85A14">
        <w:t>So EEOC has said, you know, again that case-by-case determination --</w:t>
      </w:r>
      <w:r w:rsidR="007303E5">
        <w:t xml:space="preserve"> </w:t>
      </w:r>
      <w:r w:rsidRPr="00A85A14">
        <w:t>I feel like a broken record -- but not all jobs are going to be doable from home.</w:t>
      </w:r>
      <w:r w:rsidR="007303E5">
        <w:t xml:space="preserve"> </w:t>
      </w:r>
      <w:r w:rsidRPr="00A85A14">
        <w:t>So really assessing the specific job role, seeing</w:t>
      </w:r>
      <w:r w:rsidR="007303E5">
        <w:t xml:space="preserve"> </w:t>
      </w:r>
      <w:r w:rsidRPr="00A85A14">
        <w:t>are the essential functions doable from home?</w:t>
      </w:r>
      <w:r w:rsidR="007303E5">
        <w:t xml:space="preserve"> </w:t>
      </w:r>
      <w:r w:rsidRPr="00A85A14">
        <w:t>Can you perform them? Do you have the needed equipment?</w:t>
      </w:r>
      <w:r w:rsidR="007303E5">
        <w:t xml:space="preserve"> </w:t>
      </w:r>
      <w:r w:rsidRPr="00A85A14">
        <w:t>Because not all jobs are going to be doable from home.</w:t>
      </w:r>
      <w:r w:rsidR="007303E5">
        <w:t xml:space="preserve"> </w:t>
      </w:r>
      <w:r w:rsidRPr="00A85A14">
        <w:t>So again, that case-by-case determining if someone is able to</w:t>
      </w:r>
      <w:r w:rsidR="007303E5">
        <w:t xml:space="preserve"> </w:t>
      </w:r>
      <w:r w:rsidRPr="00A85A14">
        <w:t>continue telework past this mandatory COVID telework period.</w:t>
      </w:r>
      <w:r w:rsidR="007303E5">
        <w:t xml:space="preserve"> </w:t>
      </w:r>
      <w:r w:rsidRPr="00A85A14">
        <w:t>And I think a lot of us are able to stay at home and really kind of flourish,</w:t>
      </w:r>
      <w:r w:rsidR="007303E5">
        <w:t xml:space="preserve"> </w:t>
      </w:r>
      <w:r w:rsidRPr="00A85A14">
        <w:t>and employers are seeing the benefits of us working from home.</w:t>
      </w:r>
      <w:r w:rsidR="007303E5">
        <w:t xml:space="preserve"> </w:t>
      </w:r>
      <w:r w:rsidRPr="00A85A14">
        <w:t>So assuming that all requirements for such</w:t>
      </w:r>
      <w:r w:rsidR="007303E5">
        <w:t xml:space="preserve"> </w:t>
      </w:r>
      <w:r w:rsidRPr="00A85A14">
        <w:t>reasonable accommodation requests are satisfied,</w:t>
      </w:r>
      <w:r w:rsidR="007303E5">
        <w:t xml:space="preserve"> </w:t>
      </w:r>
      <w:r w:rsidRPr="00A85A14">
        <w:t>the temporary telework experience could be relevant</w:t>
      </w:r>
      <w:r w:rsidR="007303E5">
        <w:t xml:space="preserve"> </w:t>
      </w:r>
      <w:r w:rsidRPr="00A85A14">
        <w:t>in considering this renewed request for accommodation.</w:t>
      </w:r>
      <w:r w:rsidR="007303E5">
        <w:t xml:space="preserve"> </w:t>
      </w:r>
      <w:r w:rsidRPr="00A85A14">
        <w:t>So again, with all accommodation requests, that interactive process, that flexible cooperative</w:t>
      </w:r>
      <w:r w:rsidR="007303E5">
        <w:t xml:space="preserve"> </w:t>
      </w:r>
      <w:r w:rsidRPr="00A85A14">
        <w:t>interactive process moving forward to see can we continue the telework arrangement?</w:t>
      </w:r>
    </w:p>
    <w:p w14:paraId="1086C960" w14:textId="77777777" w:rsidR="007303E5" w:rsidRPr="007303E5" w:rsidRDefault="00FB7A6F" w:rsidP="00A85A14">
      <w:pPr>
        <w:rPr>
          <w:b/>
          <w:bCs/>
        </w:rPr>
      </w:pPr>
      <w:r w:rsidRPr="007303E5">
        <w:rPr>
          <w:b/>
          <w:bCs/>
        </w:rPr>
        <w:t>TRACIE DeFREITAS</w:t>
      </w:r>
      <w:r w:rsidR="00AC1C13" w:rsidRPr="007303E5">
        <w:rPr>
          <w:b/>
          <w:bCs/>
        </w:rPr>
        <w:t xml:space="preserve">: </w:t>
      </w:r>
    </w:p>
    <w:p w14:paraId="67C9AFF5" w14:textId="290269DD" w:rsidR="00AC1C13" w:rsidRPr="00A85A14" w:rsidRDefault="00AC1C13" w:rsidP="00A85A14">
      <w:r w:rsidRPr="00A85A14">
        <w:t>Ok. Very good.</w:t>
      </w:r>
      <w:r w:rsidR="007303E5">
        <w:t xml:space="preserve"> </w:t>
      </w:r>
      <w:r w:rsidRPr="00A85A14">
        <w:t>Lisa mentioned EEOC and some guidance they offer that EEOC has been updating the What</w:t>
      </w:r>
      <w:r w:rsidR="007303E5">
        <w:t xml:space="preserve"> </w:t>
      </w:r>
      <w:r w:rsidRPr="00A85A14">
        <w:t>You Should Know about COVID-19 and the ADA, the Rehabilitation Act, and Other EEO Laws.</w:t>
      </w:r>
      <w:r w:rsidR="007303E5">
        <w:t xml:space="preserve"> </w:t>
      </w:r>
      <w:r w:rsidRPr="00A85A14">
        <w:t>It's been an excellent resource throughout the pandemic.</w:t>
      </w:r>
      <w:r w:rsidR="007303E5">
        <w:t xml:space="preserve"> </w:t>
      </w:r>
      <w:r w:rsidRPr="00A85A14">
        <w:t>Certainly a resource to pay attention to as you</w:t>
      </w:r>
      <w:r w:rsidR="007303E5">
        <w:t xml:space="preserve"> </w:t>
      </w:r>
      <w:r w:rsidRPr="00A85A14">
        <w:t>are starting to field more of these requests.</w:t>
      </w:r>
    </w:p>
    <w:p w14:paraId="1845321A" w14:textId="52DFF554" w:rsidR="00AC1C13" w:rsidRPr="00A85A14" w:rsidRDefault="00AC1C13" w:rsidP="00A85A14">
      <w:r w:rsidRPr="00A85A14">
        <w:t>All right. I think we're heading into our last</w:t>
      </w:r>
      <w:r w:rsidR="00A31A21">
        <w:t xml:space="preserve"> </w:t>
      </w:r>
      <w:r w:rsidRPr="00A85A14">
        <w:t>situation, and, Melanie, I'm bringing you back on board,</w:t>
      </w:r>
      <w:r w:rsidR="00A31A21">
        <w:t xml:space="preserve"> </w:t>
      </w:r>
      <w:r w:rsidRPr="00A85A14">
        <w:t>and we will finish up with this final "future of</w:t>
      </w:r>
      <w:r w:rsidR="00A31A21">
        <w:t xml:space="preserve"> </w:t>
      </w:r>
      <w:r w:rsidRPr="00A85A14">
        <w:t>work" topic, and then we'll hit your live questions.</w:t>
      </w:r>
    </w:p>
    <w:p w14:paraId="72AEE282" w14:textId="52D1EA19" w:rsidR="00AC1C13" w:rsidRDefault="00AC1C13" w:rsidP="00A85A14">
      <w:r w:rsidRPr="00A85A14">
        <w:t>Here is the situation, number 12.</w:t>
      </w:r>
      <w:r w:rsidR="00A31A21">
        <w:t xml:space="preserve"> </w:t>
      </w:r>
      <w:r w:rsidRPr="00A85A14">
        <w:t>An employee who has high anxiety and a mood disorder exacerbated</w:t>
      </w:r>
      <w:r w:rsidR="00A31A21">
        <w:t xml:space="preserve"> </w:t>
      </w:r>
      <w:r w:rsidRPr="00A85A14">
        <w:t>by the pandemic requested to bring her support dog to work</w:t>
      </w:r>
      <w:r w:rsidR="00A31A21">
        <w:t xml:space="preserve"> </w:t>
      </w:r>
      <w:r w:rsidRPr="00A85A14">
        <w:t>to help her cope with the daily stress that affects</w:t>
      </w:r>
      <w:r w:rsidR="00A31A21">
        <w:t xml:space="preserve"> </w:t>
      </w:r>
      <w:r w:rsidRPr="00A85A14">
        <w:t>concentration and causes her to act erratically at times.</w:t>
      </w:r>
      <w:r w:rsidR="00A31A21">
        <w:t xml:space="preserve"> </w:t>
      </w:r>
      <w:r w:rsidRPr="00A85A14">
        <w:t>You know, we get a lot of service and emotional support animal questions, and I</w:t>
      </w:r>
      <w:r w:rsidR="00A31A21">
        <w:t xml:space="preserve"> </w:t>
      </w:r>
      <w:r w:rsidRPr="00A85A14">
        <w:t>suspect that this may increase in the future as people are called back to work.</w:t>
      </w:r>
      <w:r w:rsidR="00A31A21">
        <w:t xml:space="preserve"> </w:t>
      </w:r>
      <w:r w:rsidRPr="00A85A14">
        <w:t>Should an employer consider allowing an emotional support into</w:t>
      </w:r>
      <w:r w:rsidR="00A31A21">
        <w:t xml:space="preserve"> </w:t>
      </w:r>
      <w:r w:rsidRPr="00A85A14">
        <w:t>the workplace in a situation like this? What are your thoughts?</w:t>
      </w:r>
    </w:p>
    <w:p w14:paraId="762BF456" w14:textId="77777777" w:rsidR="00A31A21" w:rsidRPr="00A31A21" w:rsidRDefault="00AC1C13" w:rsidP="00A85A14">
      <w:pPr>
        <w:rPr>
          <w:b/>
          <w:bCs/>
        </w:rPr>
      </w:pPr>
      <w:r w:rsidRPr="00A31A21">
        <w:rPr>
          <w:b/>
          <w:bCs/>
        </w:rPr>
        <w:t xml:space="preserve">MELANIE WHETZEL: </w:t>
      </w:r>
    </w:p>
    <w:p w14:paraId="3BD4599A" w14:textId="536EB55F" w:rsidR="00AC1C13" w:rsidRPr="00A85A14" w:rsidRDefault="00AC1C13" w:rsidP="00A85A14">
      <w:r w:rsidRPr="00A85A14">
        <w:t>Yes. I think they should.</w:t>
      </w:r>
      <w:r w:rsidR="00A31A21">
        <w:t xml:space="preserve"> </w:t>
      </w:r>
      <w:r w:rsidRPr="00A85A14">
        <w:t>I think they should go through the process as an</w:t>
      </w:r>
      <w:r w:rsidR="00A31A21">
        <w:t xml:space="preserve"> </w:t>
      </w:r>
      <w:r w:rsidRPr="00A85A14">
        <w:t>accommodation request the same as they would if someone</w:t>
      </w:r>
      <w:r w:rsidR="00A31A21">
        <w:t xml:space="preserve"> </w:t>
      </w:r>
      <w:r w:rsidRPr="00A85A14">
        <w:t>was asking for telework, or flexible schedule, or</w:t>
      </w:r>
      <w:r w:rsidR="00A31A21">
        <w:t xml:space="preserve"> </w:t>
      </w:r>
      <w:r w:rsidRPr="00A85A14">
        <w:t>specialized computer equipment, anything like that.</w:t>
      </w:r>
      <w:r w:rsidR="00A31A21">
        <w:t xml:space="preserve"> </w:t>
      </w:r>
      <w:r w:rsidRPr="00A85A14">
        <w:t>They can ask the questions and say how will the telework help you do your job?</w:t>
      </w:r>
      <w:r w:rsidR="00A31A21">
        <w:t xml:space="preserve"> </w:t>
      </w:r>
      <w:r w:rsidRPr="00A85A14">
        <w:t>How is the flexible scheduling going to work? How is the dog really going to help?</w:t>
      </w:r>
      <w:r w:rsidR="00A31A21">
        <w:t xml:space="preserve"> </w:t>
      </w:r>
      <w:r w:rsidRPr="00A85A14">
        <w:t>A lot of questions employers have is does the dog have to be certified?</w:t>
      </w:r>
      <w:r w:rsidR="00A31A21">
        <w:t xml:space="preserve"> </w:t>
      </w:r>
      <w:r w:rsidRPr="00A85A14">
        <w:t>Can we ask for certification of training?</w:t>
      </w:r>
      <w:r w:rsidR="00A31A21">
        <w:t xml:space="preserve"> </w:t>
      </w:r>
      <w:r w:rsidRPr="00A85A14">
        <w:t>The answer to that is no, because a lot of dogs aren't certified.</w:t>
      </w:r>
      <w:r w:rsidR="00A31A21">
        <w:t xml:space="preserve"> </w:t>
      </w:r>
      <w:r w:rsidRPr="00A85A14">
        <w:lastRenderedPageBreak/>
        <w:t>And trained -- a lot of people train their own</w:t>
      </w:r>
      <w:r w:rsidR="00A31A21">
        <w:t xml:space="preserve"> </w:t>
      </w:r>
      <w:r w:rsidRPr="00A85A14">
        <w:t>dogs, and that may be effective, and it may not be.</w:t>
      </w:r>
      <w:r w:rsidR="00A31A21">
        <w:t xml:space="preserve"> </w:t>
      </w:r>
      <w:r w:rsidRPr="00A85A14">
        <w:t>There are certification</w:t>
      </w:r>
      <w:r w:rsidR="00A31A21">
        <w:t>s</w:t>
      </w:r>
      <w:r w:rsidRPr="00A85A14">
        <w:t xml:space="preserve"> online that you can</w:t>
      </w:r>
      <w:r w:rsidR="00A31A21">
        <w:t xml:space="preserve"> </w:t>
      </w:r>
      <w:r w:rsidRPr="00A85A14">
        <w:t>pay for and get, and it doesn't mean anything.</w:t>
      </w:r>
      <w:r w:rsidR="00A31A21">
        <w:t xml:space="preserve"> </w:t>
      </w:r>
      <w:r w:rsidRPr="00A85A14">
        <w:t>So the best thing to do is think about, you know, can we do it on a trial basis?</w:t>
      </w:r>
      <w:r w:rsidR="00A31A21">
        <w:t xml:space="preserve"> </w:t>
      </w:r>
      <w:r w:rsidRPr="00A85A14">
        <w:t>We are big proponents here at JAN on providing</w:t>
      </w:r>
      <w:r w:rsidR="00A31A21">
        <w:t xml:space="preserve"> </w:t>
      </w:r>
      <w:r w:rsidRPr="00A85A14">
        <w:t>accommodations on a temporary or trial accommodation.</w:t>
      </w:r>
      <w:r w:rsidR="00A31A21">
        <w:t xml:space="preserve"> </w:t>
      </w:r>
      <w:r w:rsidRPr="00A85A14">
        <w:t>Set a time frame.</w:t>
      </w:r>
      <w:r w:rsidR="00A31A21">
        <w:t xml:space="preserve"> </w:t>
      </w:r>
      <w:r w:rsidRPr="00A85A14">
        <w:t>You know, if a dog is not trained, you're probably</w:t>
      </w:r>
      <w:r w:rsidR="00A31A21">
        <w:t xml:space="preserve"> </w:t>
      </w:r>
      <w:r w:rsidRPr="00A85A14">
        <w:t>going to be able to -- from some of the stories</w:t>
      </w:r>
      <w:r w:rsidR="00A31A21">
        <w:t xml:space="preserve"> </w:t>
      </w:r>
      <w:r w:rsidRPr="00A85A14">
        <w:t>we've heard, you can tell in 15 or 20 minutes</w:t>
      </w:r>
      <w:r w:rsidR="00A31A21">
        <w:t xml:space="preserve"> </w:t>
      </w:r>
      <w:r w:rsidRPr="00A85A14">
        <w:t>if that dog is going to be disruptive or not.</w:t>
      </w:r>
      <w:r w:rsidR="00A31A21">
        <w:t xml:space="preserve"> </w:t>
      </w:r>
      <w:r w:rsidRPr="00A85A14">
        <w:t>You can allow several weeks maybe to see.</w:t>
      </w:r>
      <w:r w:rsidR="00A31A21">
        <w:t xml:space="preserve"> </w:t>
      </w:r>
      <w:r w:rsidRPr="00A85A14">
        <w:t>If the dog has been trained properly, you know, it will come into workplace, and you</w:t>
      </w:r>
      <w:r w:rsidR="00A31A21">
        <w:t xml:space="preserve"> </w:t>
      </w:r>
      <w:r w:rsidRPr="00A85A14">
        <w:t>won't know it's there</w:t>
      </w:r>
      <w:r w:rsidR="00A31A21">
        <w:t>,</w:t>
      </w:r>
      <w:r w:rsidRPr="00A85A14">
        <w:t xml:space="preserve"> and it could make a difference for this employee and others.</w:t>
      </w:r>
      <w:r w:rsidR="00A31A21">
        <w:t xml:space="preserve"> </w:t>
      </w:r>
      <w:r w:rsidRPr="00A85A14">
        <w:t>It can calm anxiety.</w:t>
      </w:r>
      <w:r w:rsidR="00A31A21">
        <w:t xml:space="preserve"> </w:t>
      </w:r>
      <w:r w:rsidRPr="00A85A14">
        <w:t>If it's going to help her not act erratically,</w:t>
      </w:r>
      <w:r w:rsidR="00A31A21">
        <w:t xml:space="preserve"> </w:t>
      </w:r>
      <w:r w:rsidRPr="00A85A14">
        <w:t>then I think it's definitely worth a try.</w:t>
      </w:r>
      <w:r w:rsidR="00A31A21">
        <w:t xml:space="preserve"> </w:t>
      </w:r>
      <w:r w:rsidRPr="00A85A14">
        <w:t>You can put that in a -- a written form, like a contract</w:t>
      </w:r>
      <w:r w:rsidR="00A31A21">
        <w:t xml:space="preserve"> </w:t>
      </w:r>
      <w:r w:rsidRPr="00A85A14">
        <w:t>that we will do this temporarily or on a trial basis,</w:t>
      </w:r>
      <w:r w:rsidR="00A31A21">
        <w:t xml:space="preserve"> </w:t>
      </w:r>
      <w:r w:rsidRPr="00A85A14">
        <w:t>and we're going to see what happens, and as long as the dog is not disruptive</w:t>
      </w:r>
      <w:r w:rsidR="00A31A21">
        <w:t xml:space="preserve"> </w:t>
      </w:r>
      <w:r w:rsidRPr="00A85A14">
        <w:t>and we see it works, then we will consider on a more long-term basis.</w:t>
      </w:r>
    </w:p>
    <w:p w14:paraId="4115F121" w14:textId="77777777" w:rsidR="00A31A21" w:rsidRPr="00A31A21" w:rsidRDefault="00FB7A6F" w:rsidP="00A85A14">
      <w:pPr>
        <w:rPr>
          <w:b/>
          <w:bCs/>
        </w:rPr>
      </w:pPr>
      <w:r w:rsidRPr="00A31A21">
        <w:rPr>
          <w:b/>
          <w:bCs/>
        </w:rPr>
        <w:t>TRACIE DeFREITAS</w:t>
      </w:r>
      <w:r w:rsidR="00AC1C13" w:rsidRPr="00A31A21">
        <w:rPr>
          <w:b/>
          <w:bCs/>
        </w:rPr>
        <w:t xml:space="preserve">: </w:t>
      </w:r>
    </w:p>
    <w:p w14:paraId="7EEE5F1D" w14:textId="7F447D15" w:rsidR="00AC1C13" w:rsidRPr="00A85A14" w:rsidRDefault="00AC1C13" w:rsidP="00A85A14">
      <w:r w:rsidRPr="00A85A14">
        <w:t>That's really sound advice.</w:t>
      </w:r>
      <w:r w:rsidR="00A31A21">
        <w:t xml:space="preserve"> </w:t>
      </w:r>
      <w:r w:rsidRPr="00A85A14">
        <w:t>And I think that's something for everyone to kind of remember the</w:t>
      </w:r>
      <w:r w:rsidR="00A31A21">
        <w:t xml:space="preserve"> </w:t>
      </w:r>
      <w:r w:rsidRPr="00A85A14">
        <w:t>idea that temporary or trial accommodations can be very beneficial.</w:t>
      </w:r>
      <w:r w:rsidR="00A31A21">
        <w:t xml:space="preserve"> </w:t>
      </w:r>
      <w:r w:rsidRPr="00A85A14">
        <w:t>It doesn't lock the employer in to a situation</w:t>
      </w:r>
      <w:r w:rsidR="00A31A21">
        <w:t xml:space="preserve"> </w:t>
      </w:r>
      <w:r w:rsidRPr="00A85A14">
        <w:t>that they are not sure is going to work.</w:t>
      </w:r>
      <w:r w:rsidR="00A31A21">
        <w:t xml:space="preserve"> </w:t>
      </w:r>
      <w:r w:rsidRPr="00A85A14">
        <w:t>It gives everyone a chance to figure out what's going to be effective.</w:t>
      </w:r>
      <w:r w:rsidR="00A31A21">
        <w:t xml:space="preserve"> </w:t>
      </w:r>
      <w:r w:rsidRPr="00A85A14">
        <w:t>It's certainly something we talk a lot about, and</w:t>
      </w:r>
      <w:r w:rsidR="00A31A21">
        <w:t xml:space="preserve"> </w:t>
      </w:r>
      <w:r w:rsidRPr="00A85A14">
        <w:t>in this particular situation it really could be a</w:t>
      </w:r>
      <w:r w:rsidR="00A31A21">
        <w:t xml:space="preserve"> </w:t>
      </w:r>
      <w:r w:rsidRPr="00A85A14">
        <w:t>way of ensuring that that animal can be in that work</w:t>
      </w:r>
      <w:r w:rsidR="00A31A21">
        <w:t xml:space="preserve"> </w:t>
      </w:r>
      <w:r w:rsidRPr="00A85A14">
        <w:t>environment and certainly support that employee.</w:t>
      </w:r>
      <w:r w:rsidR="00A31A21">
        <w:t xml:space="preserve"> </w:t>
      </w:r>
      <w:r w:rsidRPr="00A85A14">
        <w:t>So very good. Very good advice there.</w:t>
      </w:r>
      <w:r w:rsidR="00A31A21">
        <w:t xml:space="preserve"> </w:t>
      </w:r>
      <w:r w:rsidRPr="00A85A14">
        <w:t>JAN does offer some practical information related to allowing</w:t>
      </w:r>
      <w:r w:rsidR="00A31A21">
        <w:t xml:space="preserve"> </w:t>
      </w:r>
      <w:r w:rsidRPr="00A85A14">
        <w:t>emotional support and service animals in the work environment.</w:t>
      </w:r>
      <w:r w:rsidR="00A31A21">
        <w:t xml:space="preserve"> </w:t>
      </w:r>
      <w:r w:rsidRPr="00A85A14">
        <w:t>We have included a resource here related to sort of a</w:t>
      </w:r>
      <w:r w:rsidR="00A31A21">
        <w:t xml:space="preserve"> </w:t>
      </w:r>
      <w:r w:rsidRPr="00A85A14">
        <w:t>practical approach to addressing these kinds of situations.</w:t>
      </w:r>
    </w:p>
    <w:p w14:paraId="19C3D84B" w14:textId="77777777" w:rsidR="00AC1C13" w:rsidRPr="00A85A14" w:rsidRDefault="00AC1C13" w:rsidP="00A85A14">
      <w:r w:rsidRPr="00A85A14">
        <w:t>Thanks so much, Melanie.</w:t>
      </w:r>
    </w:p>
    <w:p w14:paraId="1338CE57" w14:textId="59E1C2C7" w:rsidR="00A31A21" w:rsidRDefault="00A31A21" w:rsidP="00A31A21">
      <w:pPr>
        <w:pStyle w:val="Heading2"/>
      </w:pPr>
      <w:r>
        <w:t>[Live Q&amp;A]</w:t>
      </w:r>
    </w:p>
    <w:p w14:paraId="68C6E085" w14:textId="1057854F" w:rsidR="00AC1C13" w:rsidRPr="00A85A14" w:rsidRDefault="00AC1C13" w:rsidP="00A85A14">
      <w:r w:rsidRPr="00A85A14">
        <w:t>Ok. It's time for some live questions.</w:t>
      </w:r>
      <w:r w:rsidR="00A31A21">
        <w:t xml:space="preserve"> </w:t>
      </w:r>
      <w:r w:rsidRPr="00A85A14">
        <w:t>So I'm going to take a look at what's come in here.</w:t>
      </w:r>
      <w:r w:rsidR="00A31A21">
        <w:t xml:space="preserve"> </w:t>
      </w:r>
      <w:r w:rsidRPr="00A85A14">
        <w:t>Bear with me just a moment.</w:t>
      </w:r>
      <w:r w:rsidR="00A31A21">
        <w:t xml:space="preserve"> </w:t>
      </w:r>
      <w:r w:rsidRPr="00A85A14">
        <w:t>I've been seeing that Q&amp;A light up, and so I know we have</w:t>
      </w:r>
      <w:r w:rsidR="00A31A21">
        <w:t xml:space="preserve"> </w:t>
      </w:r>
      <w:r w:rsidRPr="00A85A14">
        <w:t>some good questions in here. Let's see what we have going on.</w:t>
      </w:r>
    </w:p>
    <w:p w14:paraId="46AB7F85" w14:textId="371BAF0A" w:rsidR="00AC1C13" w:rsidRPr="00A85A14" w:rsidRDefault="00AC1C13" w:rsidP="00A85A14">
      <w:r w:rsidRPr="00A85A14">
        <w:t>Okay. Melanie, here is one for you.</w:t>
      </w:r>
      <w:r w:rsidR="00A31A21">
        <w:t xml:space="preserve"> </w:t>
      </w:r>
      <w:r w:rsidRPr="00A85A14">
        <w:t>If an employee is saying they have a panic</w:t>
      </w:r>
      <w:r w:rsidR="00A31A21">
        <w:t xml:space="preserve"> </w:t>
      </w:r>
      <w:r w:rsidRPr="00A85A14">
        <w:t>disorder, but the medical documentation doesn't</w:t>
      </w:r>
      <w:r w:rsidR="00A31A21">
        <w:t xml:space="preserve"> </w:t>
      </w:r>
      <w:r w:rsidRPr="00A85A14">
        <w:t>address the inquiry on the restrictions and only</w:t>
      </w:r>
      <w:r w:rsidR="00A31A21">
        <w:t xml:space="preserve"> </w:t>
      </w:r>
      <w:r w:rsidRPr="00A85A14">
        <w:t>says the employee has a serious health condition.</w:t>
      </w:r>
      <w:r w:rsidR="00A31A21">
        <w:t xml:space="preserve"> </w:t>
      </w:r>
      <w:r w:rsidRPr="00A85A14">
        <w:t>So maybe the documentation isn't stating specifically what the impairment is.</w:t>
      </w:r>
      <w:r w:rsidR="00A31A21">
        <w:t xml:space="preserve"> </w:t>
      </w:r>
      <w:r w:rsidRPr="00A85A14">
        <w:t>Does the employer have to accommodate with</w:t>
      </w:r>
      <w:r w:rsidR="00A31A21">
        <w:t xml:space="preserve"> </w:t>
      </w:r>
      <w:r w:rsidRPr="00A85A14">
        <w:t>telework without having actual restrictions or</w:t>
      </w:r>
      <w:r w:rsidR="00A31A21">
        <w:t xml:space="preserve"> </w:t>
      </w:r>
      <w:r w:rsidRPr="00A85A14">
        <w:t>functional limitations information about that</w:t>
      </w:r>
      <w:r w:rsidR="00A31A21">
        <w:t xml:space="preserve"> </w:t>
      </w:r>
      <w:r w:rsidRPr="00A85A14">
        <w:t>type of -- whatever impairment is involved?</w:t>
      </w:r>
    </w:p>
    <w:p w14:paraId="556F5BA8" w14:textId="77777777" w:rsidR="00A31A21" w:rsidRPr="00A31A21" w:rsidRDefault="00AC1C13" w:rsidP="00A85A14">
      <w:pPr>
        <w:rPr>
          <w:b/>
          <w:bCs/>
        </w:rPr>
      </w:pPr>
      <w:r w:rsidRPr="00A31A21">
        <w:rPr>
          <w:b/>
          <w:bCs/>
        </w:rPr>
        <w:t xml:space="preserve">MELANIE WHETZEL: </w:t>
      </w:r>
    </w:p>
    <w:p w14:paraId="2D4D6EED" w14:textId="0D6BAF13" w:rsidR="00AC1C13" w:rsidRPr="00A85A14" w:rsidRDefault="00AC1C13" w:rsidP="00A85A14">
      <w:r w:rsidRPr="00A85A14">
        <w:lastRenderedPageBreak/>
        <w:t>That's a good question.</w:t>
      </w:r>
      <w:r w:rsidR="00A31A21">
        <w:t xml:space="preserve"> </w:t>
      </w:r>
      <w:r w:rsidRPr="00A85A14">
        <w:t>And, you know, some areas you can ask for that information what the exact</w:t>
      </w:r>
      <w:r w:rsidR="00A31A21">
        <w:t xml:space="preserve"> </w:t>
      </w:r>
      <w:r w:rsidRPr="00A85A14">
        <w:t>impairment -- or the exact diagnosis is. I think it's good information to try</w:t>
      </w:r>
      <w:r w:rsidR="00A31A21">
        <w:t xml:space="preserve"> </w:t>
      </w:r>
      <w:r w:rsidRPr="00A85A14">
        <w:t>or it's a good recommendation to try to get as much information as possible.</w:t>
      </w:r>
      <w:r w:rsidR="00A31A21">
        <w:t xml:space="preserve"> </w:t>
      </w:r>
      <w:r w:rsidRPr="00A85A14">
        <w:t>That may be possible with just having that conversation with the employee.</w:t>
      </w:r>
      <w:r w:rsidR="00A31A21">
        <w:t xml:space="preserve"> </w:t>
      </w:r>
      <w:r w:rsidRPr="00A85A14">
        <w:t>Like Lisa, I don't want to sound like a broken record, but, you</w:t>
      </w:r>
      <w:r w:rsidR="00A31A21">
        <w:t xml:space="preserve"> </w:t>
      </w:r>
      <w:r w:rsidRPr="00A85A14">
        <w:t>know, that full conversation with the employee can be really helpful.</w:t>
      </w:r>
      <w:r w:rsidR="00A31A21">
        <w:t xml:space="preserve"> </w:t>
      </w:r>
      <w:r w:rsidRPr="00A85A14">
        <w:t>Have you seen evidence of panic attacks, or have</w:t>
      </w:r>
      <w:r w:rsidR="00A31A21">
        <w:t xml:space="preserve"> </w:t>
      </w:r>
      <w:r w:rsidRPr="00A85A14">
        <w:t>you seen evidence that employee is struggling?</w:t>
      </w:r>
      <w:r w:rsidR="00A31A21">
        <w:t xml:space="preserve"> </w:t>
      </w:r>
      <w:r w:rsidRPr="00A85A14">
        <w:t>You know, can you do the telework on a trial basis to see how it's going to work?</w:t>
      </w:r>
      <w:r w:rsidR="00A31A21">
        <w:t xml:space="preserve"> </w:t>
      </w:r>
      <w:r w:rsidRPr="00A85A14">
        <w:t>You know a lot of times when people aren't home -- I'm not saying telework</w:t>
      </w:r>
      <w:r w:rsidR="00A31A21">
        <w:t xml:space="preserve"> </w:t>
      </w:r>
      <w:r w:rsidRPr="00A85A14">
        <w:t>is the answer, but for a lot of people with mental health conditions</w:t>
      </w:r>
      <w:r w:rsidR="00A31A21">
        <w:t xml:space="preserve"> </w:t>
      </w:r>
      <w:r w:rsidRPr="00A85A14">
        <w:t>the ability to work from home can be very helpful,</w:t>
      </w:r>
      <w:r w:rsidR="00A31A21">
        <w:t xml:space="preserve"> </w:t>
      </w:r>
      <w:r w:rsidRPr="00A85A14">
        <w:t>because they can manage their own environment,</w:t>
      </w:r>
      <w:r w:rsidR="00A31A21">
        <w:t xml:space="preserve"> </w:t>
      </w:r>
      <w:r w:rsidRPr="00A85A14">
        <w:t>and it can really reduce a lot of things that, you know, make their conditions worse.</w:t>
      </w:r>
      <w:r w:rsidR="00A31A21">
        <w:t xml:space="preserve"> </w:t>
      </w:r>
      <w:r w:rsidRPr="00A85A14">
        <w:t>So I would say, you know, you could go back to the doctor and get some</w:t>
      </w:r>
      <w:r w:rsidR="00A31A21">
        <w:t xml:space="preserve"> </w:t>
      </w:r>
      <w:r w:rsidRPr="00A85A14">
        <w:t>more information. You could have that full conversation with the employee.</w:t>
      </w:r>
    </w:p>
    <w:p w14:paraId="5A56D1C1" w14:textId="77777777" w:rsidR="00A31A21" w:rsidRPr="00A31A21" w:rsidRDefault="00FB7A6F" w:rsidP="00A85A14">
      <w:pPr>
        <w:rPr>
          <w:b/>
          <w:bCs/>
        </w:rPr>
      </w:pPr>
      <w:r w:rsidRPr="00A31A21">
        <w:rPr>
          <w:b/>
          <w:bCs/>
        </w:rPr>
        <w:t>TRACIE DeFREITAS</w:t>
      </w:r>
      <w:r w:rsidR="00AC1C13" w:rsidRPr="00A31A21">
        <w:rPr>
          <w:b/>
          <w:bCs/>
        </w:rPr>
        <w:t xml:space="preserve">: </w:t>
      </w:r>
    </w:p>
    <w:p w14:paraId="0EA5560A" w14:textId="7728266B" w:rsidR="00AC1C13" w:rsidRPr="00A85A14" w:rsidRDefault="00AC1C13" w:rsidP="00A85A14">
      <w:r w:rsidRPr="00A85A14">
        <w:t>Okay. Very helpful.</w:t>
      </w:r>
    </w:p>
    <w:p w14:paraId="436C8F36" w14:textId="5C6341F2" w:rsidR="00AC1C13" w:rsidRPr="00A85A14" w:rsidRDefault="00AC1C13" w:rsidP="00A85A14">
      <w:r w:rsidRPr="00A85A14">
        <w:t>And here is another one out there. For persons who are not</w:t>
      </w:r>
      <w:r w:rsidR="00A31A21">
        <w:t xml:space="preserve"> </w:t>
      </w:r>
      <w:r w:rsidRPr="00A85A14">
        <w:t>able to tolerate mask-wearing in the workplace, what would be</w:t>
      </w:r>
      <w:r w:rsidR="00A31A21">
        <w:t xml:space="preserve"> </w:t>
      </w:r>
      <w:r w:rsidRPr="00A85A14">
        <w:t>considered a reasonable accommodation, and what would be a special</w:t>
      </w:r>
      <w:r w:rsidR="00A31A21">
        <w:t xml:space="preserve"> </w:t>
      </w:r>
      <w:r w:rsidRPr="00A85A14">
        <w:t>accommodation in terms of a person's need for supplied air?</w:t>
      </w:r>
      <w:r w:rsidR="00A31A21">
        <w:t xml:space="preserve"> </w:t>
      </w:r>
      <w:r w:rsidRPr="00A85A14">
        <w:t>Any thoughts on mask-wearing and accommodations and some difficulties with doing that</w:t>
      </w:r>
      <w:r w:rsidR="00A31A21">
        <w:t xml:space="preserve"> </w:t>
      </w:r>
      <w:r w:rsidRPr="00A85A14">
        <w:t>in the work environment? We certainly had that question a lot for many months now.</w:t>
      </w:r>
    </w:p>
    <w:p w14:paraId="17374468" w14:textId="77777777" w:rsidR="00A31A21" w:rsidRPr="00A31A21" w:rsidRDefault="00AC1C13" w:rsidP="00A85A14">
      <w:pPr>
        <w:rPr>
          <w:b/>
          <w:bCs/>
        </w:rPr>
      </w:pPr>
      <w:r w:rsidRPr="00A31A21">
        <w:rPr>
          <w:b/>
          <w:bCs/>
        </w:rPr>
        <w:t xml:space="preserve">TERESA GODDARD: </w:t>
      </w:r>
    </w:p>
    <w:p w14:paraId="19CBA125" w14:textId="08F2B093" w:rsidR="00AC1C13" w:rsidRPr="00A85A14" w:rsidRDefault="00AC1C13" w:rsidP="00A85A14">
      <w:r w:rsidRPr="00A85A14">
        <w:t>You know, on the sensory team we have been getting a lot</w:t>
      </w:r>
      <w:r w:rsidR="00A31A21">
        <w:t xml:space="preserve"> </w:t>
      </w:r>
      <w:r w:rsidRPr="00A85A14">
        <w:t>of questions from people who want to continue teleworking</w:t>
      </w:r>
      <w:r w:rsidR="00A31A21">
        <w:t xml:space="preserve"> </w:t>
      </w:r>
      <w:r w:rsidRPr="00A85A14">
        <w:t>because they can't tolerate masks well or</w:t>
      </w:r>
      <w:r w:rsidR="00A31A21">
        <w:t xml:space="preserve"> </w:t>
      </w:r>
      <w:r w:rsidRPr="00A85A14">
        <w:t>perhaps can only tolerate them for short periods.</w:t>
      </w:r>
      <w:r w:rsidR="00A31A21">
        <w:t xml:space="preserve"> </w:t>
      </w:r>
      <w:r w:rsidRPr="00A85A14">
        <w:t>Other employers are considering on-site solutions like</w:t>
      </w:r>
      <w:r w:rsidR="00A31A21">
        <w:t xml:space="preserve"> </w:t>
      </w:r>
      <w:r w:rsidRPr="00A85A14">
        <w:t>offering a more private work space where the person could</w:t>
      </w:r>
      <w:r w:rsidR="00A31A21">
        <w:t xml:space="preserve"> </w:t>
      </w:r>
      <w:r w:rsidRPr="00A85A14">
        <w:t>perhaps get some relief from their mask, retreat to that</w:t>
      </w:r>
      <w:r w:rsidR="00A31A21">
        <w:t xml:space="preserve"> </w:t>
      </w:r>
      <w:r w:rsidRPr="00A85A14">
        <w:t>private work space and take it off for a little while.</w:t>
      </w:r>
      <w:r w:rsidR="00A31A21">
        <w:t xml:space="preserve"> </w:t>
      </w:r>
      <w:r w:rsidRPr="00A85A14">
        <w:t>There have been some questions about people who use oxygen and wear a</w:t>
      </w:r>
      <w:r w:rsidR="00A31A21">
        <w:t xml:space="preserve"> </w:t>
      </w:r>
      <w:r w:rsidRPr="00A85A14">
        <w:t xml:space="preserve">mask, and often people are able to wear their nasal </w:t>
      </w:r>
      <w:r w:rsidR="00A31A21" w:rsidRPr="00A85A14">
        <w:t>cannula</w:t>
      </w:r>
      <w:r w:rsidRPr="00A85A14">
        <w:t xml:space="preserve"> under a mask,</w:t>
      </w:r>
      <w:r w:rsidR="00A31A21">
        <w:t xml:space="preserve"> </w:t>
      </w:r>
      <w:r w:rsidRPr="00A85A14">
        <w:t>but there have been some reported issues with some of the oxygen</w:t>
      </w:r>
      <w:r w:rsidR="00A31A21">
        <w:t xml:space="preserve"> </w:t>
      </w:r>
      <w:r w:rsidRPr="00A85A14">
        <w:t>concentrators that people use to get oxygen when they are away from home</w:t>
      </w:r>
      <w:r w:rsidR="00A31A21">
        <w:t xml:space="preserve"> </w:t>
      </w:r>
      <w:r w:rsidRPr="00A85A14">
        <w:t>and how well the filters on those actually work.</w:t>
      </w:r>
      <w:r w:rsidR="00A31A21">
        <w:t xml:space="preserve"> </w:t>
      </w:r>
      <w:r w:rsidRPr="00A85A14">
        <w:t>So a lot of people are trying telework or working more privately. You can</w:t>
      </w:r>
      <w:r w:rsidR="00A31A21">
        <w:t xml:space="preserve"> </w:t>
      </w:r>
      <w:r w:rsidRPr="00A85A14">
        <w:t>also look for alternate masks. There's a ton of different ones on the market.</w:t>
      </w:r>
    </w:p>
    <w:p w14:paraId="1F717C18" w14:textId="77777777" w:rsidR="00A31A21" w:rsidRPr="00A31A21" w:rsidRDefault="00FB7A6F" w:rsidP="00A85A14">
      <w:pPr>
        <w:rPr>
          <w:b/>
          <w:bCs/>
        </w:rPr>
      </w:pPr>
      <w:r w:rsidRPr="00A31A21">
        <w:rPr>
          <w:b/>
          <w:bCs/>
        </w:rPr>
        <w:t>TRACIE DeFREITAS</w:t>
      </w:r>
      <w:r w:rsidR="00AC1C13" w:rsidRPr="00A31A21">
        <w:rPr>
          <w:b/>
          <w:bCs/>
        </w:rPr>
        <w:t xml:space="preserve">: </w:t>
      </w:r>
    </w:p>
    <w:p w14:paraId="4D6231D9" w14:textId="77777777" w:rsidR="00A31A21" w:rsidRDefault="00AC1C13" w:rsidP="00A85A14">
      <w:r w:rsidRPr="00A85A14">
        <w:t>Okay. Very helpful.</w:t>
      </w:r>
      <w:r w:rsidR="00A31A21">
        <w:t xml:space="preserve"> </w:t>
      </w:r>
      <w:r w:rsidRPr="00A85A14">
        <w:t>And we do certainly offer more information related</w:t>
      </w:r>
      <w:r w:rsidR="00A31A21">
        <w:t xml:space="preserve"> </w:t>
      </w:r>
      <w:r w:rsidRPr="00A85A14">
        <w:t>to masking and accommodations and limitations.</w:t>
      </w:r>
      <w:r w:rsidR="00A31A21">
        <w:t xml:space="preserve"> </w:t>
      </w:r>
      <w:r w:rsidRPr="00A85A14">
        <w:t>So certainly check out the COVID page at AskJAN.org for more on that.</w:t>
      </w:r>
      <w:r w:rsidR="00A31A21">
        <w:t xml:space="preserve"> </w:t>
      </w:r>
    </w:p>
    <w:p w14:paraId="6A33A356" w14:textId="204D27D9" w:rsidR="00AC1C13" w:rsidRPr="00A85A14" w:rsidRDefault="00AC1C13" w:rsidP="00A85A14">
      <w:r w:rsidRPr="00A85A14">
        <w:lastRenderedPageBreak/>
        <w:t>Here is sort of an ADA general "definition of disability" type question.</w:t>
      </w:r>
      <w:r w:rsidR="00A31A21">
        <w:t xml:space="preserve"> </w:t>
      </w:r>
      <w:r w:rsidRPr="00A85A14">
        <w:t>When is a broken arm or leg considered a disability?</w:t>
      </w:r>
      <w:r w:rsidR="00A31A21">
        <w:t xml:space="preserve"> </w:t>
      </w:r>
      <w:r w:rsidRPr="00A85A14">
        <w:t xml:space="preserve">So probably something that's more of a temporary </w:t>
      </w:r>
      <w:r w:rsidR="00A31A21">
        <w:t xml:space="preserve"> i</w:t>
      </w:r>
      <w:r w:rsidRPr="00A85A14">
        <w:t>mpairment.</w:t>
      </w:r>
    </w:p>
    <w:p w14:paraId="5A0E1725" w14:textId="77777777" w:rsidR="00AC1C13" w:rsidRPr="00A85A14" w:rsidRDefault="00AC1C13" w:rsidP="00A85A14">
      <w:r w:rsidRPr="00A85A14">
        <w:t>Who wants to tackle that one? Lisa, I'm kind of looking at you.</w:t>
      </w:r>
    </w:p>
    <w:p w14:paraId="1D9BEF35" w14:textId="77777777" w:rsidR="00A31A21" w:rsidRPr="00A31A21" w:rsidRDefault="00AC1C13" w:rsidP="00A85A14">
      <w:pPr>
        <w:rPr>
          <w:b/>
          <w:bCs/>
        </w:rPr>
      </w:pPr>
      <w:r w:rsidRPr="00A31A21">
        <w:rPr>
          <w:b/>
          <w:bCs/>
        </w:rPr>
        <w:t xml:space="preserve">LISA MATHESS: </w:t>
      </w:r>
    </w:p>
    <w:p w14:paraId="699ADEC6" w14:textId="4AFE6CAC" w:rsidR="00AC1C13" w:rsidRPr="00A85A14" w:rsidRDefault="00AC1C13" w:rsidP="00A85A14">
      <w:r w:rsidRPr="00A85A14">
        <w:t>Yes, of course. (laughter)</w:t>
      </w:r>
    </w:p>
    <w:p w14:paraId="1BA51F62" w14:textId="00B54016" w:rsidR="00AC1C13" w:rsidRPr="00A85A14" w:rsidRDefault="00AC1C13" w:rsidP="00A85A14">
      <w:r w:rsidRPr="00A85A14">
        <w:t>I mean, JAN can't say whether any medical condition or</w:t>
      </w:r>
      <w:r w:rsidR="00A31A21">
        <w:t xml:space="preserve"> </w:t>
      </w:r>
      <w:r w:rsidRPr="00A85A14">
        <w:t>disability, if it meets the definition of a disability,</w:t>
      </w:r>
      <w:r w:rsidR="00A31A21">
        <w:t xml:space="preserve"> </w:t>
      </w:r>
      <w:r w:rsidRPr="00A85A14">
        <w:t>but with a broken leg or broken arm, there used to be language</w:t>
      </w:r>
      <w:r w:rsidR="00A31A21">
        <w:t xml:space="preserve"> </w:t>
      </w:r>
      <w:r w:rsidRPr="00A85A14">
        <w:t>if it was less than six months, it's not an ADA disability.</w:t>
      </w:r>
      <w:r w:rsidR="00A31A21">
        <w:t xml:space="preserve"> </w:t>
      </w:r>
      <w:r w:rsidRPr="00A85A14">
        <w:t>However, since the Amendments Act, that language has been removed.</w:t>
      </w:r>
      <w:r w:rsidR="00A31A21">
        <w:t xml:space="preserve"> </w:t>
      </w:r>
      <w:r w:rsidRPr="00A85A14">
        <w:t>So temporary impairments, as long as they're substantially</w:t>
      </w:r>
      <w:r w:rsidR="00A31A21">
        <w:t xml:space="preserve"> </w:t>
      </w:r>
      <w:r w:rsidRPr="00A85A14">
        <w:t>limiting, then that can rise to the level of an ADA disability.</w:t>
      </w:r>
      <w:r w:rsidR="00A31A21">
        <w:t xml:space="preserve"> </w:t>
      </w:r>
      <w:r w:rsidRPr="00A85A14">
        <w:t>If there is a reason a broken leg is not healing appropriately because the person has</w:t>
      </w:r>
      <w:r w:rsidR="00A31A21">
        <w:t xml:space="preserve"> </w:t>
      </w:r>
      <w:r w:rsidRPr="00A85A14">
        <w:t>the underlying physical impairment that makes healing of broken bones problematic,</w:t>
      </w:r>
      <w:r w:rsidR="00A31A21">
        <w:t xml:space="preserve"> </w:t>
      </w:r>
      <w:r w:rsidRPr="00A85A14">
        <w:t>that may rise to the level of an ADA disability.</w:t>
      </w:r>
      <w:r w:rsidR="00A31A21">
        <w:t xml:space="preserve"> </w:t>
      </w:r>
      <w:r w:rsidRPr="00A85A14">
        <w:t>Not everyone that has a broken leg is going to have an ADA disability,</w:t>
      </w:r>
      <w:r w:rsidR="00A31A21">
        <w:t xml:space="preserve"> </w:t>
      </w:r>
      <w:r w:rsidRPr="00A85A14">
        <w:t>but there may be some cases that certain individuals, because of</w:t>
      </w:r>
      <w:r w:rsidR="00A31A21">
        <w:t xml:space="preserve"> </w:t>
      </w:r>
      <w:r w:rsidRPr="00A85A14">
        <w:t>underlying factors, those may rise to the level of an ADA disability.</w:t>
      </w:r>
      <w:r w:rsidR="00A31A21">
        <w:t xml:space="preserve"> </w:t>
      </w:r>
      <w:r w:rsidRPr="00A85A14">
        <w:t>Like I tell all employers all day long, that</w:t>
      </w:r>
      <w:r w:rsidR="00A31A21">
        <w:t xml:space="preserve"> </w:t>
      </w:r>
      <w:r w:rsidRPr="00A85A14">
        <w:t>definition of disability is so, so very broad,</w:t>
      </w:r>
      <w:r w:rsidR="00A31A21">
        <w:t xml:space="preserve"> </w:t>
      </w:r>
      <w:r w:rsidRPr="00A85A14">
        <w:t>not to split hairs on the definition of disability.</w:t>
      </w:r>
      <w:r w:rsidR="00A31A21">
        <w:t xml:space="preserve"> </w:t>
      </w:r>
      <w:r w:rsidRPr="00A85A14">
        <w:t>I think it's a good faith effort to assume kind of assume coverage and focus all of your</w:t>
      </w:r>
      <w:r w:rsidR="00A31A21">
        <w:t xml:space="preserve"> </w:t>
      </w:r>
      <w:r w:rsidRPr="00A85A14">
        <w:t>time and energy on is the accommodation</w:t>
      </w:r>
      <w:r w:rsidR="00A31A21">
        <w:t xml:space="preserve"> </w:t>
      </w:r>
      <w:r w:rsidRPr="00A85A14">
        <w:t>reasonable, and does it pose a hardship or not?</w:t>
      </w:r>
      <w:r w:rsidR="00A31A21">
        <w:t xml:space="preserve"> </w:t>
      </w:r>
      <w:r w:rsidRPr="00A85A14">
        <w:t>Because it is just such a broad definition.</w:t>
      </w:r>
    </w:p>
    <w:p w14:paraId="6DFBB467" w14:textId="77777777" w:rsidR="00A31A21" w:rsidRPr="00A31A21" w:rsidRDefault="00FB7A6F" w:rsidP="00A85A14">
      <w:pPr>
        <w:rPr>
          <w:b/>
          <w:bCs/>
        </w:rPr>
      </w:pPr>
      <w:r w:rsidRPr="00A31A21">
        <w:rPr>
          <w:b/>
          <w:bCs/>
        </w:rPr>
        <w:t>TRACIE DeFREITAS</w:t>
      </w:r>
      <w:r w:rsidR="00AC1C13" w:rsidRPr="00A31A21">
        <w:rPr>
          <w:b/>
          <w:bCs/>
        </w:rPr>
        <w:t xml:space="preserve">: </w:t>
      </w:r>
    </w:p>
    <w:p w14:paraId="28B1B4FD" w14:textId="44683D12" w:rsidR="00AC1C13" w:rsidRPr="00A85A14" w:rsidRDefault="00AC1C13" w:rsidP="00A85A14">
      <w:r w:rsidRPr="00A85A14">
        <w:t>Okay, very good.</w:t>
      </w:r>
    </w:p>
    <w:p w14:paraId="4C31DE7B" w14:textId="6E546329" w:rsidR="00AC1C13" w:rsidRPr="00A85A14" w:rsidRDefault="00AC1C13" w:rsidP="00A85A14">
      <w:r w:rsidRPr="00A85A14">
        <w:t>There is a mention here about us not really</w:t>
      </w:r>
      <w:r w:rsidR="00A31A21">
        <w:t xml:space="preserve"> </w:t>
      </w:r>
      <w:r w:rsidRPr="00A85A14">
        <w:t>talking a whole lot about the need to perform</w:t>
      </w:r>
      <w:r w:rsidR="00A31A21">
        <w:t xml:space="preserve"> </w:t>
      </w:r>
      <w:r w:rsidRPr="00A85A14">
        <w:t>the essential duties of the job and the idea</w:t>
      </w:r>
      <w:r w:rsidR="00A31A21">
        <w:t xml:space="preserve"> </w:t>
      </w:r>
      <w:r w:rsidRPr="00A85A14">
        <w:t>that an accommodation needs to enable that,</w:t>
      </w:r>
      <w:r w:rsidR="00A31A21">
        <w:t xml:space="preserve"> </w:t>
      </w:r>
      <w:r w:rsidRPr="00A85A14">
        <w:t>and so I'm going to kind of field this real quickly</w:t>
      </w:r>
      <w:r w:rsidR="00A31A21">
        <w:t xml:space="preserve"> </w:t>
      </w:r>
      <w:r w:rsidRPr="00A85A14">
        <w:t>and just make mention that certainly in any situation</w:t>
      </w:r>
      <w:r w:rsidR="00A31A21">
        <w:t xml:space="preserve"> </w:t>
      </w:r>
      <w:r w:rsidRPr="00A85A14">
        <w:t>providing an accommodation is about enabling</w:t>
      </w:r>
      <w:r w:rsidR="00A31A21">
        <w:t xml:space="preserve"> </w:t>
      </w:r>
      <w:r w:rsidRPr="00A85A14">
        <w:t>that person to perform the essential job duties.</w:t>
      </w:r>
      <w:r w:rsidR="00A31A21">
        <w:t xml:space="preserve"> </w:t>
      </w:r>
      <w:r w:rsidRPr="00A85A14">
        <w:t>If an individual is in a situation where they</w:t>
      </w:r>
      <w:r w:rsidR="00A31A21">
        <w:t xml:space="preserve"> </w:t>
      </w:r>
      <w:r w:rsidRPr="00A85A14">
        <w:t>are unable to perform the essential job duties,</w:t>
      </w:r>
      <w:r w:rsidR="00A31A21">
        <w:t xml:space="preserve"> </w:t>
      </w:r>
      <w:r w:rsidRPr="00A85A14">
        <w:t>the accommodation isn't going to allow for that,</w:t>
      </w:r>
      <w:r w:rsidR="00A31A21">
        <w:t xml:space="preserve"> </w:t>
      </w:r>
      <w:r w:rsidRPr="00A85A14">
        <w:t>telework is a good example. We get that a lot.</w:t>
      </w:r>
      <w:r w:rsidR="00A31A21">
        <w:t xml:space="preserve"> </w:t>
      </w:r>
      <w:r w:rsidRPr="00A85A14">
        <w:t>You know, maybe all of the essential functions aren't able to be performed</w:t>
      </w:r>
      <w:r w:rsidR="00A31A21">
        <w:t xml:space="preserve"> </w:t>
      </w:r>
      <w:r w:rsidRPr="00A85A14">
        <w:t>at home, then 100% telework may not be a reasonable accommodation.</w:t>
      </w:r>
      <w:r w:rsidR="00A31A21">
        <w:t xml:space="preserve"> </w:t>
      </w:r>
      <w:r w:rsidRPr="00A85A14">
        <w:t>And employers are not expected to remove essential job duties.</w:t>
      </w:r>
      <w:r w:rsidR="00A31A21">
        <w:t xml:space="preserve"> </w:t>
      </w:r>
      <w:r w:rsidRPr="00A85A14">
        <w:t>So look at whether or not they can all be</w:t>
      </w:r>
      <w:r w:rsidR="00A31A21">
        <w:t xml:space="preserve"> </w:t>
      </w:r>
      <w:r w:rsidRPr="00A85A14">
        <w:t>performed with that accommodation of telework.</w:t>
      </w:r>
      <w:r w:rsidR="00A31A21">
        <w:t xml:space="preserve"> </w:t>
      </w:r>
      <w:r w:rsidRPr="00A85A14">
        <w:t>If not, then maybe there is a middle road-type scenario</w:t>
      </w:r>
      <w:r w:rsidR="00A31A21">
        <w:t xml:space="preserve"> </w:t>
      </w:r>
      <w:r w:rsidRPr="00A85A14">
        <w:t>there where some of the functions can be performed at home</w:t>
      </w:r>
      <w:r w:rsidR="00A31A21">
        <w:t xml:space="preserve"> </w:t>
      </w:r>
      <w:r w:rsidRPr="00A85A14">
        <w:t>so they can be at home part of the time, but they might</w:t>
      </w:r>
      <w:r w:rsidR="00A31A21">
        <w:t xml:space="preserve"> </w:t>
      </w:r>
      <w:r w:rsidRPr="00A85A14">
        <w:t>need to be onsite in other cases to perform certain duties.</w:t>
      </w:r>
      <w:r w:rsidR="00A31A21">
        <w:t xml:space="preserve"> </w:t>
      </w:r>
      <w:r w:rsidRPr="00A85A14">
        <w:t>Ultimately at the end of the day it is about being able to perform</w:t>
      </w:r>
      <w:r w:rsidR="00A31A21">
        <w:t xml:space="preserve"> </w:t>
      </w:r>
      <w:r w:rsidRPr="00A85A14">
        <w:t>those essential job duties, so let's just keep that in mind, of course.</w:t>
      </w:r>
    </w:p>
    <w:p w14:paraId="684BA9A9" w14:textId="043253E6" w:rsidR="00AC1C13" w:rsidRPr="00A85A14" w:rsidRDefault="00AC1C13" w:rsidP="00A85A14">
      <w:r w:rsidRPr="00A85A14">
        <w:lastRenderedPageBreak/>
        <w:t>Question related to providing accommodations.</w:t>
      </w:r>
      <w:r w:rsidR="00A31A21">
        <w:t xml:space="preserve"> </w:t>
      </w:r>
      <w:r w:rsidRPr="00A85A14">
        <w:t>So after an employee makes a formal request with documentation, is there is a time</w:t>
      </w:r>
      <w:r w:rsidR="00A31A21">
        <w:t xml:space="preserve"> </w:t>
      </w:r>
      <w:r w:rsidRPr="00A85A14">
        <w:t>frame that an employer has to respond to or provide accommodations under the ADA?</w:t>
      </w:r>
    </w:p>
    <w:p w14:paraId="5DA45453" w14:textId="77777777" w:rsidR="00A31A21" w:rsidRPr="00A31A21" w:rsidRDefault="00AC1C13" w:rsidP="00A85A14">
      <w:pPr>
        <w:rPr>
          <w:b/>
          <w:bCs/>
        </w:rPr>
      </w:pPr>
      <w:r w:rsidRPr="00A31A21">
        <w:rPr>
          <w:b/>
          <w:bCs/>
        </w:rPr>
        <w:t xml:space="preserve">LISA MATHESS: </w:t>
      </w:r>
    </w:p>
    <w:p w14:paraId="0A4D949F" w14:textId="5CF0FDDD" w:rsidR="00AC1C13" w:rsidRPr="00A85A14" w:rsidRDefault="00AC1C13" w:rsidP="00A85A14">
      <w:r w:rsidRPr="00A85A14">
        <w:t>There is not. There is not a specific time frame.</w:t>
      </w:r>
      <w:r w:rsidR="00A31A21">
        <w:t xml:space="preserve"> </w:t>
      </w:r>
      <w:r w:rsidRPr="00A85A14">
        <w:t>EEOC has said unnecessary delays could be problematic and could be an ADA violation.</w:t>
      </w:r>
      <w:r w:rsidR="00A31A21">
        <w:t xml:space="preserve"> </w:t>
      </w:r>
      <w:r w:rsidRPr="00A85A14">
        <w:t>So you really want to do your due diligence, keep</w:t>
      </w:r>
      <w:r w:rsidR="00A31A21">
        <w:t xml:space="preserve"> </w:t>
      </w:r>
      <w:r w:rsidRPr="00A85A14">
        <w:t>that process moving, keep the employee informed.</w:t>
      </w:r>
      <w:r w:rsidR="00A31A21">
        <w:t xml:space="preserve"> </w:t>
      </w:r>
      <w:r w:rsidRPr="00A85A14">
        <w:t>If there is kind of a holding time because you ordered</w:t>
      </w:r>
      <w:r w:rsidR="00A31A21">
        <w:t xml:space="preserve"> </w:t>
      </w:r>
      <w:r w:rsidRPr="00A85A14">
        <w:t>equipment, and we know there is shipping delays.</w:t>
      </w:r>
      <w:r w:rsidR="00A31A21">
        <w:t xml:space="preserve"> </w:t>
      </w:r>
      <w:r w:rsidRPr="00A85A14">
        <w:t>Communicate that with the employee so they don't feel like</w:t>
      </w:r>
      <w:r w:rsidR="00A31A21">
        <w:t xml:space="preserve"> </w:t>
      </w:r>
      <w:r w:rsidRPr="00A85A14">
        <w:t>you have taken their request and ignored it completely.</w:t>
      </w:r>
      <w:r w:rsidR="00A31A21">
        <w:t xml:space="preserve"> </w:t>
      </w:r>
      <w:r w:rsidRPr="00A85A14">
        <w:t>There is not a hard, fast time frame for furnishing accommodations,</w:t>
      </w:r>
      <w:r w:rsidR="00A31A21">
        <w:t xml:space="preserve"> </w:t>
      </w:r>
      <w:r w:rsidRPr="00A85A14">
        <w:t>but we do encourage all employers to do that as quickly as possible.</w:t>
      </w:r>
    </w:p>
    <w:p w14:paraId="7837B064" w14:textId="77777777" w:rsidR="00A31A21" w:rsidRPr="00A31A21" w:rsidRDefault="00FB7A6F" w:rsidP="00A85A14">
      <w:pPr>
        <w:rPr>
          <w:b/>
          <w:bCs/>
        </w:rPr>
      </w:pPr>
      <w:r w:rsidRPr="00A31A21">
        <w:rPr>
          <w:b/>
          <w:bCs/>
        </w:rPr>
        <w:t>TRACIE DeFREITAS</w:t>
      </w:r>
      <w:r w:rsidR="00AC1C13" w:rsidRPr="00A31A21">
        <w:rPr>
          <w:b/>
          <w:bCs/>
        </w:rPr>
        <w:t xml:space="preserve">: </w:t>
      </w:r>
    </w:p>
    <w:p w14:paraId="5D4B5CFE" w14:textId="2447F967" w:rsidR="00AC1C13" w:rsidRPr="00A85A14" w:rsidRDefault="00AC1C13" w:rsidP="00A85A14">
      <w:r w:rsidRPr="00A85A14">
        <w:t>Ok. Very good.</w:t>
      </w:r>
    </w:p>
    <w:p w14:paraId="2E73594E" w14:textId="71129F44" w:rsidR="00AC1C13" w:rsidRPr="00A85A14" w:rsidRDefault="00AC1C13" w:rsidP="00A85A14">
      <w:r w:rsidRPr="00A85A14">
        <w:t>Melanie, this one is for you. If an employee has PTSD, and it's</w:t>
      </w:r>
      <w:r w:rsidR="00A31A21">
        <w:t xml:space="preserve"> </w:t>
      </w:r>
      <w:r w:rsidRPr="00A85A14">
        <w:t>triggered by the personality of one supervisor and not of another who</w:t>
      </w:r>
      <w:r w:rsidR="00A31A21">
        <w:t xml:space="preserve"> </w:t>
      </w:r>
      <w:r w:rsidRPr="00A85A14">
        <w:t>is -- who happens to be on a different team, is it reasonable to</w:t>
      </w:r>
      <w:r w:rsidR="00A31A21">
        <w:t xml:space="preserve"> </w:t>
      </w:r>
      <w:r w:rsidRPr="00A85A14">
        <w:t>request a supervisor change if all job tasks are still completed?</w:t>
      </w:r>
      <w:r w:rsidR="00A31A21">
        <w:t xml:space="preserve"> </w:t>
      </w:r>
      <w:r w:rsidRPr="00A85A14">
        <w:t>This is one we hear a lot about. What's your take on that one?</w:t>
      </w:r>
    </w:p>
    <w:p w14:paraId="0BCC3C4F" w14:textId="77777777" w:rsidR="00A31A21" w:rsidRPr="00A31A21" w:rsidRDefault="00AC1C13" w:rsidP="00A85A14">
      <w:pPr>
        <w:rPr>
          <w:b/>
          <w:bCs/>
        </w:rPr>
      </w:pPr>
      <w:r w:rsidRPr="00A31A21">
        <w:rPr>
          <w:b/>
          <w:bCs/>
        </w:rPr>
        <w:t xml:space="preserve">MELANIE WHETZEL: </w:t>
      </w:r>
    </w:p>
    <w:p w14:paraId="2BF672A5" w14:textId="77777777" w:rsidR="00A31A21" w:rsidRDefault="00AC1C13" w:rsidP="00A85A14">
      <w:r w:rsidRPr="00A85A14">
        <w:t>We do hear a lot about that.</w:t>
      </w:r>
      <w:r w:rsidR="00A31A21">
        <w:t xml:space="preserve"> </w:t>
      </w:r>
      <w:r w:rsidRPr="00A85A14">
        <w:t>And EEOC guidance says that an employer does not</w:t>
      </w:r>
      <w:r w:rsidR="00A31A21">
        <w:t xml:space="preserve"> </w:t>
      </w:r>
      <w:r w:rsidRPr="00A85A14">
        <w:t>have to change a supervisor as an accommodation.</w:t>
      </w:r>
      <w:r w:rsidR="00A31A21">
        <w:t xml:space="preserve"> </w:t>
      </w:r>
      <w:r w:rsidRPr="00A85A14">
        <w:t>It can certainly go above and beyond the ADA, but it's not required to do that,</w:t>
      </w:r>
      <w:r w:rsidR="00A31A21">
        <w:t xml:space="preserve"> </w:t>
      </w:r>
      <w:r w:rsidRPr="00A85A14">
        <w:t>but rather they can look at what is the supervisory method that needs to be changed?</w:t>
      </w:r>
      <w:r w:rsidR="00A31A21">
        <w:t xml:space="preserve"> </w:t>
      </w:r>
      <w:r w:rsidRPr="00A85A14">
        <w:t>Could they change the way that the two interact and</w:t>
      </w:r>
      <w:r w:rsidR="00A31A21">
        <w:t xml:space="preserve"> </w:t>
      </w:r>
      <w:r w:rsidRPr="00A85A14">
        <w:t>make it more suitable for the two to work together?</w:t>
      </w:r>
      <w:r w:rsidR="00A31A21">
        <w:t xml:space="preserve"> </w:t>
      </w:r>
      <w:r w:rsidRPr="00A85A14">
        <w:t>And if there really is a strong personality conflict and it can't be worked out, you</w:t>
      </w:r>
      <w:r w:rsidR="00A31A21">
        <w:t xml:space="preserve"> </w:t>
      </w:r>
      <w:r w:rsidRPr="00A85A14">
        <w:t>know, there is nothing that says they can't change that person to another supervisor.</w:t>
      </w:r>
      <w:r w:rsidR="00A31A21">
        <w:t xml:space="preserve"> </w:t>
      </w:r>
      <w:r w:rsidRPr="00A85A14">
        <w:t>You know, we get requests for -- "I never want to talk to my</w:t>
      </w:r>
      <w:r w:rsidR="00A31A21">
        <w:t xml:space="preserve"> </w:t>
      </w:r>
      <w:r w:rsidRPr="00A85A14">
        <w:t>supervisor," and I don't know if that's going to be reasonable,</w:t>
      </w:r>
      <w:r w:rsidR="00A31A21">
        <w:t xml:space="preserve"> </w:t>
      </w:r>
      <w:r w:rsidRPr="00A85A14">
        <w:t>but there are instances where you can have a lot more communication,</w:t>
      </w:r>
      <w:r w:rsidR="00A31A21">
        <w:t xml:space="preserve"> </w:t>
      </w:r>
      <w:r w:rsidRPr="00A85A14">
        <w:t>especially when people are working remotely, by email and not have face-to- face.</w:t>
      </w:r>
      <w:r w:rsidR="00A31A21">
        <w:t xml:space="preserve"> </w:t>
      </w:r>
      <w:r w:rsidRPr="00A85A14">
        <w:t>Maybe I don't want to see my supervisor face-to-face. Can I leave my camera off?</w:t>
      </w:r>
      <w:r w:rsidR="00A31A21">
        <w:t xml:space="preserve"> </w:t>
      </w:r>
      <w:r w:rsidRPr="00A85A14">
        <w:t>Can I just get on a meeting and just hear, not see, people.</w:t>
      </w:r>
      <w:r w:rsidR="00A31A21">
        <w:t xml:space="preserve"> </w:t>
      </w:r>
      <w:r w:rsidRPr="00A85A14">
        <w:t>So there are lots of different ways that you can look</w:t>
      </w:r>
      <w:r w:rsidR="00A31A21">
        <w:t xml:space="preserve"> </w:t>
      </w:r>
      <w:r w:rsidRPr="00A85A14">
        <w:t>at reducing that instance of the personality clash.</w:t>
      </w:r>
      <w:r w:rsidR="00A31A21">
        <w:t xml:space="preserve"> </w:t>
      </w:r>
      <w:r w:rsidRPr="00A85A14">
        <w:t>Sometimes it's not as big of a deal as the employer might think.</w:t>
      </w:r>
      <w:r w:rsidR="00A31A21">
        <w:t xml:space="preserve"> </w:t>
      </w:r>
    </w:p>
    <w:p w14:paraId="009389C0" w14:textId="77777777" w:rsidR="00A31A21" w:rsidRDefault="00AC1C13" w:rsidP="00A85A14">
      <w:r w:rsidRPr="00A85A14">
        <w:t>One example I can think of is the employee said</w:t>
      </w:r>
      <w:r w:rsidR="00A31A21">
        <w:t xml:space="preserve"> </w:t>
      </w:r>
      <w:r w:rsidRPr="00A85A14">
        <w:t>that the supervisor just yelled at her all the time.</w:t>
      </w:r>
      <w:r w:rsidR="00A31A21">
        <w:t xml:space="preserve"> </w:t>
      </w:r>
      <w:r w:rsidRPr="00A85A14">
        <w:t>When they talked to the supervisor they found it</w:t>
      </w:r>
      <w:r w:rsidR="00A31A21">
        <w:t xml:space="preserve"> </w:t>
      </w:r>
      <w:r w:rsidRPr="00A85A14">
        <w:t>wasn't the case, he had this loud booming voice,</w:t>
      </w:r>
      <w:r w:rsidR="00A31A21">
        <w:t xml:space="preserve"> </w:t>
      </w:r>
      <w:r w:rsidRPr="00A85A14">
        <w:t>that he talked to everyone that way, and she</w:t>
      </w:r>
      <w:r w:rsidR="00A31A21">
        <w:t xml:space="preserve"> </w:t>
      </w:r>
      <w:r w:rsidRPr="00A85A14">
        <w:t>took that to mean that he was yelling at her.</w:t>
      </w:r>
      <w:r w:rsidR="00A31A21">
        <w:t xml:space="preserve"> </w:t>
      </w:r>
      <w:r w:rsidRPr="00A85A14">
        <w:t>So they just kind of worked that out, and she</w:t>
      </w:r>
      <w:r w:rsidR="00A31A21">
        <w:t xml:space="preserve"> </w:t>
      </w:r>
      <w:r w:rsidRPr="00A85A14">
        <w:t>was -- they were able to remain working together.</w:t>
      </w:r>
      <w:r w:rsidR="00A31A21">
        <w:t xml:space="preserve"> </w:t>
      </w:r>
    </w:p>
    <w:p w14:paraId="388B0392" w14:textId="77777777" w:rsidR="00A31A21" w:rsidRPr="00A31A21" w:rsidRDefault="00FB7A6F" w:rsidP="00A85A14">
      <w:pPr>
        <w:rPr>
          <w:b/>
          <w:bCs/>
        </w:rPr>
      </w:pPr>
      <w:r w:rsidRPr="00A31A21">
        <w:rPr>
          <w:b/>
          <w:bCs/>
        </w:rPr>
        <w:t>TRACIE DeFREITAS</w:t>
      </w:r>
      <w:r w:rsidR="00AC1C13" w:rsidRPr="00A31A21">
        <w:rPr>
          <w:b/>
          <w:bCs/>
        </w:rPr>
        <w:t xml:space="preserve">: </w:t>
      </w:r>
    </w:p>
    <w:p w14:paraId="46F6F44C" w14:textId="37184139" w:rsidR="00AC1C13" w:rsidRPr="00A85A14" w:rsidRDefault="00AC1C13" w:rsidP="00A85A14">
      <w:r w:rsidRPr="00A85A14">
        <w:lastRenderedPageBreak/>
        <w:t>That's really helpful.</w:t>
      </w:r>
    </w:p>
    <w:p w14:paraId="03564E40" w14:textId="26034806" w:rsidR="00AC1C13" w:rsidRPr="00A85A14" w:rsidRDefault="00AC1C13" w:rsidP="00A85A14">
      <w:r w:rsidRPr="00A85A14">
        <w:t>We are getting a lot of questions around religious and medical</w:t>
      </w:r>
      <w:r w:rsidR="00A31A21">
        <w:t xml:space="preserve"> </w:t>
      </w:r>
      <w:r w:rsidRPr="00A85A14">
        <w:t>exemptions related to vaccination, mandatory vaccination.</w:t>
      </w:r>
      <w:r w:rsidR="00A31A21">
        <w:t xml:space="preserve"> </w:t>
      </w:r>
      <w:r w:rsidRPr="00A85A14">
        <w:t>Obviously this is something we are hearing a lot about right now.</w:t>
      </w:r>
      <w:r w:rsidR="00A31A21">
        <w:t xml:space="preserve"> </w:t>
      </w:r>
      <w:r w:rsidRPr="00A85A14">
        <w:t>One of the questions here specifically referenced federal employers.</w:t>
      </w:r>
      <w:r w:rsidR="00A31A21">
        <w:t xml:space="preserve"> </w:t>
      </w:r>
      <w:r w:rsidRPr="00A85A14">
        <w:t>And so I just want to draw everyone's attention</w:t>
      </w:r>
      <w:r w:rsidR="00A31A21">
        <w:t xml:space="preserve"> </w:t>
      </w:r>
      <w:r w:rsidRPr="00A85A14">
        <w:t>again to that Safer Federal Workforce task force,</w:t>
      </w:r>
      <w:r w:rsidR="00A31A21">
        <w:t xml:space="preserve"> </w:t>
      </w:r>
      <w:r w:rsidRPr="00A85A14">
        <w:t>because they have put out some excellent information</w:t>
      </w:r>
      <w:r w:rsidR="00A31A21">
        <w:t xml:space="preserve"> </w:t>
      </w:r>
      <w:r w:rsidRPr="00A85A14">
        <w:t>that's relevant to the federal workforce.</w:t>
      </w:r>
      <w:r w:rsidR="00A31A21">
        <w:t xml:space="preserve"> </w:t>
      </w:r>
      <w:r w:rsidRPr="00A85A14">
        <w:t>So for questions related to medical exemptions and religious exemptions</w:t>
      </w:r>
      <w:r w:rsidR="00A31A21">
        <w:t xml:space="preserve"> </w:t>
      </w:r>
      <w:r w:rsidRPr="00A85A14">
        <w:t>in the vaccine for the federal government, that would be a great go-to.</w:t>
      </w:r>
      <w:r w:rsidR="00A31A21">
        <w:t xml:space="preserve"> </w:t>
      </w:r>
      <w:r w:rsidRPr="00A85A14">
        <w:t>So please do take a look at that so you can kind of figure out where</w:t>
      </w:r>
      <w:r w:rsidR="00A31A21">
        <w:t xml:space="preserve"> </w:t>
      </w:r>
      <w:r w:rsidRPr="00A85A14">
        <w:t>you are needing to go in terms of being a federal government employer.</w:t>
      </w:r>
    </w:p>
    <w:p w14:paraId="210493B1" w14:textId="77777777" w:rsidR="00AC1C13" w:rsidRPr="00A85A14" w:rsidRDefault="00AC1C13" w:rsidP="00A85A14">
      <w:r w:rsidRPr="00A85A14">
        <w:t>Ok. Let's see what else we have here.</w:t>
      </w:r>
    </w:p>
    <w:p w14:paraId="38653F89" w14:textId="25B5D368" w:rsidR="00AC1C13" w:rsidRPr="00A85A14" w:rsidRDefault="00AC1C13" w:rsidP="00A85A14">
      <w:r w:rsidRPr="00A85A14">
        <w:t>So question to allowing dogs in the workplace.</w:t>
      </w:r>
      <w:r w:rsidR="00A31A21">
        <w:t xml:space="preserve"> </w:t>
      </w:r>
      <w:r w:rsidRPr="00A85A14">
        <w:t>What if you have a situation where someone has allergies, and the dog can't</w:t>
      </w:r>
      <w:r w:rsidR="00A31A21">
        <w:t xml:space="preserve"> </w:t>
      </w:r>
      <w:r w:rsidRPr="00A85A14">
        <w:t>be in that environment or around that person who has allergies, I should say.</w:t>
      </w:r>
      <w:r w:rsidR="00A31A21">
        <w:t xml:space="preserve"> </w:t>
      </w:r>
      <w:r w:rsidRPr="00A85A14">
        <w:t>Let me rephrase that.</w:t>
      </w:r>
      <w:r w:rsidR="00A31A21">
        <w:t xml:space="preserve"> </w:t>
      </w:r>
      <w:r w:rsidRPr="00A85A14">
        <w:t>Any thoughts on having to deal with two different types of accommodation needs?</w:t>
      </w:r>
    </w:p>
    <w:p w14:paraId="6CE803B5" w14:textId="77777777" w:rsidR="00A31A21" w:rsidRPr="00A31A21" w:rsidRDefault="00AC1C13" w:rsidP="00A85A14">
      <w:pPr>
        <w:rPr>
          <w:b/>
          <w:bCs/>
        </w:rPr>
      </w:pPr>
      <w:r w:rsidRPr="00A31A21">
        <w:rPr>
          <w:b/>
          <w:bCs/>
        </w:rPr>
        <w:t xml:space="preserve">MELANIE WHETZEL: </w:t>
      </w:r>
    </w:p>
    <w:p w14:paraId="4F4900A5" w14:textId="2FB8D813" w:rsidR="00AC1C13" w:rsidRPr="00A85A14" w:rsidRDefault="00AC1C13" w:rsidP="00A85A14">
      <w:r w:rsidRPr="00A85A14">
        <w:t>I would say you would look at both as accommodation</w:t>
      </w:r>
      <w:r w:rsidR="00A31A21">
        <w:t xml:space="preserve"> </w:t>
      </w:r>
      <w:r w:rsidRPr="00A85A14">
        <w:t>needs, and you can get documentation from both people,</w:t>
      </w:r>
      <w:r w:rsidR="00A31A21">
        <w:t xml:space="preserve"> </w:t>
      </w:r>
      <w:r w:rsidRPr="00A85A14">
        <w:t>the person with the allergies as well, and you</w:t>
      </w:r>
      <w:r w:rsidR="00A31A21">
        <w:t xml:space="preserve"> </w:t>
      </w:r>
      <w:r w:rsidRPr="00A85A14">
        <w:t>look at is it possible to accommodate both?</w:t>
      </w:r>
      <w:r w:rsidR="00A31A21">
        <w:t xml:space="preserve"> </w:t>
      </w:r>
      <w:r w:rsidRPr="00A85A14">
        <w:t>You don't want to just accommodate one and not the other one or the</w:t>
      </w:r>
      <w:r w:rsidR="00A31A21">
        <w:t xml:space="preserve"> </w:t>
      </w:r>
      <w:r w:rsidRPr="00A85A14">
        <w:t>one who gets the request in first. You want to look at both of those.</w:t>
      </w:r>
      <w:r w:rsidR="00A31A21">
        <w:t xml:space="preserve"> </w:t>
      </w:r>
      <w:r w:rsidRPr="00A85A14">
        <w:t>There are lots of different options.</w:t>
      </w:r>
      <w:r w:rsidR="00A31A21">
        <w:t xml:space="preserve"> </w:t>
      </w:r>
      <w:r w:rsidRPr="00A85A14">
        <w:t>We have a publication on our website about that.</w:t>
      </w:r>
      <w:r w:rsidR="00A31A21">
        <w:t xml:space="preserve"> </w:t>
      </w:r>
      <w:r w:rsidRPr="00A85A14">
        <w:t>I mean, you can look at products that can help,</w:t>
      </w:r>
      <w:r w:rsidR="00A31A21">
        <w:t xml:space="preserve"> </w:t>
      </w:r>
      <w:r w:rsidRPr="00A85A14">
        <w:t>different locations. Can one person telework?</w:t>
      </w:r>
      <w:r w:rsidR="00A31A21">
        <w:t xml:space="preserve"> </w:t>
      </w:r>
      <w:r w:rsidRPr="00A85A14">
        <w:t>Can they be placed far apart, not necessarily</w:t>
      </w:r>
      <w:r w:rsidR="00A31A21">
        <w:t xml:space="preserve"> </w:t>
      </w:r>
      <w:r w:rsidRPr="00A85A14">
        <w:t>isolated, but isolated, different paths of travel?</w:t>
      </w:r>
      <w:r w:rsidR="00A31A21">
        <w:t xml:space="preserve"> </w:t>
      </w:r>
      <w:r w:rsidRPr="00A85A14">
        <w:t>Can the dog be left behind if it was a meeting where both of them</w:t>
      </w:r>
      <w:r w:rsidR="00A31A21">
        <w:t xml:space="preserve"> </w:t>
      </w:r>
      <w:r w:rsidRPr="00A85A14">
        <w:t>would have to attend? You know, lots of different options like that.</w:t>
      </w:r>
    </w:p>
    <w:p w14:paraId="5875D423" w14:textId="77777777" w:rsidR="00A31A21" w:rsidRPr="00A31A21" w:rsidRDefault="00FB7A6F" w:rsidP="00A85A14">
      <w:pPr>
        <w:rPr>
          <w:b/>
          <w:bCs/>
        </w:rPr>
      </w:pPr>
      <w:r w:rsidRPr="00A31A21">
        <w:rPr>
          <w:b/>
          <w:bCs/>
        </w:rPr>
        <w:t>TRACIE DeFREITAS</w:t>
      </w:r>
      <w:r w:rsidR="00AC1C13" w:rsidRPr="00A31A21">
        <w:rPr>
          <w:b/>
          <w:bCs/>
        </w:rPr>
        <w:t xml:space="preserve">: </w:t>
      </w:r>
    </w:p>
    <w:p w14:paraId="3EAA93EE" w14:textId="614613E3" w:rsidR="00AC1C13" w:rsidRPr="00A85A14" w:rsidRDefault="00AC1C13" w:rsidP="00A85A14">
      <w:r w:rsidRPr="00A85A14">
        <w:t>Ok. Very good.</w:t>
      </w:r>
    </w:p>
    <w:p w14:paraId="5C2C4ADE" w14:textId="2941190C" w:rsidR="00AC1C13" w:rsidRPr="00A85A14" w:rsidRDefault="00AC1C13" w:rsidP="00A85A14">
      <w:r w:rsidRPr="00A85A14">
        <w:t>I think -- let's see here.</w:t>
      </w:r>
      <w:r w:rsidR="00A31A21">
        <w:t xml:space="preserve"> </w:t>
      </w:r>
      <w:r w:rsidRPr="00A85A14">
        <w:t>Throw another one out here related to COVID and vaccination, of course.</w:t>
      </w:r>
      <w:r w:rsidR="00A31A21">
        <w:t xml:space="preserve"> </w:t>
      </w:r>
      <w:r w:rsidRPr="00A85A14">
        <w:t>Question about what sort of documentation or proof might</w:t>
      </w:r>
      <w:r w:rsidR="00A31A21">
        <w:t xml:space="preserve"> </w:t>
      </w:r>
      <w:r w:rsidRPr="00A85A14">
        <w:t>someone be able to provide in order to get a medical exemption</w:t>
      </w:r>
      <w:r w:rsidR="00A31A21">
        <w:t xml:space="preserve"> </w:t>
      </w:r>
      <w:r w:rsidRPr="00A85A14">
        <w:t>for vaccination because of a disability, because not I'm able to receive the vaccine?</w:t>
      </w:r>
      <w:r w:rsidR="00A31A21">
        <w:t xml:space="preserve"> </w:t>
      </w:r>
      <w:r w:rsidRPr="00A85A14">
        <w:t>What sort of information might an individual provide related to that?</w:t>
      </w:r>
    </w:p>
    <w:p w14:paraId="33802906" w14:textId="77777777" w:rsidR="00A31A21" w:rsidRPr="00A31A21" w:rsidRDefault="00AC1C13" w:rsidP="00A85A14">
      <w:pPr>
        <w:rPr>
          <w:b/>
          <w:bCs/>
        </w:rPr>
      </w:pPr>
      <w:r w:rsidRPr="00A31A21">
        <w:rPr>
          <w:b/>
          <w:bCs/>
        </w:rPr>
        <w:t xml:space="preserve">LISA MATHESS: </w:t>
      </w:r>
    </w:p>
    <w:p w14:paraId="3E89C416" w14:textId="56E10219" w:rsidR="00AC1C13" w:rsidRPr="00A85A14" w:rsidRDefault="00AC1C13" w:rsidP="00A85A14">
      <w:r w:rsidRPr="00A85A14">
        <w:t>Vaccine exemption, that will be handled just like any other ADA accommodation request.</w:t>
      </w:r>
      <w:r w:rsidR="00A31A21">
        <w:t xml:space="preserve"> </w:t>
      </w:r>
      <w:r w:rsidRPr="00A85A14">
        <w:t>If the need and disability is not obvious, then</w:t>
      </w:r>
      <w:r w:rsidR="00A31A21">
        <w:t xml:space="preserve"> </w:t>
      </w:r>
      <w:r w:rsidRPr="00A85A14">
        <w:t>we are entitled to limited medical documentation.</w:t>
      </w:r>
      <w:r w:rsidR="00A31A21">
        <w:t xml:space="preserve"> </w:t>
      </w:r>
      <w:r w:rsidRPr="00A85A14">
        <w:t>One piece of that is to establish does this person have an ADA disability?</w:t>
      </w:r>
      <w:r w:rsidR="00A31A21">
        <w:t xml:space="preserve"> </w:t>
      </w:r>
      <w:r w:rsidRPr="00A85A14">
        <w:t>Do they have that underlying physical or mental impairment</w:t>
      </w:r>
      <w:r w:rsidR="00A31A21">
        <w:t xml:space="preserve"> </w:t>
      </w:r>
      <w:r w:rsidRPr="00A85A14">
        <w:t>that is the reason that they can't get that COVID vaccine?</w:t>
      </w:r>
      <w:r w:rsidR="00A31A21">
        <w:t xml:space="preserve"> </w:t>
      </w:r>
      <w:r w:rsidRPr="00A85A14">
        <w:t xml:space="preserve">So you are entitled to limited </w:t>
      </w:r>
      <w:r w:rsidRPr="00A85A14">
        <w:lastRenderedPageBreak/>
        <w:t>information and supporting documentation</w:t>
      </w:r>
      <w:r w:rsidR="00A31A21">
        <w:t xml:space="preserve"> </w:t>
      </w:r>
      <w:r w:rsidRPr="00A85A14">
        <w:t>to kind of see what's going on? Why can't they get the vaccine?</w:t>
      </w:r>
      <w:r w:rsidR="00A31A21">
        <w:t xml:space="preserve"> </w:t>
      </w:r>
      <w:r w:rsidRPr="00A85A14">
        <w:t>If they ever can, it might be a temporary</w:t>
      </w:r>
      <w:r w:rsidR="00A31A21">
        <w:t xml:space="preserve"> </w:t>
      </w:r>
      <w:r w:rsidRPr="00A85A14">
        <w:t>issue where -- they can't get the vaccine right</w:t>
      </w:r>
      <w:r w:rsidR="00A31A21">
        <w:t xml:space="preserve"> </w:t>
      </w:r>
      <w:r w:rsidRPr="00A85A14">
        <w:t>now, give us three months to get through this</w:t>
      </w:r>
      <w:r w:rsidR="00A31A21">
        <w:t xml:space="preserve"> </w:t>
      </w:r>
      <w:r w:rsidRPr="00A85A14">
        <w:t>treatment, and then they can get vaccinated.</w:t>
      </w:r>
      <w:r w:rsidR="00A31A21">
        <w:t xml:space="preserve"> </w:t>
      </w:r>
      <w:r w:rsidRPr="00A85A14">
        <w:t>So information like that could be helpful to let an</w:t>
      </w:r>
      <w:r w:rsidR="00A31A21">
        <w:t xml:space="preserve"> </w:t>
      </w:r>
      <w:r w:rsidRPr="00A85A14">
        <w:t>employer make an informed accommodation decision.</w:t>
      </w:r>
      <w:r w:rsidR="00A31A21">
        <w:t xml:space="preserve"> </w:t>
      </w:r>
      <w:r w:rsidRPr="00A85A14">
        <w:t>Ultimately an employer is entitled to supporting documentation for that exemption.</w:t>
      </w:r>
    </w:p>
    <w:p w14:paraId="3B89E6C9" w14:textId="77777777" w:rsidR="00A31A21" w:rsidRPr="00A31A21" w:rsidRDefault="00FB7A6F" w:rsidP="00A85A14">
      <w:pPr>
        <w:rPr>
          <w:b/>
          <w:bCs/>
        </w:rPr>
      </w:pPr>
      <w:r w:rsidRPr="00A31A21">
        <w:rPr>
          <w:b/>
          <w:bCs/>
        </w:rPr>
        <w:t>TRACIE DeFREITAS</w:t>
      </w:r>
      <w:r w:rsidR="00AC1C13" w:rsidRPr="00A31A21">
        <w:rPr>
          <w:b/>
          <w:bCs/>
        </w:rPr>
        <w:t xml:space="preserve">: </w:t>
      </w:r>
    </w:p>
    <w:p w14:paraId="117126E7" w14:textId="14A1E99A" w:rsidR="00A31A21" w:rsidRDefault="00AC1C13" w:rsidP="00A85A14">
      <w:r w:rsidRPr="00A85A14">
        <w:t>Ok. Very good.</w:t>
      </w:r>
      <w:r w:rsidR="00A31A21">
        <w:t xml:space="preserve"> </w:t>
      </w:r>
      <w:r w:rsidRPr="00A85A14">
        <w:t>Ok, so we have about five minutes left so maybe</w:t>
      </w:r>
      <w:r w:rsidR="00A31A21">
        <w:t xml:space="preserve"> </w:t>
      </w:r>
      <w:r w:rsidRPr="00A85A14">
        <w:t>just one or two more questions, and let's see.</w:t>
      </w:r>
      <w:r w:rsidR="00A31A21">
        <w:t xml:space="preserve"> </w:t>
      </w:r>
    </w:p>
    <w:p w14:paraId="4DF170D0" w14:textId="77777777" w:rsidR="00A31A21" w:rsidRDefault="00AC1C13" w:rsidP="00A85A14">
      <w:r w:rsidRPr="00A85A14">
        <w:t>This one is a general question, not specific to COVID or anything like that.</w:t>
      </w:r>
      <w:r w:rsidR="00A31A21">
        <w:t xml:space="preserve"> </w:t>
      </w:r>
      <w:r w:rsidRPr="00A85A14">
        <w:t>When the medical information from the doctor is vague, can we</w:t>
      </w:r>
      <w:r w:rsidR="00A31A21">
        <w:t xml:space="preserve"> </w:t>
      </w:r>
      <w:r w:rsidRPr="00A85A14">
        <w:t>rely on the employee to provide information to fill in the gaps,</w:t>
      </w:r>
      <w:r w:rsidR="00A31A21">
        <w:t xml:space="preserve"> </w:t>
      </w:r>
      <w:r w:rsidRPr="00A85A14">
        <w:t>or do we need to ask for additional information</w:t>
      </w:r>
      <w:r w:rsidR="00A31A21">
        <w:t xml:space="preserve"> </w:t>
      </w:r>
      <w:r w:rsidRPr="00A85A14">
        <w:t>-- I think that's a really good question.</w:t>
      </w:r>
      <w:r w:rsidR="00A31A21">
        <w:t xml:space="preserve"> </w:t>
      </w:r>
      <w:r w:rsidRPr="00A85A14">
        <w:t>So is it ever okay to just talk to the individual? Let them fill in the gaps?</w:t>
      </w:r>
      <w:r w:rsidR="00A31A21">
        <w:t xml:space="preserve"> </w:t>
      </w:r>
      <w:r w:rsidRPr="00A85A14">
        <w:t>This person provided an example of asking for voice</w:t>
      </w:r>
      <w:r w:rsidR="00A31A21">
        <w:t xml:space="preserve"> </w:t>
      </w:r>
      <w:r w:rsidRPr="00A85A14">
        <w:t>recognition software because they can't use a laptop right now.</w:t>
      </w:r>
      <w:r w:rsidR="00A31A21">
        <w:t xml:space="preserve"> </w:t>
      </w:r>
      <w:r w:rsidRPr="00A85A14">
        <w:t>So just general thoughts, and anyone, of course, jump in here on that.</w:t>
      </w:r>
      <w:r w:rsidR="00A31A21">
        <w:t xml:space="preserve"> </w:t>
      </w:r>
    </w:p>
    <w:p w14:paraId="0469A9FC" w14:textId="77777777" w:rsidR="00A31A21" w:rsidRPr="00A31A21" w:rsidRDefault="00AC1C13" w:rsidP="00A85A14">
      <w:pPr>
        <w:rPr>
          <w:b/>
          <w:bCs/>
        </w:rPr>
      </w:pPr>
      <w:r w:rsidRPr="00A31A21">
        <w:rPr>
          <w:b/>
          <w:bCs/>
        </w:rPr>
        <w:t xml:space="preserve">LISA MATHESS: </w:t>
      </w:r>
    </w:p>
    <w:p w14:paraId="4D8F767B" w14:textId="0D16DD6E" w:rsidR="00AC1C13" w:rsidRPr="00A85A14" w:rsidRDefault="00AC1C13" w:rsidP="00A85A14">
      <w:r w:rsidRPr="00A85A14">
        <w:t>We love when employers talk to employees directly. We encourage that.</w:t>
      </w:r>
      <w:r w:rsidR="00A31A21">
        <w:t xml:space="preserve"> </w:t>
      </w:r>
      <w:r w:rsidRPr="00A85A14">
        <w:t>And, Melanie and Teresa, feel free to chime in.</w:t>
      </w:r>
      <w:r w:rsidR="00A31A21">
        <w:t xml:space="preserve"> </w:t>
      </w:r>
      <w:r w:rsidRPr="00A85A14">
        <w:t>Oftentimes if an employer opens that conversation</w:t>
      </w:r>
      <w:r w:rsidR="00A31A21">
        <w:t xml:space="preserve"> </w:t>
      </w:r>
      <w:r w:rsidRPr="00A85A14">
        <w:t>with an individual of what do you need?</w:t>
      </w:r>
      <w:r w:rsidR="00A31A21">
        <w:t xml:space="preserve"> </w:t>
      </w:r>
      <w:r w:rsidRPr="00A85A14">
        <w:t>An employee will say exactly what they need.</w:t>
      </w:r>
      <w:r w:rsidR="00A31A21">
        <w:t xml:space="preserve"> </w:t>
      </w:r>
      <w:r w:rsidRPr="00A85A14">
        <w:t>If they had software in a previous job, and they know specifically what</w:t>
      </w:r>
      <w:r w:rsidR="00A31A21">
        <w:t xml:space="preserve"> </w:t>
      </w:r>
      <w:r w:rsidRPr="00A85A14">
        <w:t>they want, they can tell you that and kind of expedite that process.</w:t>
      </w:r>
      <w:r w:rsidR="00A31A21">
        <w:t xml:space="preserve"> </w:t>
      </w:r>
      <w:r w:rsidRPr="00A85A14">
        <w:t>So we're not waiting on a healthcare provider to weigh in.</w:t>
      </w:r>
      <w:r w:rsidR="00A31A21">
        <w:t xml:space="preserve"> </w:t>
      </w:r>
      <w:r w:rsidRPr="00A85A14">
        <w:t>You know, employee is the best source of</w:t>
      </w:r>
      <w:r w:rsidR="00A31A21">
        <w:t xml:space="preserve"> </w:t>
      </w:r>
      <w:r w:rsidRPr="00A85A14">
        <w:t>information. They are the ones dealing with it.</w:t>
      </w:r>
      <w:r w:rsidR="00A31A21">
        <w:t xml:space="preserve"> </w:t>
      </w:r>
      <w:r w:rsidRPr="00A85A14">
        <w:t>I definitely encourage talking to that employee directly.</w:t>
      </w:r>
    </w:p>
    <w:p w14:paraId="56E4DA4E" w14:textId="77777777" w:rsidR="00A31A21" w:rsidRPr="00A31A21" w:rsidRDefault="00AC1C13" w:rsidP="00A85A14">
      <w:pPr>
        <w:rPr>
          <w:b/>
          <w:bCs/>
        </w:rPr>
      </w:pPr>
      <w:r w:rsidRPr="00A31A21">
        <w:rPr>
          <w:b/>
          <w:bCs/>
        </w:rPr>
        <w:t xml:space="preserve">TERESA GODDARD: </w:t>
      </w:r>
    </w:p>
    <w:p w14:paraId="51B48236" w14:textId="1689498A" w:rsidR="00AC1C13" w:rsidRDefault="00AC1C13" w:rsidP="00A85A14">
      <w:r w:rsidRPr="00A85A14">
        <w:t>Absolutely. Relying on someone's lived</w:t>
      </w:r>
      <w:r w:rsidR="00A31A21">
        <w:t xml:space="preserve"> </w:t>
      </w:r>
      <w:r w:rsidRPr="00A85A14">
        <w:t>experience can get you to a solution way faster.</w:t>
      </w:r>
      <w:r w:rsidR="00A31A21">
        <w:t xml:space="preserve"> </w:t>
      </w:r>
      <w:r w:rsidRPr="00A85A14">
        <w:t>I think Melanie had something to say.</w:t>
      </w:r>
    </w:p>
    <w:p w14:paraId="0F7BAC2F" w14:textId="33980C42" w:rsidR="00AC1C13" w:rsidRPr="00A31A21" w:rsidRDefault="00A31A21" w:rsidP="00A85A14">
      <w:pPr>
        <w:rPr>
          <w:b/>
          <w:bCs/>
        </w:rPr>
      </w:pPr>
      <w:r w:rsidRPr="00A31A21">
        <w:rPr>
          <w:b/>
          <w:bCs/>
        </w:rPr>
        <w:t>MELANIE WHETZEL:</w:t>
      </w:r>
    </w:p>
    <w:p w14:paraId="026B3CE3" w14:textId="76904C76" w:rsidR="00AC1C13" w:rsidRPr="00A85A14" w:rsidRDefault="00AC1C13" w:rsidP="00A85A14">
      <w:r w:rsidRPr="00A85A14">
        <w:t>Yeah, I was just going to say that the doctor's role is to documentation the</w:t>
      </w:r>
      <w:r w:rsidR="00A31A21">
        <w:t xml:space="preserve"> </w:t>
      </w:r>
      <w:r w:rsidRPr="00A85A14">
        <w:t>disability and limitation, but they may not know the best ideas for the accommodations.</w:t>
      </w:r>
      <w:r w:rsidR="00A31A21">
        <w:t xml:space="preserve"> </w:t>
      </w:r>
      <w:r w:rsidRPr="00A85A14">
        <w:t>I think it's good to check with them if there are questions, but I agree with Lisa.</w:t>
      </w:r>
      <w:r w:rsidR="00A31A21">
        <w:t xml:space="preserve"> </w:t>
      </w:r>
      <w:r w:rsidRPr="00A85A14">
        <w:t>I say this so much, but I think that full conversation with the employee --</w:t>
      </w:r>
      <w:r w:rsidR="00A31A21">
        <w:t xml:space="preserve"> </w:t>
      </w:r>
      <w:r w:rsidRPr="00A85A14">
        <w:t>and sometimes the employee is hesitant to give suggestions, and then once</w:t>
      </w:r>
      <w:r w:rsidR="00A31A21">
        <w:t xml:space="preserve"> </w:t>
      </w:r>
      <w:r w:rsidRPr="00A85A14">
        <w:t>prompted by the employer I think that can turn into a really good conversation.</w:t>
      </w:r>
    </w:p>
    <w:p w14:paraId="5806B2BB" w14:textId="77777777" w:rsidR="00A31A21" w:rsidRPr="00A31A21" w:rsidRDefault="00FB7A6F" w:rsidP="00A85A14">
      <w:pPr>
        <w:rPr>
          <w:b/>
          <w:bCs/>
        </w:rPr>
      </w:pPr>
      <w:r w:rsidRPr="00A31A21">
        <w:rPr>
          <w:b/>
          <w:bCs/>
        </w:rPr>
        <w:t>TRACIE DeFREITAS</w:t>
      </w:r>
      <w:r w:rsidR="00AC1C13" w:rsidRPr="00A31A21">
        <w:rPr>
          <w:b/>
          <w:bCs/>
        </w:rPr>
        <w:t xml:space="preserve">: </w:t>
      </w:r>
    </w:p>
    <w:p w14:paraId="670B9087" w14:textId="18D254AA" w:rsidR="00AC1C13" w:rsidRPr="00A85A14" w:rsidRDefault="00AC1C13" w:rsidP="00A85A14">
      <w:r w:rsidRPr="00A85A14">
        <w:t>I'm going to throw one more out.</w:t>
      </w:r>
    </w:p>
    <w:p w14:paraId="0205168A" w14:textId="676BC71A" w:rsidR="00AC1C13" w:rsidRPr="00A85A14" w:rsidRDefault="00AC1C13" w:rsidP="00A85A14">
      <w:r w:rsidRPr="00A85A14">
        <w:lastRenderedPageBreak/>
        <w:t>So let's say somebody requests accommodations, and they</w:t>
      </w:r>
      <w:r w:rsidR="00A31A21">
        <w:t xml:space="preserve"> </w:t>
      </w:r>
      <w:r w:rsidRPr="00A85A14">
        <w:t>might not -- may not ordinarily qualify for accommodations.</w:t>
      </w:r>
      <w:r w:rsidR="00A31A21">
        <w:t xml:space="preserve"> </w:t>
      </w:r>
      <w:r w:rsidRPr="00A85A14">
        <w:t>So let's say it's something that maybe wouldn't</w:t>
      </w:r>
      <w:r w:rsidR="00A31A21">
        <w:t xml:space="preserve"> </w:t>
      </w:r>
      <w:r w:rsidRPr="00A85A14">
        <w:t>meet the definition of disability under the ADA.</w:t>
      </w:r>
      <w:r w:rsidR="00A31A21">
        <w:t xml:space="preserve"> </w:t>
      </w:r>
      <w:r w:rsidRPr="00A85A14">
        <w:t>What's your guidance if that's not the case but we have somebody</w:t>
      </w:r>
      <w:r w:rsidR="00A31A21">
        <w:t xml:space="preserve"> </w:t>
      </w:r>
      <w:r w:rsidRPr="00A85A14">
        <w:t>who is having some limitations in performing job duties?</w:t>
      </w:r>
      <w:r w:rsidR="00A31A21">
        <w:t xml:space="preserve"> </w:t>
      </w:r>
      <w:r w:rsidRPr="00A85A14">
        <w:t>Should an employer consider providing accommodations?</w:t>
      </w:r>
    </w:p>
    <w:p w14:paraId="2E2AC080" w14:textId="77777777" w:rsidR="00A31A21" w:rsidRPr="00A31A21" w:rsidRDefault="00AC1C13" w:rsidP="00A85A14">
      <w:pPr>
        <w:rPr>
          <w:b/>
          <w:bCs/>
        </w:rPr>
      </w:pPr>
      <w:r w:rsidRPr="00A31A21">
        <w:rPr>
          <w:b/>
          <w:bCs/>
        </w:rPr>
        <w:t xml:space="preserve">TERESA GODDARD: </w:t>
      </w:r>
    </w:p>
    <w:p w14:paraId="183E5472" w14:textId="2CC21EF7" w:rsidR="00AC1C13" w:rsidRPr="00A85A14" w:rsidRDefault="00AC1C13" w:rsidP="00A85A14">
      <w:r w:rsidRPr="00A85A14">
        <w:t>If it's something quick and easy, why not?</w:t>
      </w:r>
    </w:p>
    <w:p w14:paraId="4271EEFD" w14:textId="77777777" w:rsidR="00A31A21" w:rsidRPr="00A31A21" w:rsidRDefault="00AC1C13" w:rsidP="00A85A14">
      <w:pPr>
        <w:rPr>
          <w:b/>
          <w:bCs/>
        </w:rPr>
      </w:pPr>
      <w:r w:rsidRPr="00A31A21">
        <w:rPr>
          <w:b/>
          <w:bCs/>
        </w:rPr>
        <w:t xml:space="preserve">MELANIE WHETZEL: </w:t>
      </w:r>
    </w:p>
    <w:p w14:paraId="3EEA0068" w14:textId="72A3255A" w:rsidR="00AC1C13" w:rsidRPr="00A85A14" w:rsidRDefault="00AC1C13" w:rsidP="00A85A14">
      <w:r w:rsidRPr="00A85A14">
        <w:t>That's what I was going to say.</w:t>
      </w:r>
      <w:r w:rsidR="00A31A21">
        <w:t xml:space="preserve"> </w:t>
      </w:r>
      <w:r w:rsidRPr="00A85A14">
        <w:t>You know, we hear from employers that if it's quick and inexpensive,</w:t>
      </w:r>
      <w:r w:rsidR="00A31A21">
        <w:t xml:space="preserve"> </w:t>
      </w:r>
      <w:r w:rsidRPr="00A85A14">
        <w:t>we want all of our employees to be happy and comfortable.</w:t>
      </w:r>
      <w:r w:rsidR="00A31A21">
        <w:t xml:space="preserve"> </w:t>
      </w:r>
      <w:r w:rsidRPr="00A85A14">
        <w:t>If it's something that is more involved or going to be expensive, then we're</w:t>
      </w:r>
      <w:r w:rsidR="00A31A21">
        <w:t xml:space="preserve"> </w:t>
      </w:r>
      <w:r w:rsidRPr="00A85A14">
        <w:t>going to request medical documentation to make sure that they have a disability.</w:t>
      </w:r>
      <w:r w:rsidR="00A31A21">
        <w:t xml:space="preserve"> </w:t>
      </w:r>
      <w:r w:rsidRPr="00A85A14">
        <w:t>But I think employers really think about, "What makes the</w:t>
      </w:r>
      <w:r w:rsidR="00A31A21">
        <w:t xml:space="preserve"> </w:t>
      </w:r>
      <w:r w:rsidRPr="00A85A14">
        <w:t>employee comfortable, and how can they best do their job?"</w:t>
      </w:r>
      <w:r w:rsidR="00A31A21">
        <w:t xml:space="preserve"> </w:t>
      </w:r>
      <w:r w:rsidRPr="00A85A14">
        <w:t>And if it's something quick and easy and not expensive,</w:t>
      </w:r>
      <w:r w:rsidR="00A31A21">
        <w:t xml:space="preserve"> </w:t>
      </w:r>
      <w:r w:rsidRPr="00A85A14">
        <w:t>absolutely. Look at providing that for people.</w:t>
      </w:r>
    </w:p>
    <w:p w14:paraId="6E2FC9DF" w14:textId="77777777" w:rsidR="00A31A21" w:rsidRPr="00A31A21" w:rsidRDefault="00FB7A6F" w:rsidP="00A85A14">
      <w:pPr>
        <w:rPr>
          <w:b/>
          <w:bCs/>
        </w:rPr>
      </w:pPr>
      <w:r w:rsidRPr="00A31A21">
        <w:rPr>
          <w:b/>
          <w:bCs/>
        </w:rPr>
        <w:t>TRACIE DeFREITAS</w:t>
      </w:r>
      <w:r w:rsidR="00AC1C13" w:rsidRPr="00A31A21">
        <w:rPr>
          <w:b/>
          <w:bCs/>
        </w:rPr>
        <w:t xml:space="preserve">: </w:t>
      </w:r>
    </w:p>
    <w:p w14:paraId="2994656B" w14:textId="471E0651" w:rsidR="00AC1C13" w:rsidRPr="00A85A14" w:rsidRDefault="00AC1C13" w:rsidP="00A85A14">
      <w:r w:rsidRPr="00A85A14">
        <w:t>Yeah. I think that brings us back to sort of the practical</w:t>
      </w:r>
      <w:r w:rsidR="00A31A21">
        <w:t xml:space="preserve"> </w:t>
      </w:r>
      <w:r w:rsidRPr="00A85A14">
        <w:t>approach to just ensuring that people can do their jobs,</w:t>
      </w:r>
      <w:r w:rsidR="00A31A21">
        <w:t xml:space="preserve"> </w:t>
      </w:r>
      <w:r w:rsidRPr="00A85A14">
        <w:t>and if there is something easy that can be made,</w:t>
      </w:r>
      <w:r w:rsidR="00A31A21">
        <w:t xml:space="preserve"> </w:t>
      </w:r>
      <w:r w:rsidRPr="00A85A14">
        <w:t>and it's going to help everyone be successful, then why not?</w:t>
      </w:r>
      <w:r w:rsidR="00A31A21">
        <w:t xml:space="preserve"> </w:t>
      </w:r>
      <w:r w:rsidRPr="00A85A14">
        <w:t>Certainly consider it.</w:t>
      </w:r>
      <w:r w:rsidR="00A31A21">
        <w:t xml:space="preserve"> </w:t>
      </w:r>
      <w:r w:rsidRPr="00A85A14">
        <w:t>JAN has been around a long time. We've been around before private employers even had to</w:t>
      </w:r>
      <w:r w:rsidR="00A31A21">
        <w:t xml:space="preserve"> </w:t>
      </w:r>
      <w:r w:rsidRPr="00A85A14">
        <w:t>provide accommodations, so we have been talking accommodation for many, many years now.</w:t>
      </w:r>
    </w:p>
    <w:p w14:paraId="224C91CD" w14:textId="5093293F" w:rsidR="00A31A21" w:rsidRDefault="00A31A21" w:rsidP="00A31A21">
      <w:pPr>
        <w:pStyle w:val="Heading2"/>
      </w:pPr>
      <w:r>
        <w:t>[Conclusion]</w:t>
      </w:r>
    </w:p>
    <w:p w14:paraId="5D025C4C" w14:textId="77777777" w:rsidR="00A31A21" w:rsidRDefault="00AC1C13" w:rsidP="00A85A14">
      <w:r w:rsidRPr="00A85A14">
        <w:t>All right. Well I think that we only have two minutes left,</w:t>
      </w:r>
      <w:r w:rsidR="00A31A21">
        <w:t xml:space="preserve"> </w:t>
      </w:r>
      <w:r w:rsidRPr="00A85A14">
        <w:t>and I have a little bit of wrap-up to do,</w:t>
      </w:r>
      <w:r w:rsidR="00A31A21">
        <w:t xml:space="preserve"> </w:t>
      </w:r>
      <w:r w:rsidRPr="00A85A14">
        <w:t>so I am going to pause right here and mention quickly just a little bit about NDEAM.</w:t>
      </w:r>
      <w:r w:rsidR="00A31A21">
        <w:t xml:space="preserve"> </w:t>
      </w:r>
      <w:r w:rsidRPr="00A85A14">
        <w:t>So, just to remind everyone that it is October, and it's</w:t>
      </w:r>
      <w:r w:rsidR="00A31A21">
        <w:t xml:space="preserve"> </w:t>
      </w:r>
      <w:r w:rsidRPr="00A85A14">
        <w:t>National Disability Employment Awareness Month or NDEAM.</w:t>
      </w:r>
      <w:r w:rsidR="00A31A21">
        <w:t xml:space="preserve"> </w:t>
      </w:r>
      <w:r w:rsidRPr="00A85A14">
        <w:t>The 2021 NDEAM theme is "America's Recovery: Powered by Inclusion,"</w:t>
      </w:r>
      <w:r w:rsidR="00A31A21">
        <w:t xml:space="preserve"> </w:t>
      </w:r>
      <w:r w:rsidRPr="00A85A14">
        <w:t>and this reflects the importance of ensuring</w:t>
      </w:r>
      <w:r w:rsidR="00A31A21">
        <w:t xml:space="preserve"> </w:t>
      </w:r>
      <w:r w:rsidRPr="00A85A14">
        <w:t>that people with disabilities have full access to</w:t>
      </w:r>
      <w:r w:rsidR="00A31A21">
        <w:t xml:space="preserve"> </w:t>
      </w:r>
      <w:r w:rsidRPr="00A85A14">
        <w:t xml:space="preserve">employment and community involvement </w:t>
      </w:r>
      <w:r w:rsidR="00A31A21">
        <w:t xml:space="preserve"> d</w:t>
      </w:r>
      <w:r w:rsidRPr="00A85A14">
        <w:t>uring the</w:t>
      </w:r>
      <w:r w:rsidR="00A31A21">
        <w:t xml:space="preserve"> </w:t>
      </w:r>
      <w:r w:rsidRPr="00A85A14">
        <w:t>national recovery from the COVID-19 pandemic.</w:t>
      </w:r>
      <w:r w:rsidR="00A31A21">
        <w:t xml:space="preserve"> </w:t>
      </w:r>
      <w:r w:rsidRPr="00A85A14">
        <w:t>To access the NDEAM poster provided by the Office of Disability Employment Policy,</w:t>
      </w:r>
      <w:r w:rsidR="00A31A21">
        <w:t xml:space="preserve"> </w:t>
      </w:r>
      <w:r w:rsidRPr="00A85A14">
        <w:t>you can visit DOL.gov/agency/ODEP.</w:t>
      </w:r>
      <w:r w:rsidR="00A31A21">
        <w:t xml:space="preserve"> </w:t>
      </w:r>
      <w:r w:rsidRPr="00A85A14">
        <w:t>We encourage everyone to certainly celebrate the month with us and access that poster.</w:t>
      </w:r>
      <w:r w:rsidR="00A31A21">
        <w:t xml:space="preserve"> </w:t>
      </w:r>
    </w:p>
    <w:p w14:paraId="4881C9FE" w14:textId="7BB5EDDF" w:rsidR="00AC1C13" w:rsidRPr="00A85A14" w:rsidRDefault="00AC1C13" w:rsidP="00A85A14">
      <w:r w:rsidRPr="00A85A14">
        <w:t>Unfortunately, that's, of course, all the time that we have today.</w:t>
      </w:r>
      <w:r w:rsidR="00A31A21">
        <w:t xml:space="preserve"> </w:t>
      </w:r>
      <w:r w:rsidRPr="00A85A14">
        <w:t>So to my expert colleagues and good friends, Melanie, Teresa, and</w:t>
      </w:r>
      <w:r w:rsidR="00A31A21">
        <w:t xml:space="preserve"> </w:t>
      </w:r>
      <w:r w:rsidRPr="00A85A14">
        <w:t>Lisa, thank you for sharing your time and your expertise today.</w:t>
      </w:r>
      <w:r w:rsidR="00A31A21">
        <w:t xml:space="preserve"> </w:t>
      </w:r>
      <w:r w:rsidRPr="00A85A14">
        <w:t>Your guidance is certainly going to help these participants</w:t>
      </w:r>
      <w:r w:rsidR="00A31A21">
        <w:t xml:space="preserve"> </w:t>
      </w:r>
      <w:r w:rsidRPr="00A85A14">
        <w:t>today and as it has helped so many JAN customers.</w:t>
      </w:r>
      <w:r w:rsidR="00A31A21">
        <w:t xml:space="preserve"> </w:t>
      </w:r>
      <w:r w:rsidRPr="00A85A14">
        <w:t>Thank you so much. I think it's going to help everyone</w:t>
      </w:r>
      <w:r w:rsidR="00A31A21">
        <w:t xml:space="preserve"> </w:t>
      </w:r>
      <w:r w:rsidRPr="00A85A14">
        <w:t>realize that they've got this, whatever it is.</w:t>
      </w:r>
      <w:r w:rsidR="00A31A21">
        <w:t xml:space="preserve"> </w:t>
      </w:r>
      <w:r w:rsidRPr="00A85A14">
        <w:t xml:space="preserve">For </w:t>
      </w:r>
      <w:r w:rsidRPr="00A85A14">
        <w:lastRenderedPageBreak/>
        <w:t>additional information on the topics discussed today, please do contact JAN.</w:t>
      </w:r>
      <w:r w:rsidR="00A31A21">
        <w:t xml:space="preserve"> </w:t>
      </w:r>
      <w:r w:rsidRPr="00A85A14">
        <w:t>Go to AskJAN.org, call us toll-free, or contact us using live chat or email.</w:t>
      </w:r>
      <w:r w:rsidR="00A31A21">
        <w:t xml:space="preserve"> </w:t>
      </w:r>
      <w:r w:rsidRPr="00A85A14">
        <w:t>Also, please follow us on Facebook and Twitter for tips and</w:t>
      </w:r>
      <w:r w:rsidR="00A31A21">
        <w:t xml:space="preserve"> </w:t>
      </w:r>
      <w:r w:rsidRPr="00A85A14">
        <w:t>resources and JAN updates you may find very interesting.</w:t>
      </w:r>
    </w:p>
    <w:p w14:paraId="5ED6F83B" w14:textId="3219A0B9" w:rsidR="00AC1C13" w:rsidRPr="00A85A14" w:rsidRDefault="00AC1C13" w:rsidP="00A85A14">
      <w:r w:rsidRPr="00A85A14">
        <w:t>Thank you to ACS for providing captioning for this JAN training,</w:t>
      </w:r>
      <w:r w:rsidR="00A31A21">
        <w:t xml:space="preserve"> </w:t>
      </w:r>
      <w:r w:rsidRPr="00A85A14">
        <w:t>and finally don't close the JAN webcast browser before completing the evaluation.</w:t>
      </w:r>
      <w:r w:rsidR="00A31A21">
        <w:t xml:space="preserve"> </w:t>
      </w:r>
      <w:r w:rsidRPr="00A85A14">
        <w:t>The CEU approval code will be provided after completing the evaluation.</w:t>
      </w:r>
    </w:p>
    <w:p w14:paraId="438EDBA0" w14:textId="79D86A65" w:rsidR="00AC1C13" w:rsidRPr="00A85A14" w:rsidRDefault="00AC1C13" w:rsidP="00A85A14">
      <w:r w:rsidRPr="00A85A14">
        <w:t>And please be sure to register for the November JAN webcast, "Return-to-work</w:t>
      </w:r>
      <w:r w:rsidR="00A31A21">
        <w:t xml:space="preserve"> </w:t>
      </w:r>
      <w:r w:rsidRPr="00A85A14">
        <w:t>after COVID-19: Focus on Mental Health and Cognitive Limitations."</w:t>
      </w:r>
      <w:r w:rsidR="00A31A21">
        <w:t xml:space="preserve"> </w:t>
      </w:r>
      <w:r w:rsidRPr="00A85A14">
        <w:t>Melanie will be one of the presenters along with our colleague James.</w:t>
      </w:r>
      <w:r w:rsidR="00A31A21">
        <w:t xml:space="preserve"> </w:t>
      </w:r>
      <w:r w:rsidRPr="00A85A14">
        <w:t>Please do register for that event. We hope to see you then.</w:t>
      </w:r>
    </w:p>
    <w:p w14:paraId="5A8C7240" w14:textId="77777777" w:rsidR="00AC1C13" w:rsidRPr="00A85A14" w:rsidRDefault="00AC1C13" w:rsidP="00A85A14">
      <w:r w:rsidRPr="00A85A14">
        <w:t>Thanks, everyone, for attending today. This concludes our webcast.</w:t>
      </w:r>
    </w:p>
    <w:sectPr w:rsidR="00AC1C13" w:rsidRPr="00A85A14" w:rsidSect="00212B43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788A65" w14:textId="77777777" w:rsidR="002C550D" w:rsidRDefault="002C550D" w:rsidP="00CB3881">
      <w:pPr>
        <w:spacing w:after="0" w:line="240" w:lineRule="auto"/>
      </w:pPr>
      <w:r>
        <w:separator/>
      </w:r>
    </w:p>
  </w:endnote>
  <w:endnote w:type="continuationSeparator" w:id="0">
    <w:p w14:paraId="2C5F7766" w14:textId="77777777" w:rsidR="002C550D" w:rsidRDefault="002C550D" w:rsidP="00CB3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4D0778" w14:textId="77777777" w:rsidR="002C550D" w:rsidRDefault="002C550D" w:rsidP="00CB3881">
      <w:pPr>
        <w:spacing w:after="0" w:line="240" w:lineRule="auto"/>
      </w:pPr>
      <w:r>
        <w:separator/>
      </w:r>
    </w:p>
  </w:footnote>
  <w:footnote w:type="continuationSeparator" w:id="0">
    <w:p w14:paraId="57104574" w14:textId="77777777" w:rsidR="002C550D" w:rsidRDefault="002C550D" w:rsidP="00CB38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0D5"/>
    <w:rsid w:val="002370D5"/>
    <w:rsid w:val="002C550D"/>
    <w:rsid w:val="00365255"/>
    <w:rsid w:val="00374C17"/>
    <w:rsid w:val="007303E5"/>
    <w:rsid w:val="007E358A"/>
    <w:rsid w:val="00820FE2"/>
    <w:rsid w:val="00985FD0"/>
    <w:rsid w:val="00A31A21"/>
    <w:rsid w:val="00A85A14"/>
    <w:rsid w:val="00AC1C13"/>
    <w:rsid w:val="00CB3881"/>
    <w:rsid w:val="00FB7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83FD8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5A14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85A14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5A14"/>
    <w:pPr>
      <w:keepNext/>
      <w:keepLines/>
      <w:spacing w:before="40" w:after="240"/>
      <w:outlineLvl w:val="1"/>
    </w:pPr>
    <w:rPr>
      <w:rFonts w:eastAsiaTheme="majorEastAsia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85A14"/>
    <w:rPr>
      <w:rFonts w:ascii="Arial" w:eastAsiaTheme="majorEastAsia" w:hAnsi="Arial" w:cstheme="majorBidi"/>
      <w:b/>
      <w:sz w:val="32"/>
      <w:szCs w:val="32"/>
    </w:rPr>
  </w:style>
  <w:style w:type="paragraph" w:styleId="PlainText">
    <w:name w:val="Plain Text"/>
    <w:basedOn w:val="Normal"/>
    <w:link w:val="PlainTextChar"/>
    <w:uiPriority w:val="99"/>
    <w:unhideWhenUsed/>
    <w:rsid w:val="00212B4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12B43"/>
    <w:rPr>
      <w:rFonts w:ascii="Consolas" w:hAnsi="Consolas"/>
      <w:sz w:val="21"/>
      <w:szCs w:val="21"/>
    </w:rPr>
  </w:style>
  <w:style w:type="character" w:customStyle="1" w:styleId="Heading2Char">
    <w:name w:val="Heading 2 Char"/>
    <w:basedOn w:val="DefaultParagraphFont"/>
    <w:link w:val="Heading2"/>
    <w:uiPriority w:val="9"/>
    <w:rsid w:val="00A85A14"/>
    <w:rPr>
      <w:rFonts w:ascii="Arial" w:eastAsiaTheme="majorEastAsia" w:hAnsi="Arial" w:cs="Arial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CB38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881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B38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881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8612</Words>
  <Characters>49090</Characters>
  <Application>Microsoft Office Word</Application>
  <DocSecurity>0</DocSecurity>
  <Lines>409</Lines>
  <Paragraphs>115</Paragraphs>
  <ScaleCrop>false</ScaleCrop>
  <Company/>
  <LinksUpToDate>false</LinksUpToDate>
  <CharactersWithSpaces>57587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2021-10-21T17:30:00Z</dcterms:created>
  <dcterms:modified xsi:type="dcterms:W3CDTF">2021-10-21T19:11:00Z</dcterms:modified>
</cp:coreProperties>
</file>